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3E07C" w14:textId="77777777" w:rsidR="00A52B4D" w:rsidRPr="00FA5202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</w:rPr>
      </w:pPr>
      <w:r w:rsidRPr="00FA5202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5E6F4BC7" wp14:editId="6EBB00A2">
                <wp:simplePos x="0" y="0"/>
                <wp:positionH relativeFrom="column">
                  <wp:posOffset>3390900</wp:posOffset>
                </wp:positionH>
                <wp:positionV relativeFrom="paragraph">
                  <wp:posOffset>38100</wp:posOffset>
                </wp:positionV>
                <wp:extent cx="2506980" cy="753745"/>
                <wp:effectExtent l="0" t="0" r="0" b="0"/>
                <wp:wrapSquare wrapText="bothSides" distT="0" distB="0" distL="114300" distR="114300"/>
                <wp:docPr id="1458754960" name="Rectangle 14587549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97273" y="3407890"/>
                          <a:ext cx="2497455" cy="744220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ADFEE8D" w14:textId="77777777" w:rsidR="00A52B4D" w:rsidRDefault="00000000">
                            <w:pPr>
                              <w:spacing w:after="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Številka vloge:   </w:t>
                            </w:r>
                          </w:p>
                          <w:p w14:paraId="0BCF6753" w14:textId="77777777" w:rsidR="00A52B4D" w:rsidRDefault="00000000">
                            <w:pPr>
                              <w:spacing w:after="200" w:line="275" w:lineRule="auto"/>
                              <w:textDirection w:val="btLr"/>
                            </w:pPr>
                            <w:r>
                              <w:rPr>
                                <w:color w:val="000000"/>
                              </w:rPr>
                              <w:t xml:space="preserve">Datum prejema: </w:t>
                            </w:r>
                          </w:p>
                          <w:p w14:paraId="2EBB954C" w14:textId="77777777" w:rsidR="00A52B4D" w:rsidRDefault="00000000">
                            <w:pPr>
                              <w:spacing w:after="200" w:line="275" w:lineRule="auto"/>
                              <w:textDirection w:val="btLr"/>
                            </w:pPr>
                            <w:r>
                              <w:rPr>
                                <w:i/>
                                <w:color w:val="000000"/>
                                <w:sz w:val="18"/>
                              </w:rPr>
                              <w:t>(izpolni KIKER)</w:t>
                            </w:r>
                          </w:p>
                          <w:p w14:paraId="6D5B5CA6" w14:textId="77777777" w:rsidR="00A52B4D" w:rsidRDefault="00A52B4D">
                            <w:pPr>
                              <w:spacing w:after="200" w:line="275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458754960" o:spid="_x0000_s1026" style="position:absolute;margin-left:267pt;margin-top:3pt;width:197.4pt;height:59.3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" filled="f">
                <v:stroke startarrowwidth="narrow" startarrowlength="short" endarrowwidth="narrow" endarrowlength="short" joinstyle="round"/>
                <v:textbox inset="2.53958mm,1.2694mm,2.53958mm,1.2694mm">
                  <w:txbxContent>
                    <w:p w:rsidR="00A52B4D" w:rsidRDefault="00000000">
                      <w:pPr>
                        <w:spacing w:after="0" w:line="275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Številka vloge:   </w:t>
                      </w:r>
                    </w:p>
                    <w:p w:rsidR="00A52B4D" w:rsidRDefault="00000000">
                      <w:pPr>
                        <w:spacing w:after="200" w:line="275" w:lineRule="auto"/>
                        <w:textDirection w:val="btLr"/>
                      </w:pPr>
                      <w:r>
                        <w:rPr>
                          <w:color w:val="000000"/>
                        </w:rPr>
                        <w:t xml:space="preserve">Datum prejema: </w:t>
                      </w:r>
                    </w:p>
                    <w:p w:rsidR="00A52B4D" w:rsidRDefault="00000000">
                      <w:pPr>
                        <w:spacing w:after="200" w:line="275" w:lineRule="auto"/>
                        <w:textDirection w:val="btLr"/>
                      </w:pPr>
                      <w:r>
                        <w:rPr>
                          <w:i/>
                          <w:color w:val="000000"/>
                          <w:sz w:val="18"/>
                        </w:rPr>
                        <w:t>(izpolni KIKER)</w:t>
                      </w:r>
                    </w:p>
                    <w:p w:rsidR="00A52B4D" w:rsidRDefault="00A52B4D">
                      <w:pPr>
                        <w:spacing w:after="200" w:line="275" w:lineRule="auto"/>
                        <w:textDirection w:val="btLr"/>
                      </w:pP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64FE368D" w14:textId="77777777" w:rsidR="00A52B4D" w:rsidRPr="00FA5202" w:rsidRDefault="00A52B4D">
      <w:pPr>
        <w:jc w:val="center"/>
        <w:rPr>
          <w:b/>
        </w:rPr>
      </w:pPr>
    </w:p>
    <w:p w14:paraId="077FAEF2" w14:textId="77777777" w:rsidR="00A52B4D" w:rsidRPr="00FA5202" w:rsidRDefault="00A52B4D">
      <w:pPr>
        <w:jc w:val="center"/>
        <w:rPr>
          <w:b/>
        </w:rPr>
      </w:pPr>
    </w:p>
    <w:p w14:paraId="486726B9" w14:textId="77777777" w:rsidR="00A52B4D" w:rsidRPr="00FA5202" w:rsidRDefault="00A52B4D">
      <w:pPr>
        <w:jc w:val="center"/>
        <w:rPr>
          <w:b/>
        </w:rPr>
      </w:pPr>
    </w:p>
    <w:p w14:paraId="38455283" w14:textId="77777777" w:rsidR="00202ABA" w:rsidRPr="00FA5202" w:rsidRDefault="00000000">
      <w:pPr>
        <w:jc w:val="center"/>
        <w:rPr>
          <w:b/>
          <w:sz w:val="24"/>
          <w:szCs w:val="24"/>
        </w:rPr>
      </w:pPr>
      <w:r w:rsidRPr="00FA5202">
        <w:rPr>
          <w:b/>
          <w:sz w:val="24"/>
          <w:szCs w:val="24"/>
        </w:rPr>
        <w:t xml:space="preserve">Vloga za etično presojo </w:t>
      </w:r>
    </w:p>
    <w:p w14:paraId="567B341F" w14:textId="77777777" w:rsidR="00A52B4D" w:rsidRPr="00FA5202" w:rsidRDefault="00000000">
      <w:pPr>
        <w:jc w:val="center"/>
        <w:rPr>
          <w:b/>
          <w:sz w:val="24"/>
          <w:szCs w:val="24"/>
        </w:rPr>
      </w:pPr>
      <w:r w:rsidRPr="00FA5202">
        <w:rPr>
          <w:b/>
          <w:sz w:val="24"/>
          <w:szCs w:val="24"/>
        </w:rPr>
        <w:t>Komisij</w:t>
      </w:r>
      <w:r w:rsidR="00202ABA" w:rsidRPr="00FA5202">
        <w:rPr>
          <w:b/>
          <w:sz w:val="24"/>
          <w:szCs w:val="24"/>
        </w:rPr>
        <w:t>e</w:t>
      </w:r>
      <w:r w:rsidRPr="00FA5202">
        <w:rPr>
          <w:b/>
          <w:sz w:val="24"/>
          <w:szCs w:val="24"/>
        </w:rPr>
        <w:t xml:space="preserve"> Inštituta za kriminologijo za etiko v raziskavah (KIKER)</w:t>
      </w:r>
    </w:p>
    <w:p w14:paraId="4F8B5C82" w14:textId="77777777" w:rsidR="00D81D43" w:rsidRPr="00FA5202" w:rsidRDefault="00D81D43">
      <w:pPr>
        <w:jc w:val="center"/>
        <w:rPr>
          <w:b/>
          <w:sz w:val="24"/>
          <w:szCs w:val="24"/>
        </w:rPr>
      </w:pPr>
    </w:p>
    <w:p w14:paraId="3068B980" w14:textId="77777777" w:rsidR="00A52B4D" w:rsidRPr="00FA5202" w:rsidRDefault="00000000">
      <w:pPr>
        <w:rPr>
          <w:b/>
        </w:rPr>
      </w:pPr>
      <w:r w:rsidRPr="00FA5202">
        <w:rPr>
          <w:b/>
        </w:rPr>
        <w:t>1. Podatki o vlagatelju</w:t>
      </w:r>
      <w:r w:rsidRPr="00FA5202">
        <w:rPr>
          <w:b/>
          <w:vertAlign w:val="superscript"/>
        </w:rPr>
        <w:footnoteReference w:id="1"/>
      </w:r>
      <w:r w:rsidRPr="00FA5202">
        <w:rPr>
          <w:b/>
        </w:rPr>
        <w:t>:      </w:t>
      </w:r>
    </w:p>
    <w:p w14:paraId="3EF5A474" w14:textId="77777777" w:rsidR="00A52B4D" w:rsidRPr="00FA5202" w:rsidRDefault="00000000">
      <w:pPr>
        <w:rPr>
          <w:i/>
          <w:sz w:val="18"/>
          <w:szCs w:val="18"/>
        </w:rPr>
      </w:pPr>
      <w:r w:rsidRPr="00FA5202">
        <w:rPr>
          <w:i/>
          <w:sz w:val="18"/>
          <w:szCs w:val="18"/>
        </w:rPr>
        <w:t>(akademski naziv, ime in priimek, raziskovalna institucija oz. članica UL, delovno mesto ali študijski program, uradni/službeni elektronski naslov)</w:t>
      </w:r>
    </w:p>
    <w:p w14:paraId="70B2CC4E" w14:textId="77777777" w:rsidR="00D81D43" w:rsidRPr="00FA5202" w:rsidRDefault="00D81D43"/>
    <w:p w14:paraId="1654C832" w14:textId="77777777" w:rsidR="00A52B4D" w:rsidRPr="00FA5202" w:rsidRDefault="00000000">
      <w:r w:rsidRPr="00FA5202">
        <w:t>Odgovorni raziskovalec ali mentor (v primeru, da se razlikuje od vlagatelja):      </w:t>
      </w:r>
    </w:p>
    <w:p w14:paraId="4D90E361" w14:textId="77777777" w:rsidR="00A52B4D" w:rsidRPr="00FA5202" w:rsidRDefault="00000000">
      <w:pPr>
        <w:rPr>
          <w:i/>
          <w:sz w:val="18"/>
          <w:szCs w:val="18"/>
        </w:rPr>
      </w:pPr>
      <w:r w:rsidRPr="00FA5202">
        <w:rPr>
          <w:i/>
          <w:sz w:val="18"/>
          <w:szCs w:val="18"/>
        </w:rPr>
        <w:t>(akademski naziv, ime in priimek, raziskovalna institucija oz. članica UL)</w:t>
      </w:r>
    </w:p>
    <w:p w14:paraId="4A6FE970" w14:textId="77777777" w:rsidR="00D81D43" w:rsidRPr="00FA5202" w:rsidRDefault="00D81D43"/>
    <w:p w14:paraId="425B486D" w14:textId="77777777" w:rsidR="00A52B4D" w:rsidRPr="00FA5202" w:rsidRDefault="00000000">
      <w:r w:rsidRPr="00FA5202">
        <w:t>Sodelujoči raziskovalci:      </w:t>
      </w:r>
    </w:p>
    <w:p w14:paraId="42F6562A" w14:textId="77777777" w:rsidR="00A52B4D" w:rsidRPr="00FA5202" w:rsidRDefault="00000000">
      <w:pPr>
        <w:rPr>
          <w:i/>
          <w:sz w:val="18"/>
          <w:szCs w:val="18"/>
        </w:rPr>
      </w:pPr>
      <w:r w:rsidRPr="00FA5202">
        <w:rPr>
          <w:i/>
          <w:sz w:val="18"/>
          <w:szCs w:val="18"/>
        </w:rPr>
        <w:t>(akademski naziv, ime in priimek, raziskovalna institucija oz. članica UL, delovno mesto ali študijski program)</w:t>
      </w:r>
    </w:p>
    <w:p w14:paraId="7F54578E" w14:textId="77777777" w:rsidR="00D81D43" w:rsidRPr="00FA5202" w:rsidRDefault="00D81D43">
      <w:pPr>
        <w:rPr>
          <w:b/>
        </w:rPr>
      </w:pPr>
    </w:p>
    <w:p w14:paraId="61AFDBAB" w14:textId="77777777" w:rsidR="00D81D43" w:rsidRPr="00FA5202" w:rsidRDefault="00D81D43">
      <w:pPr>
        <w:rPr>
          <w:b/>
        </w:rPr>
      </w:pPr>
    </w:p>
    <w:p w14:paraId="328B1D57" w14:textId="77777777" w:rsidR="00D81D43" w:rsidRPr="00FA5202" w:rsidRDefault="00D81D43">
      <w:pPr>
        <w:rPr>
          <w:b/>
        </w:rPr>
      </w:pPr>
    </w:p>
    <w:p w14:paraId="1DF173DD" w14:textId="77777777" w:rsidR="00D81D43" w:rsidRPr="00FA5202" w:rsidRDefault="00D81D43">
      <w:pPr>
        <w:rPr>
          <w:b/>
        </w:rPr>
      </w:pPr>
    </w:p>
    <w:p w14:paraId="52F6B648" w14:textId="77777777" w:rsidR="00D81D43" w:rsidRPr="00FA5202" w:rsidRDefault="00D81D43">
      <w:pPr>
        <w:rPr>
          <w:b/>
        </w:rPr>
      </w:pPr>
      <w:r w:rsidRPr="00FA5202">
        <w:rPr>
          <w:noProof/>
        </w:rPr>
        <w:drawing>
          <wp:anchor distT="114300" distB="114300" distL="114300" distR="114300" simplePos="0" relativeHeight="251660288" behindDoc="1" locked="0" layoutInCell="1" hidden="0" allowOverlap="1" wp14:anchorId="17A80278" wp14:editId="2373695F">
            <wp:simplePos x="0" y="0"/>
            <wp:positionH relativeFrom="column">
              <wp:posOffset>82338</wp:posOffset>
            </wp:positionH>
            <wp:positionV relativeFrom="paragraph">
              <wp:posOffset>207433</wp:posOffset>
            </wp:positionV>
            <wp:extent cx="5181600" cy="2099310"/>
            <wp:effectExtent l="0" t="0" r="0" b="0"/>
            <wp:wrapNone/>
            <wp:docPr id="145875496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84356" cy="21004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BBCF8E" w14:textId="77777777" w:rsidR="00D81D43" w:rsidRPr="00FA5202" w:rsidRDefault="00D81D43">
      <w:pPr>
        <w:rPr>
          <w:b/>
        </w:rPr>
      </w:pPr>
    </w:p>
    <w:p w14:paraId="09166DE7" w14:textId="77777777" w:rsidR="00D81D43" w:rsidRPr="00FA5202" w:rsidRDefault="00D81D43">
      <w:pPr>
        <w:rPr>
          <w:b/>
        </w:rPr>
      </w:pPr>
    </w:p>
    <w:p w14:paraId="3C82FF4D" w14:textId="77777777" w:rsidR="00D81D43" w:rsidRPr="00FA5202" w:rsidRDefault="00D81D43">
      <w:pPr>
        <w:rPr>
          <w:b/>
        </w:rPr>
      </w:pPr>
    </w:p>
    <w:p w14:paraId="0888F249" w14:textId="77777777" w:rsidR="00D81D43" w:rsidRPr="00FA5202" w:rsidRDefault="00D81D43">
      <w:pPr>
        <w:rPr>
          <w:b/>
        </w:rPr>
      </w:pPr>
    </w:p>
    <w:p w14:paraId="08C38EAC" w14:textId="77777777" w:rsidR="00D81D43" w:rsidRPr="00FA5202" w:rsidRDefault="00D81D43">
      <w:pPr>
        <w:rPr>
          <w:b/>
        </w:rPr>
      </w:pPr>
    </w:p>
    <w:p w14:paraId="51452025" w14:textId="77777777" w:rsidR="00D81D43" w:rsidRPr="00FA5202" w:rsidRDefault="00D81D43">
      <w:pPr>
        <w:rPr>
          <w:b/>
        </w:rPr>
      </w:pPr>
    </w:p>
    <w:p w14:paraId="63EF061A" w14:textId="77777777" w:rsidR="00D81D43" w:rsidRPr="00FA5202" w:rsidRDefault="00D81D43">
      <w:pPr>
        <w:rPr>
          <w:b/>
        </w:rPr>
      </w:pPr>
    </w:p>
    <w:p w14:paraId="63CA0B67" w14:textId="77777777" w:rsidR="00D81D43" w:rsidRPr="00FA5202" w:rsidRDefault="00D81D43">
      <w:pPr>
        <w:rPr>
          <w:b/>
        </w:rPr>
      </w:pPr>
    </w:p>
    <w:p w14:paraId="59246733" w14:textId="77777777" w:rsidR="00D81D43" w:rsidRPr="00FA5202" w:rsidRDefault="00D81D43">
      <w:pPr>
        <w:rPr>
          <w:b/>
        </w:rPr>
      </w:pPr>
    </w:p>
    <w:p w14:paraId="6498083C" w14:textId="77777777" w:rsidR="00D81D43" w:rsidRPr="00FA5202" w:rsidRDefault="00D81D43">
      <w:pPr>
        <w:rPr>
          <w:b/>
        </w:rPr>
      </w:pPr>
    </w:p>
    <w:p w14:paraId="3780D78A" w14:textId="77777777" w:rsidR="00D81D43" w:rsidRPr="00FA5202" w:rsidRDefault="00D81D43">
      <w:pPr>
        <w:rPr>
          <w:b/>
        </w:rPr>
      </w:pPr>
    </w:p>
    <w:p w14:paraId="64D998A1" w14:textId="77777777" w:rsidR="00A52B4D" w:rsidRPr="00FA5202" w:rsidRDefault="00000000">
      <w:pPr>
        <w:rPr>
          <w:b/>
        </w:rPr>
      </w:pPr>
      <w:r w:rsidRPr="00FA5202">
        <w:rPr>
          <w:b/>
        </w:rPr>
        <w:t xml:space="preserve">2. Osnovne informacije o raziskavi </w:t>
      </w:r>
      <w:r w:rsidR="00D10B5A" w:rsidRPr="00FA5202">
        <w:rPr>
          <w:bCs/>
        </w:rPr>
        <w:t>(največ 1 stran)</w:t>
      </w:r>
    </w:p>
    <w:p w14:paraId="0AC14DFB" w14:textId="77777777" w:rsidR="00A52B4D" w:rsidRPr="00FA5202" w:rsidRDefault="00000000">
      <w:r w:rsidRPr="00FA5202">
        <w:t>Polni in kratek naslov raziskave:      </w:t>
      </w:r>
    </w:p>
    <w:p w14:paraId="34D94278" w14:textId="77777777" w:rsidR="00A52B4D" w:rsidRPr="00FA5202" w:rsidRDefault="00D10B5A">
      <w:r w:rsidRPr="00FA5202">
        <w:t>(Naslov raziskave v angleškem jeziku, če obstaja:)</w:t>
      </w:r>
    </w:p>
    <w:p w14:paraId="0DD7B67C" w14:textId="77777777" w:rsidR="00A52B4D" w:rsidRPr="00FA5202" w:rsidRDefault="00000000">
      <w:r w:rsidRPr="00FA5202">
        <w:t>Raziskovalno področje:    </w:t>
      </w:r>
    </w:p>
    <w:p w14:paraId="27807210" w14:textId="77777777" w:rsidR="00A52B4D" w:rsidRPr="00FA5202" w:rsidRDefault="00000000">
      <w:r w:rsidRPr="00FA5202">
        <w:t>Vrsta raziskave:   </w:t>
      </w:r>
    </w:p>
    <w:p w14:paraId="05A4A070" w14:textId="77777777" w:rsidR="00A52B4D" w:rsidRPr="00FA5202" w:rsidRDefault="00000000">
      <w:pPr>
        <w:ind w:firstLine="284"/>
      </w:pPr>
      <w:sdt>
        <w:sdtPr>
          <w:tag w:val="goog_rdk_0"/>
          <w:id w:val="672770013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Raziskovalni projekt:      </w:t>
      </w:r>
    </w:p>
    <w:p w14:paraId="17ABAD40" w14:textId="77777777" w:rsidR="00A52B4D" w:rsidRPr="00FA5202" w:rsidRDefault="00000000">
      <w:pPr>
        <w:ind w:left="284"/>
        <w:rPr>
          <w:i/>
          <w:sz w:val="18"/>
          <w:szCs w:val="18"/>
        </w:rPr>
      </w:pPr>
      <w:r w:rsidRPr="00FA5202">
        <w:rPr>
          <w:i/>
          <w:sz w:val="18"/>
          <w:szCs w:val="18"/>
        </w:rPr>
        <w:t>(kratica projekta, program financiranja, financer)</w:t>
      </w:r>
    </w:p>
    <w:p w14:paraId="30222B72" w14:textId="77777777" w:rsidR="00A52B4D" w:rsidRPr="00FA5202" w:rsidRDefault="00000000">
      <w:pPr>
        <w:ind w:left="284"/>
      </w:pPr>
      <w:sdt>
        <w:sdtPr>
          <w:tag w:val="goog_rdk_1"/>
          <w:id w:val="750007200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Študentsko delo:      </w:t>
      </w:r>
    </w:p>
    <w:p w14:paraId="29E97AEC" w14:textId="77777777" w:rsidR="00A52B4D" w:rsidRPr="00FA5202" w:rsidRDefault="00000000">
      <w:pPr>
        <w:ind w:left="284"/>
      </w:pPr>
      <w:r w:rsidRPr="00FA5202">
        <w:rPr>
          <w:i/>
          <w:sz w:val="18"/>
          <w:szCs w:val="18"/>
        </w:rPr>
        <w:t>(magistrska, doktorska ali druga naloga, študijski program in stopnja)</w:t>
      </w:r>
    </w:p>
    <w:p w14:paraId="7D1D86A6" w14:textId="5263EC5B" w:rsidR="00D10B5A" w:rsidRPr="00FA5202" w:rsidRDefault="001521DA" w:rsidP="00D10B5A">
      <w:r w:rsidRPr="00FA5202">
        <w:t>Povzetek</w:t>
      </w:r>
      <w:r w:rsidR="00D10B5A" w:rsidRPr="00FA5202">
        <w:t xml:space="preserve"> raziskave:      </w:t>
      </w:r>
    </w:p>
    <w:p w14:paraId="70C3831E" w14:textId="77777777" w:rsidR="00A52B4D" w:rsidRPr="00FA5202" w:rsidRDefault="00A52B4D" w:rsidP="00D10B5A">
      <w:pPr>
        <w:spacing w:after="0"/>
      </w:pPr>
    </w:p>
    <w:p w14:paraId="1789F6A2" w14:textId="77777777" w:rsidR="00A52B4D" w:rsidRPr="00FA5202" w:rsidRDefault="00A52B4D">
      <w:pPr>
        <w:spacing w:after="0"/>
        <w:ind w:left="284"/>
        <w:rPr>
          <w:i/>
          <w:sz w:val="18"/>
          <w:szCs w:val="18"/>
        </w:rPr>
      </w:pPr>
    </w:p>
    <w:p w14:paraId="22C76B83" w14:textId="77777777" w:rsidR="00A52B4D" w:rsidRPr="00FA5202" w:rsidRDefault="00A52B4D">
      <w:pPr>
        <w:spacing w:after="0"/>
        <w:rPr>
          <w:b/>
        </w:rPr>
      </w:pPr>
    </w:p>
    <w:p w14:paraId="57743F14" w14:textId="77777777" w:rsidR="00A52B4D" w:rsidRPr="00FA5202" w:rsidRDefault="00A52B4D">
      <w:pPr>
        <w:spacing w:after="0"/>
        <w:rPr>
          <w:b/>
        </w:rPr>
      </w:pPr>
    </w:p>
    <w:p w14:paraId="21A4CED7" w14:textId="77777777" w:rsidR="00A52B4D" w:rsidRPr="00FA5202" w:rsidRDefault="00000000">
      <w:pPr>
        <w:spacing w:after="0"/>
        <w:rPr>
          <w:b/>
        </w:rPr>
      </w:pPr>
      <w:r w:rsidRPr="00FA5202">
        <w:rPr>
          <w:b/>
        </w:rPr>
        <w:t xml:space="preserve"> </w:t>
      </w:r>
    </w:p>
    <w:p w14:paraId="4A9FC926" w14:textId="77777777" w:rsidR="00A52B4D" w:rsidRPr="00FA5202" w:rsidRDefault="00A52B4D">
      <w:pPr>
        <w:spacing w:after="0"/>
        <w:rPr>
          <w:b/>
        </w:rPr>
      </w:pPr>
    </w:p>
    <w:p w14:paraId="6EF495BC" w14:textId="77777777" w:rsidR="00A52B4D" w:rsidRPr="00FA5202" w:rsidRDefault="00A52B4D">
      <w:pPr>
        <w:spacing w:after="0"/>
        <w:rPr>
          <w:b/>
        </w:rPr>
      </w:pPr>
    </w:p>
    <w:p w14:paraId="382152D2" w14:textId="77777777" w:rsidR="00A52B4D" w:rsidRPr="00FA5202" w:rsidRDefault="00A52B4D">
      <w:pPr>
        <w:spacing w:after="0"/>
        <w:rPr>
          <w:b/>
        </w:rPr>
      </w:pPr>
    </w:p>
    <w:p w14:paraId="71731023" w14:textId="77777777" w:rsidR="00A52B4D" w:rsidRPr="00FA5202" w:rsidRDefault="00A52B4D">
      <w:pPr>
        <w:spacing w:after="0"/>
        <w:rPr>
          <w:b/>
        </w:rPr>
      </w:pPr>
    </w:p>
    <w:p w14:paraId="663F045A" w14:textId="77777777" w:rsidR="00A52B4D" w:rsidRPr="00FA5202" w:rsidRDefault="00A52B4D">
      <w:pPr>
        <w:spacing w:after="0"/>
        <w:rPr>
          <w:b/>
        </w:rPr>
      </w:pPr>
    </w:p>
    <w:p w14:paraId="1A96D16E" w14:textId="77777777" w:rsidR="00A52B4D" w:rsidRPr="00FA5202" w:rsidRDefault="00A52B4D">
      <w:pPr>
        <w:spacing w:after="0"/>
        <w:rPr>
          <w:b/>
        </w:rPr>
      </w:pPr>
    </w:p>
    <w:p w14:paraId="26ED2F8C" w14:textId="77777777" w:rsidR="00A52B4D" w:rsidRPr="00FA5202" w:rsidRDefault="00A52B4D">
      <w:pPr>
        <w:spacing w:after="0"/>
        <w:rPr>
          <w:b/>
        </w:rPr>
      </w:pPr>
    </w:p>
    <w:p w14:paraId="7445C561" w14:textId="77777777" w:rsidR="00A52B4D" w:rsidRPr="00FA5202" w:rsidRDefault="00A52B4D">
      <w:pPr>
        <w:spacing w:after="0"/>
        <w:rPr>
          <w:b/>
        </w:rPr>
      </w:pPr>
    </w:p>
    <w:p w14:paraId="33B20AEE" w14:textId="77777777" w:rsidR="00D10B5A" w:rsidRPr="00FA5202" w:rsidRDefault="00D10B5A">
      <w:pPr>
        <w:spacing w:after="0"/>
        <w:rPr>
          <w:b/>
        </w:rPr>
      </w:pPr>
    </w:p>
    <w:p w14:paraId="505A2D7E" w14:textId="77777777" w:rsidR="00D10B5A" w:rsidRPr="00FA5202" w:rsidRDefault="00D10B5A">
      <w:pPr>
        <w:spacing w:after="0"/>
        <w:rPr>
          <w:b/>
        </w:rPr>
      </w:pPr>
    </w:p>
    <w:p w14:paraId="2E901D3B" w14:textId="77777777" w:rsidR="00D10B5A" w:rsidRPr="00FA5202" w:rsidRDefault="00D10B5A">
      <w:pPr>
        <w:spacing w:after="0"/>
        <w:rPr>
          <w:b/>
        </w:rPr>
      </w:pPr>
    </w:p>
    <w:p w14:paraId="69BE2DD5" w14:textId="77777777" w:rsidR="00D10B5A" w:rsidRPr="00FA5202" w:rsidRDefault="00D10B5A">
      <w:pPr>
        <w:spacing w:after="0"/>
        <w:rPr>
          <w:b/>
        </w:rPr>
      </w:pPr>
    </w:p>
    <w:p w14:paraId="3FF13692" w14:textId="77777777" w:rsidR="00D10B5A" w:rsidRPr="00FA5202" w:rsidRDefault="00D10B5A">
      <w:pPr>
        <w:spacing w:after="0"/>
        <w:rPr>
          <w:b/>
        </w:rPr>
      </w:pPr>
    </w:p>
    <w:p w14:paraId="23C751FD" w14:textId="77777777" w:rsidR="00D10B5A" w:rsidRPr="00FA5202" w:rsidRDefault="00D10B5A">
      <w:pPr>
        <w:spacing w:after="0"/>
        <w:rPr>
          <w:b/>
        </w:rPr>
      </w:pPr>
    </w:p>
    <w:p w14:paraId="30A10D4F" w14:textId="77777777" w:rsidR="00D10B5A" w:rsidRPr="00FA5202" w:rsidRDefault="00D10B5A">
      <w:pPr>
        <w:spacing w:after="0"/>
        <w:rPr>
          <w:b/>
        </w:rPr>
      </w:pPr>
    </w:p>
    <w:p w14:paraId="2D886498" w14:textId="77777777" w:rsidR="00D10B5A" w:rsidRPr="00FA5202" w:rsidRDefault="00D10B5A">
      <w:pPr>
        <w:spacing w:after="0"/>
        <w:rPr>
          <w:b/>
        </w:rPr>
      </w:pPr>
    </w:p>
    <w:p w14:paraId="6487ED57" w14:textId="77777777" w:rsidR="00D10B5A" w:rsidRPr="00FA5202" w:rsidRDefault="00D10B5A">
      <w:pPr>
        <w:spacing w:after="0"/>
        <w:rPr>
          <w:b/>
        </w:rPr>
      </w:pPr>
    </w:p>
    <w:p w14:paraId="4DA8FF71" w14:textId="77777777" w:rsidR="00D10B5A" w:rsidRPr="00FA5202" w:rsidRDefault="00D10B5A">
      <w:pPr>
        <w:spacing w:after="0"/>
        <w:rPr>
          <w:b/>
        </w:rPr>
      </w:pPr>
    </w:p>
    <w:p w14:paraId="675C6DE9" w14:textId="77777777" w:rsidR="00D10B5A" w:rsidRPr="00FA5202" w:rsidRDefault="00D10B5A">
      <w:pPr>
        <w:spacing w:after="0"/>
        <w:rPr>
          <w:b/>
        </w:rPr>
      </w:pPr>
    </w:p>
    <w:p w14:paraId="5FF17802" w14:textId="77777777" w:rsidR="00D10B5A" w:rsidRPr="00FA5202" w:rsidRDefault="00D10B5A">
      <w:pPr>
        <w:spacing w:after="0"/>
        <w:rPr>
          <w:b/>
        </w:rPr>
      </w:pPr>
    </w:p>
    <w:p w14:paraId="4D95C1F0" w14:textId="77777777" w:rsidR="00D10B5A" w:rsidRPr="00FA5202" w:rsidRDefault="00D10B5A">
      <w:pPr>
        <w:spacing w:after="0"/>
        <w:rPr>
          <w:b/>
        </w:rPr>
      </w:pPr>
    </w:p>
    <w:p w14:paraId="053DEC88" w14:textId="77777777" w:rsidR="00D10B5A" w:rsidRPr="00FA5202" w:rsidRDefault="00D10B5A">
      <w:pPr>
        <w:spacing w:after="0"/>
        <w:rPr>
          <w:b/>
        </w:rPr>
      </w:pPr>
    </w:p>
    <w:p w14:paraId="33A7D6CD" w14:textId="77777777" w:rsidR="00D10B5A" w:rsidRPr="00FA5202" w:rsidRDefault="00D10B5A">
      <w:pPr>
        <w:spacing w:after="0"/>
        <w:rPr>
          <w:b/>
        </w:rPr>
      </w:pPr>
    </w:p>
    <w:p w14:paraId="48E8558E" w14:textId="77777777" w:rsidR="00D10B5A" w:rsidRPr="00FA5202" w:rsidRDefault="00D10B5A">
      <w:pPr>
        <w:spacing w:after="0"/>
        <w:rPr>
          <w:b/>
        </w:rPr>
      </w:pPr>
    </w:p>
    <w:p w14:paraId="142715AF" w14:textId="77777777" w:rsidR="00D10B5A" w:rsidRPr="00FA5202" w:rsidRDefault="00D10B5A">
      <w:pPr>
        <w:spacing w:after="0"/>
        <w:rPr>
          <w:b/>
        </w:rPr>
      </w:pPr>
    </w:p>
    <w:p w14:paraId="3A77A009" w14:textId="77777777" w:rsidR="00A52B4D" w:rsidRPr="00FA5202" w:rsidRDefault="00A52B4D">
      <w:pPr>
        <w:spacing w:after="0"/>
        <w:rPr>
          <w:b/>
        </w:rPr>
      </w:pPr>
    </w:p>
    <w:p w14:paraId="1A433B5C" w14:textId="77777777" w:rsidR="00A52B4D" w:rsidRPr="00FA5202" w:rsidRDefault="00A52B4D">
      <w:pPr>
        <w:spacing w:after="0"/>
        <w:rPr>
          <w:b/>
        </w:rPr>
      </w:pPr>
    </w:p>
    <w:p w14:paraId="2048F3D8" w14:textId="2B3E3E68" w:rsidR="00A52B4D" w:rsidRPr="00FA5202" w:rsidRDefault="00000000">
      <w:pPr>
        <w:spacing w:after="0"/>
        <w:rPr>
          <w:b/>
        </w:rPr>
      </w:pPr>
      <w:r w:rsidRPr="00FA5202">
        <w:rPr>
          <w:b/>
        </w:rPr>
        <w:t xml:space="preserve">3. </w:t>
      </w:r>
      <w:r w:rsidR="009A7208" w:rsidRPr="00FA5202">
        <w:rPr>
          <w:b/>
        </w:rPr>
        <w:t>Samoevalvacija</w:t>
      </w:r>
      <w:r w:rsidR="00CD3B91" w:rsidRPr="00FA5202">
        <w:rPr>
          <w:b/>
        </w:rPr>
        <w:t xml:space="preserve"> </w:t>
      </w:r>
      <w:r w:rsidRPr="00FA5202">
        <w:rPr>
          <w:b/>
        </w:rPr>
        <w:t>etičn</w:t>
      </w:r>
      <w:r w:rsidR="00CD3B91" w:rsidRPr="00FA5202">
        <w:rPr>
          <w:b/>
        </w:rPr>
        <w:t>ih</w:t>
      </w:r>
      <w:r w:rsidRPr="00FA5202">
        <w:rPr>
          <w:b/>
        </w:rPr>
        <w:t xml:space="preserve"> tveganj</w:t>
      </w:r>
    </w:p>
    <w:p w14:paraId="29BF5A85" w14:textId="77777777" w:rsidR="00A52B4D" w:rsidRPr="00FA5202" w:rsidRDefault="00A52B4D">
      <w:pPr>
        <w:spacing w:after="0"/>
        <w:rPr>
          <w:b/>
        </w:rPr>
      </w:pPr>
    </w:p>
    <w:p w14:paraId="2D006ADF" w14:textId="77777777" w:rsidR="00A52B4D" w:rsidRPr="00FA5202" w:rsidRDefault="00000000">
      <w:pPr>
        <w:spacing w:after="0"/>
        <w:rPr>
          <w:b/>
        </w:rPr>
      </w:pPr>
      <w:r w:rsidRPr="00FA5202">
        <w:rPr>
          <w:b/>
        </w:rPr>
        <w:t>Tabela 1. Delo z ljudmi</w:t>
      </w:r>
    </w:p>
    <w:p w14:paraId="0410BC97" w14:textId="77777777" w:rsidR="003D4540" w:rsidRPr="00FA5202" w:rsidRDefault="003D4540">
      <w:pPr>
        <w:spacing w:after="0"/>
        <w:rPr>
          <w:b/>
        </w:rPr>
      </w:pPr>
    </w:p>
    <w:tbl>
      <w:tblPr>
        <w:tblStyle w:val="a0"/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10"/>
        <w:gridCol w:w="4282"/>
        <w:gridCol w:w="880"/>
        <w:gridCol w:w="999"/>
      </w:tblGrid>
      <w:tr w:rsidR="00A52B4D" w:rsidRPr="00FA5202" w14:paraId="365E56A5" w14:textId="77777777">
        <w:trPr>
          <w:trHeight w:val="825"/>
        </w:trPr>
        <w:tc>
          <w:tcPr>
            <w:tcW w:w="7191" w:type="dxa"/>
            <w:gridSpan w:val="2"/>
            <w:tcBorders>
              <w:top w:val="single" w:sz="6" w:space="0" w:color="4F81BD"/>
              <w:left w:val="single" w:sz="6" w:space="0" w:color="4F81BD"/>
              <w:bottom w:val="single" w:sz="6" w:space="0" w:color="4F81BD"/>
              <w:right w:val="nil"/>
            </w:tcBorders>
            <w:shd w:val="clear" w:color="auto" w:fill="8DB3E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1F9C97" w14:textId="77777777" w:rsidR="00A52B4D" w:rsidRPr="00FA5202" w:rsidRDefault="00000000">
            <w:pPr>
              <w:rPr>
                <w:b/>
              </w:rPr>
            </w:pPr>
            <w:r w:rsidRPr="00FA5202">
              <w:rPr>
                <w:b/>
              </w:rPr>
              <w:t>Ali raziskava vključuje delo z ljudmi?</w:t>
            </w:r>
          </w:p>
          <w:p w14:paraId="04C6F505" w14:textId="2650F394" w:rsidR="00A52B4D" w:rsidRPr="00FA5202" w:rsidRDefault="00000000">
            <w:r w:rsidRPr="00FA5202">
              <w:t xml:space="preserve">(če </w:t>
            </w:r>
            <w:r w:rsidR="00C734E9" w:rsidRPr="00FA5202">
              <w:t>je vaš odgovor</w:t>
            </w:r>
            <w:r w:rsidRPr="00FA5202">
              <w:t xml:space="preserve"> NE, nadaljujte na naslednjo tabelo)</w:t>
            </w:r>
          </w:p>
        </w:tc>
        <w:tc>
          <w:tcPr>
            <w:tcW w:w="880" w:type="dxa"/>
            <w:tcBorders>
              <w:top w:val="single" w:sz="6" w:space="0" w:color="4F81BD"/>
              <w:left w:val="nil"/>
              <w:bottom w:val="single" w:sz="6" w:space="0" w:color="4F81BD"/>
              <w:right w:val="nil"/>
            </w:tcBorders>
            <w:shd w:val="clear" w:color="auto" w:fill="8DB3E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B28214" w14:textId="77777777" w:rsidR="00A52B4D" w:rsidRPr="00FA5202" w:rsidRDefault="00000000">
            <w:pPr>
              <w:jc w:val="center"/>
              <w:rPr>
                <w:b/>
              </w:rPr>
            </w:pPr>
            <w:r w:rsidRPr="00FA5202">
              <w:rPr>
                <w:b/>
              </w:rPr>
              <w:t>DA</w:t>
            </w:r>
          </w:p>
        </w:tc>
        <w:tc>
          <w:tcPr>
            <w:tcW w:w="999" w:type="dxa"/>
            <w:tcBorders>
              <w:top w:val="single" w:sz="6" w:space="0" w:color="4F81BD"/>
              <w:left w:val="nil"/>
              <w:bottom w:val="single" w:sz="6" w:space="0" w:color="4F81BD"/>
              <w:right w:val="single" w:sz="6" w:space="0" w:color="4F81BD"/>
            </w:tcBorders>
            <w:shd w:val="clear" w:color="auto" w:fill="8DB3E2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51B1F" w14:textId="77777777" w:rsidR="00A52B4D" w:rsidRPr="00FA5202" w:rsidRDefault="00000000">
            <w:pPr>
              <w:jc w:val="center"/>
              <w:rPr>
                <w:b/>
              </w:rPr>
            </w:pPr>
            <w:r w:rsidRPr="00FA5202">
              <w:rPr>
                <w:b/>
              </w:rPr>
              <w:t>NE</w:t>
            </w:r>
          </w:p>
        </w:tc>
      </w:tr>
      <w:tr w:rsidR="00A52B4D" w:rsidRPr="00FA5202" w14:paraId="613B2668" w14:textId="77777777">
        <w:trPr>
          <w:trHeight w:val="660"/>
        </w:trPr>
        <w:tc>
          <w:tcPr>
            <w:tcW w:w="2909" w:type="dxa"/>
            <w:vMerge w:val="restart"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EBE5F" w14:textId="77777777" w:rsidR="00A52B4D" w:rsidRPr="00FA5202" w:rsidRDefault="00000000">
            <w:pPr>
              <w:rPr>
                <w:i/>
              </w:rPr>
            </w:pPr>
            <w:r w:rsidRPr="00FA5202">
              <w:rPr>
                <w:i/>
              </w:rPr>
              <w:t>Vključevanje ranljivih skupin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4A38D4" w14:textId="77777777" w:rsidR="00A52B4D" w:rsidRPr="00FA5202" w:rsidRDefault="00000000">
            <w:r w:rsidRPr="00FA5202">
              <w:t xml:space="preserve">Ali so udeleženci </w:t>
            </w:r>
            <w:r w:rsidR="00CD3B91" w:rsidRPr="00FA5202">
              <w:t>otroci (</w:t>
            </w:r>
            <w:r w:rsidRPr="00FA5202">
              <w:t>mlajši od 18 let</w:t>
            </w:r>
            <w:r w:rsidR="00CD3B91" w:rsidRPr="00FA5202">
              <w:t>)</w:t>
            </w:r>
            <w:r w:rsidRPr="00FA5202">
              <w:t>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2C93A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E6FFE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17C1A434" w14:textId="77777777">
        <w:trPr>
          <w:trHeight w:val="1155"/>
        </w:trPr>
        <w:tc>
          <w:tcPr>
            <w:tcW w:w="2909" w:type="dxa"/>
            <w:vMerge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3D5A65" w14:textId="77777777" w:rsidR="00A52B4D" w:rsidRPr="00FA5202" w:rsidRDefault="00A52B4D">
            <w:pPr>
              <w:spacing w:after="0"/>
              <w:rPr>
                <w:b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C19CC7" w14:textId="77777777" w:rsidR="00A52B4D" w:rsidRPr="00FA5202" w:rsidRDefault="00000000">
            <w:r w:rsidRPr="00FA5202">
              <w:t xml:space="preserve">Ali študija vključuje posameznike s posebnimi potrebami, </w:t>
            </w:r>
            <w:r w:rsidR="00CD3B91" w:rsidRPr="00FA5202">
              <w:t>oviranostmi</w:t>
            </w:r>
            <w:r w:rsidRPr="00FA5202">
              <w:t>, težavami v duševnem zdravju</w:t>
            </w:r>
            <w:r w:rsidR="00CD3B91" w:rsidRPr="00FA5202">
              <w:t xml:space="preserve"> ali</w:t>
            </w:r>
            <w:r w:rsidRPr="00FA5202">
              <w:t xml:space="preserve"> z odvisnostjo?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A827BA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8F591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05ACD3B6" w14:textId="77777777">
        <w:trPr>
          <w:trHeight w:val="825"/>
        </w:trPr>
        <w:tc>
          <w:tcPr>
            <w:tcW w:w="2909" w:type="dxa"/>
            <w:vMerge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52146" w14:textId="77777777" w:rsidR="00A52B4D" w:rsidRPr="00FA5202" w:rsidRDefault="00A52B4D">
            <w:pPr>
              <w:spacing w:after="0"/>
              <w:rPr>
                <w:b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A7815" w14:textId="77777777" w:rsidR="00A52B4D" w:rsidRPr="00FA5202" w:rsidRDefault="00000000">
            <w:pPr>
              <w:spacing w:after="60"/>
            </w:pPr>
            <w:r w:rsidRPr="00FA5202">
              <w:t>Ali so udeleženci iz marginaliziranih ali stigmatiziranih skupnosti (</w:t>
            </w:r>
            <w:r w:rsidR="00CD3B91" w:rsidRPr="00FA5202">
              <w:t xml:space="preserve">npr. </w:t>
            </w:r>
            <w:r w:rsidRPr="00FA5202">
              <w:t>manjšine, migranti, osebe, ki prestajajo zaporno kazen)?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FDAEFE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2F3FBB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1030BF2B" w14:textId="77777777">
        <w:trPr>
          <w:trHeight w:val="900"/>
        </w:trPr>
        <w:tc>
          <w:tcPr>
            <w:tcW w:w="2909" w:type="dxa"/>
            <w:vMerge w:val="restart"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29A60" w14:textId="77777777" w:rsidR="00A52B4D" w:rsidRPr="00FA5202" w:rsidRDefault="00000000">
            <w:pPr>
              <w:rPr>
                <w:i/>
              </w:rPr>
            </w:pPr>
            <w:r w:rsidRPr="00FA5202">
              <w:rPr>
                <w:i/>
              </w:rPr>
              <w:t>Postopek obveščenega soglasja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9239F" w14:textId="77777777" w:rsidR="00A52B4D" w:rsidRPr="00FA5202" w:rsidRDefault="00000000">
            <w:r w:rsidRPr="00FA5202">
              <w:t>Ali je postopek informiranega soglasja potencialno kompleksen ali težko razumljiv za udeležence?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8874B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7B1DBD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78489361" w14:textId="77777777">
        <w:trPr>
          <w:trHeight w:val="900"/>
        </w:trPr>
        <w:tc>
          <w:tcPr>
            <w:tcW w:w="2909" w:type="dxa"/>
            <w:vMerge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22907D" w14:textId="77777777" w:rsidR="00A52B4D" w:rsidRPr="00FA5202" w:rsidRDefault="00A52B4D">
            <w:pPr>
              <w:spacing w:after="0"/>
              <w:rPr>
                <w:b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DEA44" w14:textId="36FD22EB" w:rsidR="00A52B4D" w:rsidRPr="00FA5202" w:rsidRDefault="00000000">
            <w:r w:rsidRPr="00FA5202">
              <w:t>Ali študija vključuje zavajanje ali podajanje nepopolnih informacij udeležencem v katerikoli fazi raziskave</w:t>
            </w:r>
            <w:r w:rsidR="00CD3B91" w:rsidRPr="00FA5202">
              <w:t xml:space="preserve"> (ne glede na to, da vsebuje </w:t>
            </w:r>
            <w:proofErr w:type="spellStart"/>
            <w:r w:rsidR="00CD3B91" w:rsidRPr="00FA5202">
              <w:rPr>
                <w:i/>
                <w:iCs/>
              </w:rPr>
              <w:t>debriefing</w:t>
            </w:r>
            <w:proofErr w:type="spellEnd"/>
            <w:r w:rsidR="00CD3B91" w:rsidRPr="00FA5202">
              <w:t xml:space="preserve"> na koncu)</w:t>
            </w:r>
            <w:r w:rsidRPr="00FA5202">
              <w:t>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E13141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2B82E0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05411932" w14:textId="77777777">
        <w:trPr>
          <w:trHeight w:val="660"/>
        </w:trPr>
        <w:tc>
          <w:tcPr>
            <w:tcW w:w="2909" w:type="dxa"/>
            <w:vMerge w:val="restart"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ADF6F" w14:textId="77777777" w:rsidR="00A52B4D" w:rsidRPr="00FA5202" w:rsidRDefault="00000000">
            <w:pPr>
              <w:rPr>
                <w:i/>
              </w:rPr>
            </w:pPr>
            <w:r w:rsidRPr="00FA5202">
              <w:rPr>
                <w:i/>
              </w:rPr>
              <w:t>Psihološka tveganja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6A6E15" w14:textId="77777777" w:rsidR="00A52B4D" w:rsidRPr="00FA5202" w:rsidRDefault="00000000">
            <w:r w:rsidRPr="00FA5202">
              <w:t>Ali raziskava obravnava občutljive teme (npr. nasilje, zloraba, travma)?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DDD6B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F417C7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1F2D83F0" w14:textId="77777777">
        <w:trPr>
          <w:trHeight w:val="660"/>
        </w:trPr>
        <w:tc>
          <w:tcPr>
            <w:tcW w:w="2909" w:type="dxa"/>
            <w:vMerge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035DB" w14:textId="77777777" w:rsidR="00A52B4D" w:rsidRPr="00FA5202" w:rsidRDefault="00A52B4D">
            <w:pPr>
              <w:spacing w:after="0"/>
              <w:rPr>
                <w:b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CEF038" w14:textId="77777777" w:rsidR="00A52B4D" w:rsidRPr="00FA5202" w:rsidRDefault="00000000">
            <w:r w:rsidRPr="00FA5202">
              <w:t>Ali lahko študija udeležencem povzroči stres, tesnobo ali obudi travmatične izkušnje?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27021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F48F61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363C1FA2" w14:textId="77777777">
        <w:trPr>
          <w:trHeight w:val="660"/>
        </w:trPr>
        <w:tc>
          <w:tcPr>
            <w:tcW w:w="2909" w:type="dxa"/>
            <w:vMerge w:val="restart"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B3FDE" w14:textId="77777777" w:rsidR="00A52B4D" w:rsidRPr="00FA5202" w:rsidRDefault="00000000">
            <w:pPr>
              <w:rPr>
                <w:i/>
              </w:rPr>
            </w:pPr>
            <w:r w:rsidRPr="00FA5202">
              <w:rPr>
                <w:i/>
              </w:rPr>
              <w:t>Vedenjski in socialni vplivi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3DEB8A" w14:textId="77777777" w:rsidR="00A52B4D" w:rsidRPr="00FA5202" w:rsidRDefault="00000000">
            <w:r w:rsidRPr="00FA5202">
              <w:t>Ali bi študija lahko pomembno vplivala na vedenje ali socialne odnose udeležencev?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81AFFA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48CF0E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716D2945" w14:textId="77777777">
        <w:trPr>
          <w:trHeight w:val="900"/>
        </w:trPr>
        <w:tc>
          <w:tcPr>
            <w:tcW w:w="2909" w:type="dxa"/>
            <w:vMerge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651A2" w14:textId="77777777" w:rsidR="00A52B4D" w:rsidRPr="00FA5202" w:rsidRDefault="00A52B4D">
            <w:pPr>
              <w:spacing w:after="0"/>
              <w:rPr>
                <w:b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C68E25" w14:textId="77777777" w:rsidR="00A52B4D" w:rsidRPr="00FA5202" w:rsidRDefault="00000000">
            <w:r w:rsidRPr="00FA5202">
              <w:t>Ali obstaja tveganje, da bi sodelovanje v raziskavi spremenilo položaj ali odnose udeleženca v skupnosti</w:t>
            </w:r>
            <w:r w:rsidR="00CD3B91" w:rsidRPr="00FA5202">
              <w:t>, povečalo stigmatizaciji, diskriminacijo</w:t>
            </w:r>
            <w:r w:rsidRPr="00FA5202">
              <w:t>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47D033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0AF530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4979EBBB" w14:textId="77777777">
        <w:trPr>
          <w:trHeight w:val="660"/>
        </w:trPr>
        <w:tc>
          <w:tcPr>
            <w:tcW w:w="2909" w:type="dxa"/>
            <w:vMerge w:val="restart"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D53F6B" w14:textId="77777777" w:rsidR="00A52B4D" w:rsidRPr="00FA5202" w:rsidRDefault="00000000">
            <w:pPr>
              <w:rPr>
                <w:i/>
              </w:rPr>
            </w:pPr>
            <w:r w:rsidRPr="00FA5202">
              <w:rPr>
                <w:i/>
              </w:rPr>
              <w:t>Interventna intenzivnost</w:t>
            </w: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EEAF62" w14:textId="77777777" w:rsidR="00A52B4D" w:rsidRPr="00FA5202" w:rsidRDefault="00000000">
            <w:r w:rsidRPr="00FA5202">
              <w:t>Ali študija vključuje uporabo tehnologije za spremljanje ali sledenje vedenju udeleženca?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CB0F54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17E35A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  <w:tr w:rsidR="00A52B4D" w:rsidRPr="00FA5202" w14:paraId="4B292C48" w14:textId="77777777">
        <w:trPr>
          <w:trHeight w:val="900"/>
        </w:trPr>
        <w:tc>
          <w:tcPr>
            <w:tcW w:w="2909" w:type="dxa"/>
            <w:vMerge/>
            <w:tcBorders>
              <w:top w:val="nil"/>
              <w:left w:val="single" w:sz="6" w:space="0" w:color="95B3D7"/>
              <w:bottom w:val="single" w:sz="6" w:space="0" w:color="95B3D7"/>
              <w:right w:val="single" w:sz="6" w:space="0" w:color="95B3D7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553E52" w14:textId="77777777" w:rsidR="00A52B4D" w:rsidRPr="00FA5202" w:rsidRDefault="00A52B4D">
            <w:pPr>
              <w:spacing w:after="0"/>
              <w:rPr>
                <w:b/>
              </w:rPr>
            </w:pPr>
          </w:p>
        </w:tc>
        <w:tc>
          <w:tcPr>
            <w:tcW w:w="4282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44C461" w14:textId="77777777" w:rsidR="00A52B4D" w:rsidRPr="00FA5202" w:rsidRDefault="00000000">
            <w:r w:rsidRPr="00FA5202">
              <w:t>Ali študija vključuje intervencije, kot so spremembe v dnevnih rutinah, prehrani ali telesni aktivnosti?</w:t>
            </w:r>
          </w:p>
        </w:tc>
        <w:tc>
          <w:tcPr>
            <w:tcW w:w="880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2E88FD" w14:textId="77777777" w:rsidR="00A52B4D" w:rsidRPr="00FA5202" w:rsidRDefault="00000000">
            <w:pPr>
              <w:jc w:val="center"/>
            </w:pPr>
            <w:r w:rsidRPr="00FA5202">
              <w:t>DA</w:t>
            </w:r>
          </w:p>
        </w:tc>
        <w:tc>
          <w:tcPr>
            <w:tcW w:w="999" w:type="dxa"/>
            <w:tcBorders>
              <w:top w:val="nil"/>
              <w:left w:val="nil"/>
              <w:bottom w:val="single" w:sz="6" w:space="0" w:color="95B3D7"/>
              <w:right w:val="single" w:sz="6" w:space="0" w:color="95B3D7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4A4440" w14:textId="77777777" w:rsidR="00A52B4D" w:rsidRPr="00FA5202" w:rsidRDefault="00000000">
            <w:pPr>
              <w:jc w:val="center"/>
            </w:pPr>
            <w:r w:rsidRPr="00FA5202">
              <w:t>NE</w:t>
            </w:r>
          </w:p>
        </w:tc>
      </w:tr>
    </w:tbl>
    <w:p w14:paraId="0594A89E" w14:textId="77777777" w:rsidR="00A52B4D" w:rsidRPr="00FA5202" w:rsidRDefault="00000000">
      <w:pPr>
        <w:spacing w:after="0"/>
        <w:rPr>
          <w:b/>
        </w:rPr>
      </w:pPr>
      <w:r w:rsidRPr="00FA5202">
        <w:rPr>
          <w:b/>
        </w:rPr>
        <w:lastRenderedPageBreak/>
        <w:t xml:space="preserve"> </w:t>
      </w:r>
    </w:p>
    <w:p w14:paraId="33155C70" w14:textId="77777777" w:rsidR="00A52B4D" w:rsidRPr="00FA5202" w:rsidRDefault="00A52B4D">
      <w:pPr>
        <w:spacing w:after="0"/>
        <w:rPr>
          <w:b/>
        </w:rPr>
      </w:pPr>
    </w:p>
    <w:p w14:paraId="55880084" w14:textId="77777777" w:rsidR="00A52B4D" w:rsidRPr="00FA5202" w:rsidRDefault="00000000">
      <w:pPr>
        <w:spacing w:after="0"/>
        <w:rPr>
          <w:b/>
        </w:rPr>
      </w:pPr>
      <w:r w:rsidRPr="00FA5202">
        <w:rPr>
          <w:b/>
        </w:rPr>
        <w:t>Tabela 2. Osebni podatki</w:t>
      </w:r>
    </w:p>
    <w:p w14:paraId="5D889AE6" w14:textId="77777777" w:rsidR="00A52B4D" w:rsidRPr="00FA5202" w:rsidRDefault="00A52B4D">
      <w:pPr>
        <w:spacing w:after="0"/>
        <w:rPr>
          <w:b/>
        </w:rPr>
      </w:pPr>
    </w:p>
    <w:tbl>
      <w:tblPr>
        <w:tblStyle w:val="a2"/>
        <w:tblW w:w="9076" w:type="dxa"/>
        <w:tblBorders>
          <w:top w:val="single" w:sz="6" w:space="0" w:color="F79646"/>
          <w:left w:val="single" w:sz="6" w:space="0" w:color="F79646"/>
          <w:bottom w:val="single" w:sz="6" w:space="0" w:color="F79646"/>
          <w:right w:val="single" w:sz="6" w:space="0" w:color="F79646"/>
          <w:insideH w:val="single" w:sz="6" w:space="0" w:color="F79646"/>
          <w:insideV w:val="single" w:sz="6" w:space="0" w:color="F79646"/>
        </w:tblBorders>
        <w:tblLook w:val="0600" w:firstRow="0" w:lastRow="0" w:firstColumn="0" w:lastColumn="0" w:noHBand="1" w:noVBand="1"/>
      </w:tblPr>
      <w:tblGrid>
        <w:gridCol w:w="1728"/>
        <w:gridCol w:w="6046"/>
        <w:gridCol w:w="20"/>
        <w:gridCol w:w="688"/>
        <w:gridCol w:w="20"/>
        <w:gridCol w:w="547"/>
        <w:gridCol w:w="20"/>
        <w:gridCol w:w="7"/>
      </w:tblGrid>
      <w:tr w:rsidR="00E048FB" w:rsidRPr="00FA5202" w14:paraId="1EF0F323" w14:textId="77777777" w:rsidTr="0075102A">
        <w:trPr>
          <w:gridAfter w:val="2"/>
          <w:wAfter w:w="27" w:type="dxa"/>
          <w:trHeight w:val="660"/>
        </w:trPr>
        <w:tc>
          <w:tcPr>
            <w:tcW w:w="7774" w:type="dxa"/>
            <w:gridSpan w:val="2"/>
            <w:shd w:val="clear" w:color="auto" w:fill="D6E3BC" w:themeFill="accent3" w:themeFillTint="6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AB4651" w14:textId="77777777" w:rsidR="006E7CE0" w:rsidRPr="00FA5202" w:rsidRDefault="006E7CE0" w:rsidP="006E7CE0">
            <w:pPr>
              <w:rPr>
                <w:b/>
              </w:rPr>
            </w:pPr>
            <w:r w:rsidRPr="00FA5202">
              <w:rPr>
                <w:b/>
              </w:rPr>
              <w:t>Ali bo študija obdelovala (zbiranje, analiza, posredovanje, ipd.) osebne podatke?</w:t>
            </w:r>
          </w:p>
          <w:p w14:paraId="31B56652" w14:textId="5F5D867E" w:rsidR="006E7CE0" w:rsidRPr="00FA5202" w:rsidRDefault="006E7CE0" w:rsidP="006E7CE0">
            <w:r w:rsidRPr="00FA5202">
              <w:t xml:space="preserve">(če </w:t>
            </w:r>
            <w:r w:rsidR="00DF5D00" w:rsidRPr="00FA5202">
              <w:t>je vaš odgovor</w:t>
            </w:r>
            <w:r w:rsidRPr="00FA5202">
              <w:t xml:space="preserve"> NE, nadaljujte na naslednjo tabelo)</w:t>
            </w:r>
          </w:p>
        </w:tc>
        <w:tc>
          <w:tcPr>
            <w:tcW w:w="708" w:type="dxa"/>
            <w:gridSpan w:val="2"/>
            <w:shd w:val="clear" w:color="auto" w:fill="D6E3BC" w:themeFill="accent3" w:themeFillTint="6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2329EA" w14:textId="77777777" w:rsidR="006E7CE0" w:rsidRPr="00FA5202" w:rsidRDefault="006E7CE0" w:rsidP="00DE53A9">
            <w:pPr>
              <w:jc w:val="center"/>
              <w:rPr>
                <w:b/>
              </w:rPr>
            </w:pPr>
          </w:p>
          <w:p w14:paraId="3B0BAC7B" w14:textId="77777777" w:rsidR="006E7CE0" w:rsidRPr="00FA5202" w:rsidRDefault="006E7CE0" w:rsidP="00DE53A9">
            <w:pPr>
              <w:jc w:val="center"/>
              <w:rPr>
                <w:b/>
              </w:rPr>
            </w:pPr>
            <w:r w:rsidRPr="00FA5202">
              <w:rPr>
                <w:b/>
              </w:rPr>
              <w:t>DA</w:t>
            </w:r>
          </w:p>
        </w:tc>
        <w:tc>
          <w:tcPr>
            <w:tcW w:w="567" w:type="dxa"/>
            <w:gridSpan w:val="2"/>
            <w:shd w:val="clear" w:color="auto" w:fill="D6E3BC" w:themeFill="accent3" w:themeFillTint="6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E4C68C" w14:textId="77777777" w:rsidR="006E7CE0" w:rsidRPr="00FA5202" w:rsidRDefault="006E7CE0" w:rsidP="00DE53A9">
            <w:pPr>
              <w:jc w:val="center"/>
              <w:rPr>
                <w:b/>
              </w:rPr>
            </w:pPr>
          </w:p>
          <w:p w14:paraId="68A1B6DC" w14:textId="77777777" w:rsidR="006E7CE0" w:rsidRPr="00FA5202" w:rsidRDefault="006E7CE0" w:rsidP="00DE53A9">
            <w:pPr>
              <w:jc w:val="center"/>
              <w:rPr>
                <w:b/>
              </w:rPr>
            </w:pPr>
            <w:r w:rsidRPr="00FA5202">
              <w:rPr>
                <w:b/>
              </w:rPr>
              <w:t>NE</w:t>
            </w:r>
          </w:p>
        </w:tc>
      </w:tr>
      <w:tr w:rsidR="00E048FB" w:rsidRPr="00FA5202" w14:paraId="0B1DC03F" w14:textId="77777777" w:rsidTr="0075102A">
        <w:trPr>
          <w:gridAfter w:val="2"/>
          <w:wAfter w:w="27" w:type="dxa"/>
          <w:trHeight w:val="660"/>
        </w:trPr>
        <w:tc>
          <w:tcPr>
            <w:tcW w:w="1728" w:type="dxa"/>
            <w:vMerge w:val="restar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AC37B2" w14:textId="77777777" w:rsidR="00CD3B91" w:rsidRPr="00FA5202" w:rsidRDefault="006E7CE0" w:rsidP="00DE53A9">
            <w:pPr>
              <w:rPr>
                <w:i/>
              </w:rPr>
            </w:pPr>
            <w:r w:rsidRPr="00FA5202">
              <w:rPr>
                <w:i/>
              </w:rPr>
              <w:t>Posebne kategorije osebnih podatkov</w:t>
            </w:r>
          </w:p>
          <w:p w14:paraId="15E16110" w14:textId="77777777" w:rsidR="006E7CE0" w:rsidRPr="00FA5202" w:rsidRDefault="006E7CE0" w:rsidP="00DE53A9">
            <w:pPr>
              <w:rPr>
                <w:i/>
              </w:rPr>
            </w:pPr>
            <w:r w:rsidRPr="00FA5202">
              <w:rPr>
                <w:i/>
              </w:rPr>
              <w:t>(9. in 10. čl. GDPR)</w:t>
            </w:r>
          </w:p>
        </w:tc>
        <w:tc>
          <w:tcPr>
            <w:tcW w:w="6046" w:type="dxa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55B8A" w14:textId="77777777" w:rsidR="006E7CE0" w:rsidRPr="00FA5202" w:rsidRDefault="006E7CE0" w:rsidP="006E7CE0">
            <w:r w:rsidRPr="00FA5202">
              <w:t>Ali raziskava vključuje obdelavo posebnih kateg</w:t>
            </w:r>
            <w:r w:rsidR="00E048FB" w:rsidRPr="00FA5202">
              <w:t>o</w:t>
            </w:r>
            <w:r w:rsidRPr="00FA5202">
              <w:t>rij podatkov (npr. rasno ali etnično poreklo, politično mnenje, versko ali filozofsko prepričanje ali članstvo v sindikatu, in obdelava genetskih podatkov, biometričnih podatkov, podatkov v zvezi z zdravjem, spolnim življenjem ali spolno usmerjenostjo)</w:t>
            </w:r>
          </w:p>
        </w:tc>
        <w:tc>
          <w:tcPr>
            <w:tcW w:w="708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55D81" w14:textId="77777777" w:rsidR="00CD3B91" w:rsidRPr="00FA5202" w:rsidRDefault="00CD3B91" w:rsidP="00DE53A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0E353" w14:textId="77777777" w:rsidR="00CD3B91" w:rsidRPr="00FA5202" w:rsidRDefault="00CD3B91" w:rsidP="00DE53A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292070" w:rsidRPr="00FA5202" w14:paraId="58478B16" w14:textId="77777777" w:rsidTr="0075102A">
        <w:trPr>
          <w:gridAfter w:val="2"/>
          <w:wAfter w:w="27" w:type="dxa"/>
          <w:trHeight w:val="660"/>
        </w:trPr>
        <w:tc>
          <w:tcPr>
            <w:tcW w:w="1728" w:type="dxa"/>
            <w:vMerge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64E33E" w14:textId="77777777" w:rsidR="00CD3B91" w:rsidRPr="00FA5202" w:rsidRDefault="00CD3B91" w:rsidP="00DE53A9">
            <w:pPr>
              <w:spacing w:after="0"/>
              <w:rPr>
                <w:b/>
              </w:rPr>
            </w:pPr>
          </w:p>
        </w:tc>
        <w:tc>
          <w:tcPr>
            <w:tcW w:w="604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6E7766" w14:textId="77777777" w:rsidR="003D4540" w:rsidRPr="00FA5202" w:rsidRDefault="006E7CE0" w:rsidP="003D4540">
            <w:r w:rsidRPr="00FA5202">
              <w:t>Ali raziskava vključuje obdelavo osebnih podatkov, povezanih s kazenskimi obsodbami, prekrški?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E74E89" w14:textId="77777777" w:rsidR="00CD3B91" w:rsidRPr="00FA5202" w:rsidRDefault="00CD3B91" w:rsidP="00DE53A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BCA660" w14:textId="77777777" w:rsidR="00CD3B91" w:rsidRPr="00FA5202" w:rsidRDefault="00CD3B91" w:rsidP="00DE53A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E048FB" w:rsidRPr="00FA5202" w14:paraId="0E6A1E4C" w14:textId="77777777" w:rsidTr="0075102A">
        <w:trPr>
          <w:gridAfter w:val="2"/>
          <w:wAfter w:w="27" w:type="dxa"/>
          <w:trHeight w:val="900"/>
        </w:trPr>
        <w:tc>
          <w:tcPr>
            <w:tcW w:w="1728" w:type="dxa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AFBF81" w14:textId="77777777" w:rsidR="00CD3B91" w:rsidRPr="00FA5202" w:rsidRDefault="006E7CE0" w:rsidP="00DE53A9">
            <w:pPr>
              <w:rPr>
                <w:i/>
              </w:rPr>
            </w:pPr>
            <w:r w:rsidRPr="00FA5202">
              <w:rPr>
                <w:i/>
              </w:rPr>
              <w:t>Sekundarna raba</w:t>
            </w:r>
          </w:p>
        </w:tc>
        <w:tc>
          <w:tcPr>
            <w:tcW w:w="6046" w:type="dxa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52A303" w14:textId="77777777" w:rsidR="00CD3B91" w:rsidRPr="00FA5202" w:rsidRDefault="00575B48" w:rsidP="00DE53A9">
            <w:r w:rsidRPr="00FA5202">
              <w:t xml:space="preserve">Ali bodo v raziskavi uporabljeni podatki, ki so bili zbrani za druge namene? </w:t>
            </w:r>
          </w:p>
          <w:p w14:paraId="6D447A30" w14:textId="77777777" w:rsidR="006E7CE0" w:rsidRPr="00FA5202" w:rsidRDefault="00575B48" w:rsidP="003D4540">
            <w:r w:rsidRPr="00FA5202">
              <w:t>Če DA, ali imate pravno podlago za njihovo uporabo v predmetni raziskavi</w:t>
            </w:r>
            <w:r w:rsidR="00A90C0F" w:rsidRPr="00FA5202">
              <w:t xml:space="preserve"> in ustrezne tehnične organizacijske ukrepe za njihovo varovanje</w:t>
            </w:r>
            <w:r w:rsidRPr="00FA5202">
              <w:t>?</w:t>
            </w:r>
          </w:p>
        </w:tc>
        <w:tc>
          <w:tcPr>
            <w:tcW w:w="708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063F1" w14:textId="77777777" w:rsidR="00CD3B91" w:rsidRPr="00FA5202" w:rsidRDefault="00CD3B91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  <w:p w14:paraId="4AD712F4" w14:textId="77777777" w:rsidR="00575B48" w:rsidRPr="00FA5202" w:rsidRDefault="00575B48" w:rsidP="002C48D9">
            <w:pPr>
              <w:jc w:val="center"/>
              <w:rPr>
                <w:bCs/>
              </w:rPr>
            </w:pPr>
          </w:p>
          <w:p w14:paraId="37FF04F7" w14:textId="77777777" w:rsidR="00575B48" w:rsidRPr="00FA5202" w:rsidRDefault="00575B48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6E47E7" w14:textId="77777777" w:rsidR="00CD3B91" w:rsidRPr="00FA5202" w:rsidRDefault="00CD3B91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  <w:p w14:paraId="1AC95066" w14:textId="77777777" w:rsidR="00575B48" w:rsidRPr="00FA5202" w:rsidRDefault="00575B48" w:rsidP="002C48D9">
            <w:pPr>
              <w:jc w:val="center"/>
              <w:rPr>
                <w:bCs/>
              </w:rPr>
            </w:pPr>
          </w:p>
          <w:p w14:paraId="381E069D" w14:textId="77777777" w:rsidR="00575B48" w:rsidRPr="00FA5202" w:rsidRDefault="00575B48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  <w:p w14:paraId="72F0794B" w14:textId="77777777" w:rsidR="00A90C0F" w:rsidRPr="00FA5202" w:rsidRDefault="00A90C0F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n/a</w:t>
            </w:r>
          </w:p>
        </w:tc>
      </w:tr>
      <w:tr w:rsidR="00E048FB" w:rsidRPr="00FA5202" w14:paraId="72ED01D0" w14:textId="77777777" w:rsidTr="0075102A">
        <w:trPr>
          <w:gridAfter w:val="2"/>
          <w:wAfter w:w="27" w:type="dxa"/>
          <w:trHeight w:val="900"/>
        </w:trPr>
        <w:tc>
          <w:tcPr>
            <w:tcW w:w="172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8FA64" w14:textId="77777777" w:rsidR="00CD3B91" w:rsidRPr="00FA5202" w:rsidRDefault="006E7CE0" w:rsidP="00DE53A9">
            <w:pPr>
              <w:rPr>
                <w:i/>
              </w:rPr>
            </w:pPr>
            <w:r w:rsidRPr="00FA5202">
              <w:rPr>
                <w:i/>
              </w:rPr>
              <w:t>Javno in prosto dostopni viri</w:t>
            </w:r>
          </w:p>
        </w:tc>
        <w:tc>
          <w:tcPr>
            <w:tcW w:w="604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4A8B53" w14:textId="477A994D" w:rsidR="00A90C0F" w:rsidRPr="00FA5202" w:rsidRDefault="006E7CE0" w:rsidP="00DE53A9">
            <w:r w:rsidRPr="00FA5202">
              <w:t>Ali bodo v razi</w:t>
            </w:r>
            <w:r w:rsidR="00575B48" w:rsidRPr="00FA5202">
              <w:t>s</w:t>
            </w:r>
            <w:r w:rsidRPr="00FA5202">
              <w:t>kav</w:t>
            </w:r>
            <w:r w:rsidR="00575B48" w:rsidRPr="00FA5202">
              <w:t xml:space="preserve"> </w:t>
            </w:r>
            <w:r w:rsidR="007F6371" w:rsidRPr="00FA5202">
              <w:t xml:space="preserve">uporabljeni </w:t>
            </w:r>
            <w:r w:rsidR="00575B48" w:rsidRPr="00FA5202">
              <w:t>podatki</w:t>
            </w:r>
            <w:r w:rsidRPr="00FA5202">
              <w:t>,</w:t>
            </w:r>
            <w:r w:rsidR="00575B48" w:rsidRPr="00FA5202">
              <w:t xml:space="preserve"> ki so</w:t>
            </w:r>
            <w:r w:rsidRPr="00FA5202">
              <w:t xml:space="preserve"> javno dostopni in se lahko prosto uporabljajo za namene projekta</w:t>
            </w:r>
            <w:r w:rsidR="00A90C0F" w:rsidRPr="00FA5202">
              <w:t>?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CF9D15" w14:textId="77777777" w:rsidR="00CD3B91" w:rsidRPr="00FA5202" w:rsidRDefault="00CD3B91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A15BA" w14:textId="77777777" w:rsidR="00A90C0F" w:rsidRPr="00FA5202" w:rsidRDefault="00CD3B91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  <w:p w14:paraId="29B07E60" w14:textId="77777777" w:rsidR="00A90C0F" w:rsidRPr="00FA5202" w:rsidRDefault="00A90C0F" w:rsidP="002C48D9">
            <w:pPr>
              <w:jc w:val="center"/>
              <w:rPr>
                <w:bCs/>
              </w:rPr>
            </w:pPr>
          </w:p>
        </w:tc>
      </w:tr>
      <w:tr w:rsidR="0075102A" w:rsidRPr="00FA5202" w14:paraId="2860EA8F" w14:textId="77777777" w:rsidTr="0075102A">
        <w:trPr>
          <w:gridAfter w:val="2"/>
          <w:wAfter w:w="27" w:type="dxa"/>
          <w:trHeight w:val="900"/>
        </w:trPr>
        <w:tc>
          <w:tcPr>
            <w:tcW w:w="1728" w:type="dxa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6B79B5" w14:textId="77777777" w:rsidR="00A90C0F" w:rsidRPr="00FA5202" w:rsidRDefault="003D4540" w:rsidP="00DE53A9">
            <w:pPr>
              <w:rPr>
                <w:i/>
              </w:rPr>
            </w:pPr>
            <w:r w:rsidRPr="00FA5202">
              <w:rPr>
                <w:i/>
              </w:rPr>
              <w:t>Ocena učinka</w:t>
            </w:r>
          </w:p>
          <w:p w14:paraId="7B28D304" w14:textId="77777777" w:rsidR="003D4540" w:rsidRPr="00FA5202" w:rsidRDefault="003D4540" w:rsidP="00DE53A9">
            <w:pPr>
              <w:rPr>
                <w:i/>
                <w:iCs/>
              </w:rPr>
            </w:pPr>
            <w:r w:rsidRPr="00FA5202">
              <w:rPr>
                <w:i/>
                <w:iCs/>
              </w:rPr>
              <w:t>(35. člen GDPR</w:t>
            </w:r>
            <w:r w:rsidRPr="00FA5202">
              <w:rPr>
                <w:i/>
                <w:iCs/>
                <w:vertAlign w:val="superscript"/>
              </w:rPr>
              <w:footnoteReference w:id="2"/>
            </w:r>
            <w:r w:rsidRPr="00FA5202">
              <w:rPr>
                <w:i/>
                <w:iCs/>
              </w:rPr>
              <w:t>)</w:t>
            </w:r>
          </w:p>
        </w:tc>
        <w:tc>
          <w:tcPr>
            <w:tcW w:w="6046" w:type="dxa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4DE29B" w14:textId="30693565" w:rsidR="00A90C0F" w:rsidRPr="00FA5202" w:rsidRDefault="00265AB7" w:rsidP="00265AB7">
            <w:pPr>
              <w:tabs>
                <w:tab w:val="left" w:pos="1533"/>
              </w:tabs>
            </w:pPr>
            <w:r w:rsidRPr="00FA5202">
              <w:t>Ali je potrebn</w:t>
            </w:r>
            <w:r w:rsidR="003D4540" w:rsidRPr="00FA5202">
              <w:t>o</w:t>
            </w:r>
            <w:r w:rsidRPr="00FA5202">
              <w:t xml:space="preserve"> pripraviti Ocen</w:t>
            </w:r>
            <w:r w:rsidR="007F6371">
              <w:t>o</w:t>
            </w:r>
            <w:r w:rsidRPr="00FA5202">
              <w:t xml:space="preserve"> učinka v zvezi z varstvom </w:t>
            </w:r>
            <w:r w:rsidR="00E048FB" w:rsidRPr="00FA5202">
              <w:t xml:space="preserve">osebnih </w:t>
            </w:r>
            <w:r w:rsidRPr="00FA5202">
              <w:t>podatkov</w:t>
            </w:r>
            <w:r w:rsidR="003D4540" w:rsidRPr="00FA5202">
              <w:t>?</w:t>
            </w:r>
          </w:p>
        </w:tc>
        <w:tc>
          <w:tcPr>
            <w:tcW w:w="708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FB19B1" w14:textId="77777777" w:rsidR="00A90C0F" w:rsidRPr="00FA5202" w:rsidRDefault="003D4540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157CC8" w14:textId="77777777" w:rsidR="00A90C0F" w:rsidRPr="00FA5202" w:rsidRDefault="003D4540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E048FB" w:rsidRPr="00FA5202" w14:paraId="0617CB85" w14:textId="77777777" w:rsidTr="0075102A">
        <w:trPr>
          <w:gridAfter w:val="2"/>
          <w:wAfter w:w="27" w:type="dxa"/>
          <w:trHeight w:val="900"/>
        </w:trPr>
        <w:tc>
          <w:tcPr>
            <w:tcW w:w="1728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34AFD" w14:textId="77777777" w:rsidR="003D4540" w:rsidRPr="00FA5202" w:rsidRDefault="003D4540" w:rsidP="00DE53A9">
            <w:pPr>
              <w:rPr>
                <w:i/>
              </w:rPr>
            </w:pPr>
            <w:r w:rsidRPr="00FA5202">
              <w:rPr>
                <w:i/>
              </w:rPr>
              <w:t>Posvetovanje z Informacijskim pooblaščencem</w:t>
            </w:r>
          </w:p>
        </w:tc>
        <w:tc>
          <w:tcPr>
            <w:tcW w:w="604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3099FC" w14:textId="77777777" w:rsidR="003D4540" w:rsidRPr="00FA5202" w:rsidRDefault="003D4540" w:rsidP="00265AB7">
            <w:pPr>
              <w:tabs>
                <w:tab w:val="left" w:pos="1533"/>
              </w:tabs>
            </w:pPr>
            <w:r w:rsidRPr="00FA5202">
              <w:t>Ali je potrebno opraviti posvetovanje z IPRS?</w:t>
            </w:r>
          </w:p>
          <w:p w14:paraId="37903CBA" w14:textId="77777777" w:rsidR="003333CB" w:rsidRPr="00FA5202" w:rsidRDefault="003333CB" w:rsidP="00265AB7">
            <w:pPr>
              <w:tabs>
                <w:tab w:val="left" w:pos="1533"/>
              </w:tabs>
            </w:pPr>
            <w:r w:rsidRPr="00FA5202">
              <w:t>(3. odst. 69. čl. ZVOP-2 in ZVOPOKD)</w:t>
            </w:r>
          </w:p>
        </w:tc>
        <w:tc>
          <w:tcPr>
            <w:tcW w:w="708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767FCA" w14:textId="77777777" w:rsidR="003D4540" w:rsidRPr="00FA5202" w:rsidRDefault="003D4540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114884" w14:textId="77777777" w:rsidR="003D4540" w:rsidRPr="00FA5202" w:rsidRDefault="003D4540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E048FB" w:rsidRPr="00FA5202" w14:paraId="30760456" w14:textId="77777777" w:rsidTr="0075102A">
        <w:trPr>
          <w:gridAfter w:val="2"/>
          <w:wAfter w:w="27" w:type="dxa"/>
          <w:trHeight w:val="900"/>
        </w:trPr>
        <w:tc>
          <w:tcPr>
            <w:tcW w:w="1728" w:type="dxa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E75F71" w14:textId="77777777" w:rsidR="00A90C0F" w:rsidRPr="00FA5202" w:rsidRDefault="003D4540" w:rsidP="00DE53A9">
            <w:pPr>
              <w:rPr>
                <w:i/>
              </w:rPr>
            </w:pPr>
            <w:r w:rsidRPr="00FA5202">
              <w:rPr>
                <w:i/>
              </w:rPr>
              <w:t>Posebno varstvo umrlih posameznikov</w:t>
            </w:r>
          </w:p>
          <w:p w14:paraId="1C455FC0" w14:textId="77777777" w:rsidR="003D4540" w:rsidRPr="00FA5202" w:rsidRDefault="003D4540" w:rsidP="00DE53A9">
            <w:pPr>
              <w:rPr>
                <w:i/>
              </w:rPr>
            </w:pPr>
            <w:r w:rsidRPr="00FA5202">
              <w:rPr>
                <w:i/>
              </w:rPr>
              <w:t>(9. čl. ZVOP-2)</w:t>
            </w:r>
          </w:p>
        </w:tc>
        <w:tc>
          <w:tcPr>
            <w:tcW w:w="6046" w:type="dxa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6F93B" w14:textId="77777777" w:rsidR="003333CB" w:rsidRPr="00FA5202" w:rsidRDefault="00265AB7" w:rsidP="003333CB">
            <w:r w:rsidRPr="00FA5202">
              <w:t>Ali bodo v raziskavi obdelovani osebni podatki umrlih posameznikov</w:t>
            </w:r>
            <w:r w:rsidR="003333CB" w:rsidRPr="00FA5202">
              <w:t>?</w:t>
            </w:r>
          </w:p>
          <w:p w14:paraId="6B4413EA" w14:textId="77777777" w:rsidR="00E048FB" w:rsidRPr="00FA5202" w:rsidRDefault="00E048FB" w:rsidP="003333CB"/>
          <w:p w14:paraId="2DBCDCCA" w14:textId="77777777" w:rsidR="00E048FB" w:rsidRPr="00FA5202" w:rsidRDefault="00E048FB" w:rsidP="003333CB"/>
        </w:tc>
        <w:tc>
          <w:tcPr>
            <w:tcW w:w="708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EF0B3" w14:textId="77777777" w:rsidR="00A90C0F" w:rsidRPr="00FA5202" w:rsidRDefault="003D4540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4C929" w14:textId="77777777" w:rsidR="00A90C0F" w:rsidRPr="00FA5202" w:rsidRDefault="003D4540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E048FB" w:rsidRPr="00FA5202" w14:paraId="6E559160" w14:textId="77777777" w:rsidTr="0075102A">
        <w:trPr>
          <w:gridAfter w:val="2"/>
          <w:wAfter w:w="27" w:type="dxa"/>
          <w:trHeight w:val="434"/>
        </w:trPr>
        <w:tc>
          <w:tcPr>
            <w:tcW w:w="1728" w:type="dxa"/>
            <w:vMerge w:val="restart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9113EF" w14:textId="77777777" w:rsidR="003333CB" w:rsidRPr="00FA5202" w:rsidRDefault="003333CB" w:rsidP="00DE53A9">
            <w:pPr>
              <w:rPr>
                <w:i/>
              </w:rPr>
            </w:pPr>
            <w:r w:rsidRPr="00FA5202">
              <w:rPr>
                <w:i/>
              </w:rPr>
              <w:t>Zaščitni ukrepi</w:t>
            </w:r>
          </w:p>
        </w:tc>
        <w:tc>
          <w:tcPr>
            <w:tcW w:w="6046" w:type="dxa"/>
            <w:tcBorders>
              <w:bottom w:val="single" w:sz="6" w:space="0" w:color="F79646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6969B" w14:textId="77777777" w:rsidR="003333CB" w:rsidRPr="00FA5202" w:rsidRDefault="003333CB" w:rsidP="00DE53A9">
            <w:r w:rsidRPr="00FA5202">
              <w:t xml:space="preserve">Ali bo </w:t>
            </w:r>
            <w:proofErr w:type="spellStart"/>
            <w:r w:rsidRPr="00FA5202">
              <w:t>anonimizacija</w:t>
            </w:r>
            <w:proofErr w:type="spellEnd"/>
            <w:r w:rsidRPr="00FA5202">
              <w:t xml:space="preserve"> podatkov zahtevna ali nemogoča?</w:t>
            </w:r>
          </w:p>
        </w:tc>
        <w:tc>
          <w:tcPr>
            <w:tcW w:w="708" w:type="dxa"/>
            <w:gridSpan w:val="2"/>
            <w:tcBorders>
              <w:bottom w:val="single" w:sz="6" w:space="0" w:color="F79646"/>
            </w:tcBorders>
            <w:shd w:val="clear" w:color="auto" w:fill="auto"/>
          </w:tcPr>
          <w:p w14:paraId="79BCAFE4" w14:textId="77777777" w:rsidR="003333CB" w:rsidRPr="00FA5202" w:rsidRDefault="003333CB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567" w:type="dxa"/>
            <w:gridSpan w:val="2"/>
            <w:tcBorders>
              <w:bottom w:val="single" w:sz="6" w:space="0" w:color="F79646"/>
            </w:tcBorders>
            <w:shd w:val="clear" w:color="auto" w:fill="auto"/>
          </w:tcPr>
          <w:p w14:paraId="56B4BA22" w14:textId="77777777" w:rsidR="003333CB" w:rsidRPr="00FA5202" w:rsidRDefault="003333CB" w:rsidP="002C48D9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75102A" w:rsidRPr="00FA5202" w14:paraId="66D5B20C" w14:textId="77777777" w:rsidTr="0075102A">
        <w:trPr>
          <w:gridAfter w:val="2"/>
          <w:wAfter w:w="27" w:type="dxa"/>
          <w:trHeight w:val="433"/>
        </w:trPr>
        <w:tc>
          <w:tcPr>
            <w:tcW w:w="1728" w:type="dxa"/>
            <w:vMerge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706B6" w14:textId="77777777" w:rsidR="003333CB" w:rsidRPr="00FA5202" w:rsidRDefault="003333CB" w:rsidP="00DE53A9">
            <w:pPr>
              <w:rPr>
                <w:i/>
              </w:rPr>
            </w:pPr>
          </w:p>
        </w:tc>
        <w:tc>
          <w:tcPr>
            <w:tcW w:w="6046" w:type="dxa"/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895140" w14:textId="77777777" w:rsidR="003333CB" w:rsidRPr="00FA5202" w:rsidRDefault="003333CB" w:rsidP="00DE53A9">
            <w:r w:rsidRPr="00FA5202">
              <w:t xml:space="preserve">Ali boste podatke </w:t>
            </w:r>
            <w:proofErr w:type="spellStart"/>
            <w:r w:rsidRPr="00FA5202">
              <w:t>psevd</w:t>
            </w:r>
            <w:r w:rsidR="00E048FB" w:rsidRPr="00FA5202">
              <w:t>o</w:t>
            </w:r>
            <w:r w:rsidRPr="00FA5202">
              <w:t>nimizirali</w:t>
            </w:r>
            <w:proofErr w:type="spellEnd"/>
            <w:r w:rsidRPr="00FA5202">
              <w:t>?</w:t>
            </w:r>
          </w:p>
        </w:tc>
        <w:tc>
          <w:tcPr>
            <w:tcW w:w="708" w:type="dxa"/>
            <w:gridSpan w:val="2"/>
            <w:shd w:val="clear" w:color="auto" w:fill="auto"/>
          </w:tcPr>
          <w:p w14:paraId="51FEFBFC" w14:textId="77777777" w:rsidR="003333CB" w:rsidRPr="00FA5202" w:rsidRDefault="003333CB" w:rsidP="002C48D9">
            <w:pPr>
              <w:jc w:val="center"/>
            </w:pPr>
            <w:r w:rsidRPr="00FA5202">
              <w:t>DA</w:t>
            </w:r>
          </w:p>
        </w:tc>
        <w:tc>
          <w:tcPr>
            <w:tcW w:w="567" w:type="dxa"/>
            <w:gridSpan w:val="2"/>
            <w:shd w:val="clear" w:color="auto" w:fill="auto"/>
          </w:tcPr>
          <w:p w14:paraId="3E15D694" w14:textId="77777777" w:rsidR="003333CB" w:rsidRPr="00FA5202" w:rsidRDefault="003333CB" w:rsidP="002C48D9">
            <w:pPr>
              <w:jc w:val="center"/>
            </w:pPr>
            <w:r w:rsidRPr="00FA5202">
              <w:t>NE</w:t>
            </w:r>
          </w:p>
        </w:tc>
      </w:tr>
      <w:tr w:rsidR="00E048FB" w:rsidRPr="00FA5202" w14:paraId="22A1B8DF" w14:textId="77777777" w:rsidTr="0075102A">
        <w:trPr>
          <w:gridAfter w:val="1"/>
          <w:wAfter w:w="7" w:type="dxa"/>
          <w:trHeight w:val="1304"/>
        </w:trPr>
        <w:tc>
          <w:tcPr>
            <w:tcW w:w="1728" w:type="dxa"/>
            <w:vMerge w:val="restart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1C5EBC" w14:textId="77777777" w:rsidR="00E048FB" w:rsidRPr="00FA5202" w:rsidRDefault="00E048FB" w:rsidP="003333CB">
            <w:pPr>
              <w:rPr>
                <w:i/>
              </w:rPr>
            </w:pPr>
            <w:r w:rsidRPr="00FA5202">
              <w:rPr>
                <w:i/>
              </w:rPr>
              <w:lastRenderedPageBreak/>
              <w:t>Uvoz / izvoz osebnih podatkov iz EU/mednarodnih organizacij</w:t>
            </w:r>
          </w:p>
        </w:tc>
        <w:tc>
          <w:tcPr>
            <w:tcW w:w="6066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6B2D1C" w14:textId="77777777" w:rsidR="00E048FB" w:rsidRPr="00FA5202" w:rsidRDefault="00E048FB" w:rsidP="00DE53A9">
            <w:r w:rsidRPr="00FA5202">
              <w:t>Ali boste uvozili osebne podatke iz ne-EU držav?</w:t>
            </w:r>
          </w:p>
          <w:p w14:paraId="20AE6AB5" w14:textId="77777777" w:rsidR="00E048FB" w:rsidRPr="00FA5202" w:rsidRDefault="00E048FB" w:rsidP="00E048FB">
            <w:r w:rsidRPr="00FA5202">
              <w:t xml:space="preserve">Če DA, ali je takšen transfer skladen z zakonodajo ne-EU države, </w:t>
            </w:r>
            <w:r w:rsidR="0075102A" w:rsidRPr="00FA5202">
              <w:t>v kateri s</w:t>
            </w:r>
            <w:r w:rsidRPr="00FA5202">
              <w:t>o bili podatki zbrani?</w:t>
            </w:r>
          </w:p>
        </w:tc>
        <w:tc>
          <w:tcPr>
            <w:tcW w:w="708" w:type="dxa"/>
            <w:gridSpan w:val="2"/>
            <w:shd w:val="clear" w:color="auto" w:fill="EAF1DD" w:themeFill="accent3" w:themeFillTint="33"/>
          </w:tcPr>
          <w:p w14:paraId="5E406C02" w14:textId="77777777" w:rsidR="00E048FB" w:rsidRPr="00FA5202" w:rsidRDefault="00E048FB" w:rsidP="00E048FB">
            <w:pPr>
              <w:jc w:val="center"/>
            </w:pPr>
            <w:r w:rsidRPr="00FA5202">
              <w:t>DA</w:t>
            </w:r>
          </w:p>
          <w:p w14:paraId="687C62CA" w14:textId="77777777" w:rsidR="00E048FB" w:rsidRPr="00FA5202" w:rsidRDefault="00E048FB" w:rsidP="00E048FB">
            <w:pPr>
              <w:jc w:val="center"/>
            </w:pPr>
            <w:r w:rsidRPr="00FA5202">
              <w:t>DA</w:t>
            </w:r>
          </w:p>
          <w:p w14:paraId="06E6C5F7" w14:textId="77777777" w:rsidR="00E048FB" w:rsidRPr="00FA5202" w:rsidRDefault="00E048FB" w:rsidP="00E048FB">
            <w:pPr>
              <w:spacing w:after="0" w:line="240" w:lineRule="auto"/>
              <w:jc w:val="center"/>
            </w:pPr>
          </w:p>
        </w:tc>
        <w:tc>
          <w:tcPr>
            <w:tcW w:w="567" w:type="dxa"/>
            <w:gridSpan w:val="2"/>
            <w:shd w:val="clear" w:color="auto" w:fill="EAF1DD" w:themeFill="accent3" w:themeFillTint="33"/>
          </w:tcPr>
          <w:p w14:paraId="5E453B64" w14:textId="77777777" w:rsidR="00E048FB" w:rsidRPr="00FA5202" w:rsidRDefault="00E048FB" w:rsidP="00E048FB">
            <w:pPr>
              <w:spacing w:after="0" w:line="240" w:lineRule="auto"/>
              <w:jc w:val="center"/>
            </w:pPr>
            <w:r w:rsidRPr="00FA5202">
              <w:t>NE</w:t>
            </w:r>
          </w:p>
          <w:p w14:paraId="2104610B" w14:textId="77777777" w:rsidR="0075102A" w:rsidRPr="00FA5202" w:rsidRDefault="0075102A" w:rsidP="00E048FB">
            <w:pPr>
              <w:spacing w:after="0" w:line="240" w:lineRule="auto"/>
              <w:jc w:val="center"/>
            </w:pPr>
          </w:p>
          <w:p w14:paraId="400BA42F" w14:textId="77777777" w:rsidR="00E048FB" w:rsidRPr="00FA5202" w:rsidRDefault="00E048FB" w:rsidP="00E048FB">
            <w:pPr>
              <w:spacing w:after="0" w:line="240" w:lineRule="auto"/>
              <w:jc w:val="center"/>
            </w:pPr>
            <w:r w:rsidRPr="00FA5202">
              <w:t>NE</w:t>
            </w:r>
          </w:p>
          <w:p w14:paraId="19A679F7" w14:textId="77777777" w:rsidR="0075102A" w:rsidRPr="00FA5202" w:rsidRDefault="0075102A" w:rsidP="00E048FB">
            <w:pPr>
              <w:spacing w:after="0" w:line="240" w:lineRule="auto"/>
              <w:jc w:val="center"/>
            </w:pPr>
            <w:r w:rsidRPr="00FA5202">
              <w:t>n/a</w:t>
            </w:r>
          </w:p>
        </w:tc>
      </w:tr>
      <w:tr w:rsidR="00E048FB" w:rsidRPr="00FA5202" w14:paraId="5E063EC6" w14:textId="77777777" w:rsidTr="0075102A">
        <w:trPr>
          <w:trHeight w:val="1701"/>
        </w:trPr>
        <w:tc>
          <w:tcPr>
            <w:tcW w:w="1728" w:type="dxa"/>
            <w:vMerge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3E0912" w14:textId="77777777" w:rsidR="00E048FB" w:rsidRPr="00FA5202" w:rsidRDefault="00E048FB" w:rsidP="003333CB">
            <w:pPr>
              <w:rPr>
                <w:i/>
              </w:rPr>
            </w:pPr>
          </w:p>
        </w:tc>
        <w:tc>
          <w:tcPr>
            <w:tcW w:w="6066" w:type="dxa"/>
            <w:gridSpan w:val="2"/>
            <w:shd w:val="clear" w:color="auto" w:fill="EAF1DD" w:themeFill="accent3" w:themeFillTint="3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ECB03" w14:textId="77777777" w:rsidR="00E048FB" w:rsidRPr="00FA5202" w:rsidRDefault="00E048FB" w:rsidP="00E048FB">
            <w:r w:rsidRPr="00FA5202">
              <w:t>Ali boste izvozili osebne podatke iz EU v ne-EU države (npr. vključno z nalaganjem na strežnike izven EU)?</w:t>
            </w:r>
          </w:p>
          <w:p w14:paraId="6AEEF2E7" w14:textId="77777777" w:rsidR="00E048FB" w:rsidRPr="00FA5202" w:rsidRDefault="00E048FB" w:rsidP="00DE53A9">
            <w:r w:rsidRPr="00FA5202">
              <w:t>Če DA, ali je izvoz skladen s pravom EU (poglavje V GDPR)?</w:t>
            </w:r>
          </w:p>
        </w:tc>
        <w:tc>
          <w:tcPr>
            <w:tcW w:w="708" w:type="dxa"/>
            <w:gridSpan w:val="2"/>
            <w:shd w:val="clear" w:color="auto" w:fill="EAF1DD" w:themeFill="accent3" w:themeFillTint="33"/>
          </w:tcPr>
          <w:p w14:paraId="6BE96653" w14:textId="77777777" w:rsidR="00E048FB" w:rsidRPr="00FA5202" w:rsidRDefault="00E048FB" w:rsidP="00E048FB">
            <w:pPr>
              <w:jc w:val="center"/>
            </w:pPr>
            <w:r w:rsidRPr="00FA5202">
              <w:t>DA</w:t>
            </w:r>
          </w:p>
          <w:p w14:paraId="74077942" w14:textId="77777777" w:rsidR="0075102A" w:rsidRPr="00FA5202" w:rsidRDefault="0075102A" w:rsidP="00E048FB">
            <w:pPr>
              <w:jc w:val="center"/>
            </w:pPr>
          </w:p>
          <w:p w14:paraId="5DC3C399" w14:textId="77777777" w:rsidR="00E048FB" w:rsidRPr="00FA5202" w:rsidRDefault="00E048FB" w:rsidP="00E048FB">
            <w:pPr>
              <w:jc w:val="center"/>
            </w:pPr>
            <w:r w:rsidRPr="00FA5202">
              <w:t>DA</w:t>
            </w:r>
          </w:p>
        </w:tc>
        <w:tc>
          <w:tcPr>
            <w:tcW w:w="574" w:type="dxa"/>
            <w:gridSpan w:val="3"/>
            <w:shd w:val="clear" w:color="auto" w:fill="EAF1DD" w:themeFill="accent3" w:themeFillTint="33"/>
          </w:tcPr>
          <w:p w14:paraId="3A33B0B4" w14:textId="77777777" w:rsidR="00E048FB" w:rsidRPr="00FA5202" w:rsidRDefault="00E048FB" w:rsidP="00E048FB">
            <w:pPr>
              <w:jc w:val="center"/>
            </w:pPr>
            <w:r w:rsidRPr="00FA5202">
              <w:t>NE</w:t>
            </w:r>
          </w:p>
          <w:p w14:paraId="6C0EC759" w14:textId="77777777" w:rsidR="00E048FB" w:rsidRPr="00FA5202" w:rsidRDefault="00E048FB" w:rsidP="0075102A">
            <w:pPr>
              <w:spacing w:after="0"/>
              <w:jc w:val="center"/>
            </w:pPr>
          </w:p>
          <w:p w14:paraId="0E0298FF" w14:textId="77777777" w:rsidR="0075102A" w:rsidRPr="00FA5202" w:rsidRDefault="00E048FB" w:rsidP="0075102A">
            <w:pPr>
              <w:spacing w:after="0"/>
              <w:jc w:val="center"/>
            </w:pPr>
            <w:r w:rsidRPr="00FA5202">
              <w:t>NE</w:t>
            </w:r>
          </w:p>
          <w:p w14:paraId="14B42543" w14:textId="77777777" w:rsidR="00E048FB" w:rsidRPr="00FA5202" w:rsidRDefault="00E048FB" w:rsidP="0075102A">
            <w:pPr>
              <w:spacing w:after="0"/>
              <w:jc w:val="center"/>
            </w:pPr>
            <w:r w:rsidRPr="00FA5202">
              <w:t>n/a</w:t>
            </w:r>
          </w:p>
        </w:tc>
      </w:tr>
    </w:tbl>
    <w:p w14:paraId="30A31E0D" w14:textId="77777777" w:rsidR="00CD3B91" w:rsidRPr="00FA5202" w:rsidRDefault="00CD3B91">
      <w:pPr>
        <w:spacing w:after="0"/>
        <w:rPr>
          <w:b/>
        </w:rPr>
      </w:pPr>
    </w:p>
    <w:p w14:paraId="7CC4B6AE" w14:textId="77777777" w:rsidR="00E048FB" w:rsidRPr="00FA5202" w:rsidRDefault="00E048FB">
      <w:pPr>
        <w:spacing w:after="0"/>
        <w:rPr>
          <w:b/>
        </w:rPr>
      </w:pPr>
    </w:p>
    <w:p w14:paraId="21A128E0" w14:textId="77777777" w:rsidR="00A52B4D" w:rsidRPr="00FA5202" w:rsidRDefault="00A52B4D">
      <w:pPr>
        <w:spacing w:after="0"/>
        <w:rPr>
          <w:b/>
        </w:rPr>
      </w:pPr>
    </w:p>
    <w:p w14:paraId="3EA9D000" w14:textId="77777777" w:rsidR="00A52B4D" w:rsidRPr="00FA5202" w:rsidRDefault="00000000">
      <w:pPr>
        <w:spacing w:after="0"/>
        <w:rPr>
          <w:b/>
        </w:rPr>
      </w:pPr>
      <w:r w:rsidRPr="00FA5202">
        <w:rPr>
          <w:b/>
        </w:rPr>
        <w:t>Tabela 3. Druga tveganja</w:t>
      </w:r>
    </w:p>
    <w:tbl>
      <w:tblPr>
        <w:tblStyle w:val="a2"/>
        <w:tblW w:w="9071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55"/>
        <w:gridCol w:w="4379"/>
        <w:gridCol w:w="866"/>
        <w:gridCol w:w="971"/>
      </w:tblGrid>
      <w:tr w:rsidR="00A52B4D" w:rsidRPr="00FA5202" w14:paraId="09F1ACE6" w14:textId="77777777">
        <w:trPr>
          <w:trHeight w:val="660"/>
        </w:trPr>
        <w:tc>
          <w:tcPr>
            <w:tcW w:w="2854" w:type="dxa"/>
            <w:vMerge w:val="restart"/>
            <w:tcBorders>
              <w:top w:val="single" w:sz="6" w:space="0" w:color="F79646"/>
              <w:left w:val="single" w:sz="6" w:space="0" w:color="F79646"/>
              <w:bottom w:val="single" w:sz="6" w:space="0" w:color="FABF8F"/>
              <w:right w:val="single" w:sz="6" w:space="0" w:color="FABF8F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D5370" w14:textId="77777777" w:rsidR="00A52B4D" w:rsidRPr="00FA5202" w:rsidRDefault="00E92D79">
            <w:pPr>
              <w:rPr>
                <w:i/>
              </w:rPr>
            </w:pPr>
            <w:r w:rsidRPr="00FA5202">
              <w:rPr>
                <w:i/>
              </w:rPr>
              <w:t>Raziskave, ki se izvajajo izven držav EU</w:t>
            </w:r>
          </w:p>
        </w:tc>
        <w:tc>
          <w:tcPr>
            <w:tcW w:w="4378" w:type="dxa"/>
            <w:tcBorders>
              <w:top w:val="single" w:sz="6" w:space="0" w:color="F79646"/>
              <w:left w:val="nil"/>
              <w:bottom w:val="single" w:sz="6" w:space="0" w:color="FABF8F"/>
              <w:right w:val="single" w:sz="6" w:space="0" w:color="FABF8F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6B573" w14:textId="77777777" w:rsidR="00A52B4D" w:rsidRPr="00FA5202" w:rsidRDefault="00000000">
            <w:r w:rsidRPr="00FA5202">
              <w:t>Ali raziskava vključuje varnostna tveganja za udeležence ali raziskovalce</w:t>
            </w:r>
            <w:r w:rsidR="001C0112" w:rsidRPr="00FA5202">
              <w:t xml:space="preserve"> (npr. vojna območja, visoke stopnje kriminalitete)</w:t>
            </w:r>
            <w:r w:rsidRPr="00FA5202">
              <w:t>?</w:t>
            </w:r>
          </w:p>
        </w:tc>
        <w:tc>
          <w:tcPr>
            <w:tcW w:w="866" w:type="dxa"/>
            <w:tcBorders>
              <w:top w:val="single" w:sz="6" w:space="0" w:color="F79646"/>
              <w:left w:val="nil"/>
              <w:bottom w:val="single" w:sz="6" w:space="0" w:color="FABF8F"/>
              <w:right w:val="single" w:sz="6" w:space="0" w:color="FABF8F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BBB460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971" w:type="dxa"/>
            <w:tcBorders>
              <w:top w:val="single" w:sz="6" w:space="0" w:color="F79646"/>
              <w:left w:val="nil"/>
              <w:bottom w:val="single" w:sz="6" w:space="0" w:color="FABF8F"/>
              <w:right w:val="single" w:sz="6" w:space="0" w:color="F79646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3982D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A52B4D" w:rsidRPr="00FA5202" w14:paraId="2397D883" w14:textId="77777777">
        <w:trPr>
          <w:trHeight w:val="660"/>
        </w:trPr>
        <w:tc>
          <w:tcPr>
            <w:tcW w:w="2854" w:type="dxa"/>
            <w:vMerge/>
            <w:tcBorders>
              <w:top w:val="single" w:sz="6" w:space="0" w:color="F79646"/>
              <w:left w:val="single" w:sz="6" w:space="0" w:color="F79646"/>
              <w:bottom w:val="single" w:sz="6" w:space="0" w:color="FABF8F"/>
              <w:right w:val="single" w:sz="6" w:space="0" w:color="FABF8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2B006" w14:textId="77777777" w:rsidR="00A52B4D" w:rsidRPr="00FA5202" w:rsidRDefault="00A52B4D">
            <w:pPr>
              <w:spacing w:after="0"/>
              <w:rPr>
                <w:b/>
              </w:rPr>
            </w:pPr>
          </w:p>
        </w:tc>
        <w:tc>
          <w:tcPr>
            <w:tcW w:w="4378" w:type="dxa"/>
            <w:tcBorders>
              <w:top w:val="nil"/>
              <w:left w:val="nil"/>
              <w:bottom w:val="single" w:sz="6" w:space="0" w:color="FABF8F"/>
              <w:right w:val="single" w:sz="6" w:space="0" w:color="FABF8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7A010" w14:textId="77777777" w:rsidR="00A52B4D" w:rsidRPr="00FA5202" w:rsidRDefault="00000000">
            <w:r w:rsidRPr="00FA5202">
              <w:t xml:space="preserve">Ali raziskava potrebuje posebna dovoljenja na lokalni ravni? 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FABF8F"/>
              <w:right w:val="single" w:sz="6" w:space="0" w:color="FABF8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43D09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6" w:space="0" w:color="FABF8F"/>
              <w:right w:val="single" w:sz="6" w:space="0" w:color="F79646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65716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A52B4D" w:rsidRPr="00FA5202" w14:paraId="4D1A33DF" w14:textId="77777777">
        <w:trPr>
          <w:trHeight w:val="900"/>
        </w:trPr>
        <w:tc>
          <w:tcPr>
            <w:tcW w:w="2854" w:type="dxa"/>
            <w:tcBorders>
              <w:top w:val="nil"/>
              <w:left w:val="single" w:sz="6" w:space="0" w:color="F79646"/>
              <w:bottom w:val="single" w:sz="6" w:space="0" w:color="FABF8F"/>
              <w:right w:val="single" w:sz="6" w:space="0" w:color="FABF8F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59D443" w14:textId="77777777" w:rsidR="00A52B4D" w:rsidRPr="00FA5202" w:rsidRDefault="00000000">
            <w:pPr>
              <w:rPr>
                <w:i/>
              </w:rPr>
            </w:pPr>
            <w:r w:rsidRPr="00FA5202">
              <w:rPr>
                <w:i/>
              </w:rPr>
              <w:t>Umetna inteligenca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6" w:space="0" w:color="FABF8F"/>
              <w:right w:val="single" w:sz="6" w:space="0" w:color="FABF8F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30CA6E" w14:textId="77777777" w:rsidR="00A52B4D" w:rsidRPr="00FA5202" w:rsidRDefault="00000000">
            <w:r w:rsidRPr="00FA5202">
              <w:t>Ali raziskava vključuje razvoj, uvajanje in/ali uporabo sistemov, ki temeljijo na umetni inteligenci?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FABF8F"/>
              <w:right w:val="single" w:sz="6" w:space="0" w:color="F79646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D2D1BB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6" w:space="0" w:color="FABF8F"/>
              <w:right w:val="single" w:sz="6" w:space="0" w:color="F79646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C49878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  <w:tr w:rsidR="00A52B4D" w:rsidRPr="00FA5202" w14:paraId="1A7F2172" w14:textId="77777777">
        <w:trPr>
          <w:trHeight w:val="900"/>
        </w:trPr>
        <w:tc>
          <w:tcPr>
            <w:tcW w:w="2854" w:type="dxa"/>
            <w:tcBorders>
              <w:top w:val="nil"/>
              <w:left w:val="single" w:sz="6" w:space="0" w:color="F79646"/>
              <w:bottom w:val="single" w:sz="6" w:space="0" w:color="F79646"/>
              <w:right w:val="single" w:sz="6" w:space="0" w:color="FABF8F"/>
            </w:tcBorders>
            <w:shd w:val="clear" w:color="auto" w:fill="FDE9D9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4E1BC" w14:textId="77777777" w:rsidR="00A52B4D" w:rsidRPr="00FA5202" w:rsidRDefault="00000000">
            <w:pPr>
              <w:rPr>
                <w:i/>
              </w:rPr>
            </w:pPr>
            <w:r w:rsidRPr="00FA5202">
              <w:rPr>
                <w:i/>
              </w:rPr>
              <w:t>Druga tveganja</w:t>
            </w:r>
          </w:p>
        </w:tc>
        <w:tc>
          <w:tcPr>
            <w:tcW w:w="4378" w:type="dxa"/>
            <w:tcBorders>
              <w:top w:val="nil"/>
              <w:left w:val="nil"/>
              <w:bottom w:val="single" w:sz="6" w:space="0" w:color="F79646"/>
              <w:right w:val="single" w:sz="6" w:space="0" w:color="FABF8F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94961B" w14:textId="6360E0E9" w:rsidR="001C0112" w:rsidRPr="00FA5202" w:rsidRDefault="00000000">
            <w:r w:rsidRPr="00FA5202">
              <w:t xml:space="preserve">Ali raziskava vključuje druga tveganja, ki niso bila vključena v </w:t>
            </w:r>
            <w:r w:rsidR="001C0112" w:rsidRPr="00FA5202">
              <w:t>to samoevalvacijo</w:t>
            </w:r>
            <w:r w:rsidRPr="00FA5202">
              <w:t xml:space="preserve"> tveganj? </w:t>
            </w:r>
          </w:p>
          <w:p w14:paraId="414F551D" w14:textId="7BE9633D" w:rsidR="001C0112" w:rsidRPr="00FA5202" w:rsidRDefault="00000000">
            <w:r w:rsidRPr="00FA5202">
              <w:t xml:space="preserve">(Če </w:t>
            </w:r>
            <w:r w:rsidR="007F6371">
              <w:t>je vaš odgovor</w:t>
            </w:r>
            <w:r w:rsidRPr="00FA5202">
              <w:t xml:space="preserve"> DA, jih </w:t>
            </w:r>
            <w:r w:rsidR="001C0112" w:rsidRPr="00FA5202">
              <w:t xml:space="preserve">kratko </w:t>
            </w:r>
            <w:r w:rsidRPr="00FA5202">
              <w:t xml:space="preserve">navedite: </w:t>
            </w:r>
          </w:p>
          <w:p w14:paraId="1B810D88" w14:textId="77777777" w:rsidR="00A52B4D" w:rsidRPr="00FA5202" w:rsidRDefault="00000000">
            <w:r w:rsidRPr="00FA5202">
              <w:t>______________________</w:t>
            </w:r>
          </w:p>
          <w:p w14:paraId="40F0E5A2" w14:textId="77777777" w:rsidR="001C0112" w:rsidRPr="00FA5202" w:rsidRDefault="001C0112" w:rsidP="0015764A">
            <w:r w:rsidRPr="00FA5202">
              <w:t>______________________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F79646"/>
              <w:right w:val="single" w:sz="6" w:space="0" w:color="F79646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A65FC6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DA</w:t>
            </w:r>
          </w:p>
        </w:tc>
        <w:tc>
          <w:tcPr>
            <w:tcW w:w="971" w:type="dxa"/>
            <w:tcBorders>
              <w:top w:val="nil"/>
              <w:left w:val="nil"/>
              <w:bottom w:val="single" w:sz="6" w:space="0" w:color="F79646"/>
              <w:right w:val="single" w:sz="6" w:space="0" w:color="F79646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B52CA9" w14:textId="77777777" w:rsidR="00A52B4D" w:rsidRPr="00FA5202" w:rsidRDefault="00000000">
            <w:pPr>
              <w:jc w:val="center"/>
              <w:rPr>
                <w:bCs/>
              </w:rPr>
            </w:pPr>
            <w:r w:rsidRPr="00FA5202">
              <w:rPr>
                <w:bCs/>
              </w:rPr>
              <w:t>NE</w:t>
            </w:r>
          </w:p>
        </w:tc>
      </w:tr>
    </w:tbl>
    <w:p w14:paraId="1A32C1EC" w14:textId="77777777" w:rsidR="00A52B4D" w:rsidRPr="00FA5202" w:rsidRDefault="00000000">
      <w:pPr>
        <w:spacing w:after="0"/>
        <w:rPr>
          <w:b/>
        </w:rPr>
      </w:pPr>
      <w:r w:rsidRPr="00FA5202">
        <w:rPr>
          <w:b/>
        </w:rPr>
        <w:t xml:space="preserve"> </w:t>
      </w:r>
    </w:p>
    <w:p w14:paraId="2846345B" w14:textId="77777777" w:rsidR="00A52B4D" w:rsidRPr="00FA5202" w:rsidRDefault="00A52B4D">
      <w:pPr>
        <w:spacing w:after="0"/>
        <w:rPr>
          <w:b/>
        </w:rPr>
      </w:pPr>
    </w:p>
    <w:p w14:paraId="285354B0" w14:textId="77777777" w:rsidR="00A52B4D" w:rsidRPr="00FA5202" w:rsidRDefault="00A52B4D">
      <w:pPr>
        <w:spacing w:after="0"/>
        <w:rPr>
          <w:b/>
        </w:rPr>
      </w:pPr>
    </w:p>
    <w:p w14:paraId="1FE49E4F" w14:textId="77777777" w:rsidR="001C0112" w:rsidRPr="00FA5202" w:rsidRDefault="001C0112">
      <w:pPr>
        <w:spacing w:after="0"/>
        <w:rPr>
          <w:b/>
        </w:rPr>
      </w:pPr>
    </w:p>
    <w:p w14:paraId="209A0349" w14:textId="77777777" w:rsidR="001C0112" w:rsidRPr="00FA5202" w:rsidRDefault="001C0112">
      <w:pPr>
        <w:spacing w:after="0"/>
        <w:rPr>
          <w:b/>
        </w:rPr>
      </w:pPr>
    </w:p>
    <w:p w14:paraId="4F7CBF0A" w14:textId="77777777" w:rsidR="001C0112" w:rsidRPr="00FA5202" w:rsidRDefault="001C0112">
      <w:pPr>
        <w:spacing w:after="0"/>
        <w:rPr>
          <w:b/>
        </w:rPr>
      </w:pPr>
    </w:p>
    <w:p w14:paraId="7FB9D352" w14:textId="77777777" w:rsidR="001C0112" w:rsidRPr="00FA5202" w:rsidRDefault="001C0112">
      <w:pPr>
        <w:spacing w:after="0"/>
        <w:rPr>
          <w:b/>
        </w:rPr>
      </w:pPr>
    </w:p>
    <w:p w14:paraId="16ECF830" w14:textId="77777777" w:rsidR="009615AB" w:rsidRPr="00FA5202" w:rsidRDefault="009615AB">
      <w:pPr>
        <w:spacing w:after="0"/>
        <w:rPr>
          <w:b/>
        </w:rPr>
      </w:pPr>
    </w:p>
    <w:p w14:paraId="1BFA059C" w14:textId="77777777" w:rsidR="001C0112" w:rsidRPr="00FA5202" w:rsidRDefault="001C0112">
      <w:pPr>
        <w:spacing w:after="0"/>
        <w:rPr>
          <w:b/>
        </w:rPr>
      </w:pPr>
    </w:p>
    <w:p w14:paraId="61B5DFAD" w14:textId="77777777" w:rsidR="001C0112" w:rsidRPr="00FA5202" w:rsidRDefault="001C0112">
      <w:pPr>
        <w:spacing w:after="0"/>
        <w:rPr>
          <w:b/>
        </w:rPr>
      </w:pPr>
    </w:p>
    <w:p w14:paraId="1952DDEC" w14:textId="77777777" w:rsidR="001C0112" w:rsidRPr="00FA5202" w:rsidRDefault="001C0112">
      <w:pPr>
        <w:spacing w:after="0"/>
        <w:rPr>
          <w:b/>
        </w:rPr>
      </w:pPr>
    </w:p>
    <w:p w14:paraId="1B1853B2" w14:textId="77777777" w:rsidR="001C0112" w:rsidRPr="00FA5202" w:rsidRDefault="001C0112">
      <w:pPr>
        <w:spacing w:after="0"/>
        <w:rPr>
          <w:b/>
        </w:rPr>
      </w:pPr>
    </w:p>
    <w:p w14:paraId="0F4F868B" w14:textId="77777777" w:rsidR="001C0112" w:rsidRPr="00FA5202" w:rsidRDefault="001C0112">
      <w:pPr>
        <w:spacing w:after="0"/>
        <w:rPr>
          <w:b/>
        </w:rPr>
      </w:pPr>
    </w:p>
    <w:p w14:paraId="78E942C8" w14:textId="77777777" w:rsidR="00A52B4D" w:rsidRPr="00FA5202" w:rsidRDefault="00A52B4D">
      <w:pPr>
        <w:spacing w:after="0"/>
        <w:rPr>
          <w:b/>
        </w:rPr>
      </w:pPr>
    </w:p>
    <w:p w14:paraId="27B3ED04" w14:textId="77777777" w:rsidR="00A52B4D" w:rsidRPr="00FA5202" w:rsidRDefault="00000000">
      <w:pPr>
        <w:spacing w:after="0"/>
        <w:rPr>
          <w:b/>
        </w:rPr>
      </w:pPr>
      <w:r w:rsidRPr="00FA5202">
        <w:rPr>
          <w:b/>
        </w:rPr>
        <w:lastRenderedPageBreak/>
        <w:t xml:space="preserve">4. Raziskovalni načrt </w:t>
      </w:r>
    </w:p>
    <w:p w14:paraId="3C987DC2" w14:textId="77777777" w:rsidR="00A52B4D" w:rsidRPr="00FA5202" w:rsidRDefault="00A52B4D">
      <w:pPr>
        <w:spacing w:after="0"/>
        <w:rPr>
          <w:b/>
        </w:rPr>
      </w:pPr>
    </w:p>
    <w:p w14:paraId="411D4402" w14:textId="77777777" w:rsidR="0015764A" w:rsidRPr="00FA5202" w:rsidRDefault="00000000">
      <w:pPr>
        <w:spacing w:after="0" w:line="240" w:lineRule="auto"/>
      </w:pPr>
      <w:r w:rsidRPr="00FA5202">
        <w:t xml:space="preserve">Navedba in opis ključnih teoretičnih izhodišč raziskave, </w:t>
      </w:r>
      <w:r w:rsidR="0015764A" w:rsidRPr="00FA5202">
        <w:t>u</w:t>
      </w:r>
      <w:r w:rsidRPr="00FA5202">
        <w:t xml:space="preserve">temeljitev potrebe po raziskavi, opis temeljnih hipotez oz. namenov raziskave in raziskovalnih vprašanj. </w:t>
      </w:r>
    </w:p>
    <w:p w14:paraId="1AC6D3F9" w14:textId="77777777" w:rsidR="00A52B4D" w:rsidRPr="00FA5202" w:rsidRDefault="00000000">
      <w:pPr>
        <w:spacing w:after="0" w:line="240" w:lineRule="auto"/>
      </w:pPr>
      <w:r w:rsidRPr="00FA5202">
        <w:rPr>
          <w:i/>
          <w:sz w:val="18"/>
          <w:szCs w:val="18"/>
        </w:rPr>
        <w:t>(do 300 besed)</w:t>
      </w:r>
    </w:p>
    <w:p w14:paraId="58BEC9BA" w14:textId="77777777" w:rsidR="001C0112" w:rsidRPr="00FA5202" w:rsidRDefault="001C0112">
      <w:pPr>
        <w:rPr>
          <w:b/>
        </w:rPr>
      </w:pPr>
    </w:p>
    <w:p w14:paraId="2A4DCF58" w14:textId="77777777" w:rsidR="00A52B4D" w:rsidRPr="00FA5202" w:rsidRDefault="00000000">
      <w:pPr>
        <w:rPr>
          <w:b/>
        </w:rPr>
      </w:pPr>
      <w:r w:rsidRPr="00FA5202">
        <w:rPr>
          <w:b/>
        </w:rPr>
        <w:t>5. Raziskovalne metode in instrumenti</w:t>
      </w:r>
    </w:p>
    <w:p w14:paraId="06183698" w14:textId="77777777" w:rsidR="0015764A" w:rsidRPr="00FA5202" w:rsidRDefault="00000000">
      <w:pPr>
        <w:spacing w:after="0"/>
        <w:jc w:val="both"/>
      </w:pPr>
      <w:r w:rsidRPr="00FA5202">
        <w:t xml:space="preserve">Navedba in opis metod (vprašalnik, anketa, eksperiment, intervju, fokusna skupina, ipd.); </w:t>
      </w:r>
    </w:p>
    <w:p w14:paraId="69F30D9A" w14:textId="77777777" w:rsidR="0015764A" w:rsidRPr="00FA5202" w:rsidRDefault="0015764A">
      <w:pPr>
        <w:spacing w:after="0"/>
        <w:jc w:val="both"/>
      </w:pPr>
      <w:r w:rsidRPr="00FA5202">
        <w:t xml:space="preserve">Navedba obdelav raziskovalnih podatkov, ki se bodo zbirali; </w:t>
      </w:r>
    </w:p>
    <w:p w14:paraId="2C5DC97A" w14:textId="292A314C" w:rsidR="00A52B4D" w:rsidRPr="00FA5202" w:rsidRDefault="00EA52A2">
      <w:pPr>
        <w:spacing w:after="0"/>
        <w:jc w:val="both"/>
      </w:pPr>
      <w:r>
        <w:t>O</w:t>
      </w:r>
      <w:r w:rsidR="00000000" w:rsidRPr="00FA5202">
        <w:t>pis načina pridobivanja podatkov (način, kraj, časovni okvir, ponavljanje)</w:t>
      </w:r>
      <w:r w:rsidR="0015764A" w:rsidRPr="00FA5202">
        <w:t>.</w:t>
      </w:r>
    </w:p>
    <w:p w14:paraId="250722D1" w14:textId="77777777" w:rsidR="00A52B4D" w:rsidRPr="00FA5202" w:rsidRDefault="00A52B4D">
      <w:pPr>
        <w:spacing w:after="0"/>
      </w:pPr>
    </w:p>
    <w:p w14:paraId="1DCF6912" w14:textId="77777777" w:rsidR="00A52B4D" w:rsidRPr="00FA5202" w:rsidRDefault="00A52B4D">
      <w:pPr>
        <w:rPr>
          <w:b/>
        </w:rPr>
      </w:pPr>
    </w:p>
    <w:p w14:paraId="38FE9368" w14:textId="77777777" w:rsidR="00A52B4D" w:rsidRPr="00FA5202" w:rsidRDefault="00000000" w:rsidP="001D58F4">
      <w:pPr>
        <w:shd w:val="clear" w:color="auto" w:fill="C6D9F1" w:themeFill="text2" w:themeFillTint="33"/>
        <w:rPr>
          <w:bCs/>
          <w:i/>
          <w:iCs/>
        </w:rPr>
      </w:pPr>
      <w:r w:rsidRPr="00FA5202">
        <w:rPr>
          <w:b/>
        </w:rPr>
        <w:t xml:space="preserve">5. Udeleženci </w:t>
      </w:r>
      <w:r w:rsidRPr="00FA5202">
        <w:rPr>
          <w:bCs/>
          <w:i/>
          <w:iCs/>
        </w:rPr>
        <w:t>(</w:t>
      </w:r>
      <w:r w:rsidR="00650D37" w:rsidRPr="00FA5202">
        <w:rPr>
          <w:bCs/>
          <w:i/>
          <w:iCs/>
        </w:rPr>
        <w:t xml:space="preserve">če </w:t>
      </w:r>
      <w:r w:rsidRPr="00FA5202">
        <w:rPr>
          <w:bCs/>
          <w:i/>
          <w:iCs/>
        </w:rPr>
        <w:t>raziskava vključuje delo z ljudmi</w:t>
      </w:r>
      <w:r w:rsidR="00650D37" w:rsidRPr="00FA5202">
        <w:rPr>
          <w:bCs/>
          <w:i/>
          <w:iCs/>
        </w:rPr>
        <w:t xml:space="preserve"> - </w:t>
      </w:r>
      <w:r w:rsidR="00AB444F" w:rsidRPr="00FA5202">
        <w:rPr>
          <w:bCs/>
          <w:i/>
          <w:iCs/>
        </w:rPr>
        <w:t>Tabela</w:t>
      </w:r>
      <w:r w:rsidR="00650D37" w:rsidRPr="00FA5202">
        <w:rPr>
          <w:bCs/>
          <w:i/>
          <w:iCs/>
        </w:rPr>
        <w:t xml:space="preserve"> </w:t>
      </w:r>
      <w:r w:rsidR="00AB444F" w:rsidRPr="00FA5202">
        <w:rPr>
          <w:bCs/>
          <w:i/>
          <w:iCs/>
        </w:rPr>
        <w:t>1</w:t>
      </w:r>
      <w:r w:rsidRPr="00FA5202">
        <w:rPr>
          <w:bCs/>
          <w:i/>
          <w:iCs/>
        </w:rPr>
        <w:t>)</w:t>
      </w:r>
    </w:p>
    <w:p w14:paraId="1969DBA5" w14:textId="77777777" w:rsidR="00A52B4D" w:rsidRPr="00FA5202" w:rsidRDefault="00000000">
      <w:pPr>
        <w:spacing w:after="0"/>
      </w:pPr>
      <w:r w:rsidRPr="00FA5202">
        <w:t xml:space="preserve">Opis vzorca, velikost vzorca, metoda oblikovanja vzorca in način pridobivanja udeležencev (rekrutacija), osnovne značilnosti udeležencev, merila za vključitev in izključitev </w:t>
      </w:r>
      <w:r w:rsidR="0015764A" w:rsidRPr="00FA5202">
        <w:t>v raziskavo</w:t>
      </w:r>
      <w:r w:rsidRPr="00FA5202">
        <w:t>:    </w:t>
      </w:r>
    </w:p>
    <w:p w14:paraId="0D1BFAC6" w14:textId="77777777" w:rsidR="0015764A" w:rsidRPr="00FA5202" w:rsidRDefault="0015764A">
      <w:pPr>
        <w:spacing w:after="0"/>
      </w:pPr>
    </w:p>
    <w:p w14:paraId="05702964" w14:textId="77777777" w:rsidR="00650D37" w:rsidRPr="00FA5202" w:rsidRDefault="00650D37" w:rsidP="00650D37">
      <w:pPr>
        <w:spacing w:after="0"/>
        <w:jc w:val="both"/>
      </w:pPr>
      <w:r w:rsidRPr="00FA5202">
        <w:t xml:space="preserve">Opis predvidenih ukrepov za preprečevanje oz. zmanjševanje negativnih posledic udeležbe v raziskavi </w:t>
      </w:r>
      <w:r w:rsidRPr="00FA5202">
        <w:rPr>
          <w:i/>
          <w:iCs/>
        </w:rPr>
        <w:t>(potreb</w:t>
      </w:r>
      <w:r w:rsidR="00C31068" w:rsidRPr="00FA5202">
        <w:rPr>
          <w:i/>
          <w:iCs/>
        </w:rPr>
        <w:t>no pripraviti</w:t>
      </w:r>
      <w:r w:rsidRPr="00FA5202">
        <w:rPr>
          <w:i/>
          <w:iCs/>
        </w:rPr>
        <w:t xml:space="preserve"> za vsako od postavk v Tabeli </w:t>
      </w:r>
      <w:r w:rsidR="00D1029C" w:rsidRPr="00FA5202">
        <w:rPr>
          <w:i/>
          <w:iCs/>
        </w:rPr>
        <w:t>1</w:t>
      </w:r>
      <w:r w:rsidRPr="00FA5202">
        <w:rPr>
          <w:i/>
          <w:iCs/>
        </w:rPr>
        <w:t>, ki ste jo označili z DA):</w:t>
      </w:r>
    </w:p>
    <w:p w14:paraId="3AF0A24B" w14:textId="77777777" w:rsidR="00650D37" w:rsidRPr="00FA5202" w:rsidRDefault="00650D37" w:rsidP="00650D37">
      <w:pPr>
        <w:pStyle w:val="Odstavekseznama"/>
        <w:numPr>
          <w:ilvl w:val="0"/>
          <w:numId w:val="1"/>
        </w:numPr>
        <w:spacing w:after="0"/>
      </w:pPr>
      <w:r w:rsidRPr="00FA5202">
        <w:t>Vključevanje udeležencev iz ranljivih skupin (npr. navedite utemeljitev in opis postopkov, s katerimi boste raziskavo prilagodili specifičnim potrebam udeležencev ter omejili tveganja za potencialno škodo)</w:t>
      </w:r>
    </w:p>
    <w:p w14:paraId="3C8EDD3B" w14:textId="77777777" w:rsidR="00650D37" w:rsidRPr="00FA5202" w:rsidRDefault="00650D37" w:rsidP="00650D37">
      <w:pPr>
        <w:pStyle w:val="Odstavekseznama"/>
        <w:numPr>
          <w:ilvl w:val="0"/>
          <w:numId w:val="1"/>
        </w:numPr>
      </w:pPr>
      <w:r w:rsidRPr="00FA5202">
        <w:t>Postopek obveščenega soglasja:</w:t>
      </w:r>
    </w:p>
    <w:p w14:paraId="4FC9ECEF" w14:textId="77777777" w:rsidR="00650D37" w:rsidRPr="00FA5202" w:rsidRDefault="00650D37" w:rsidP="00650D37">
      <w:pPr>
        <w:pStyle w:val="Odstavekseznama"/>
        <w:numPr>
          <w:ilvl w:val="0"/>
          <w:numId w:val="1"/>
        </w:numPr>
      </w:pPr>
      <w:r w:rsidRPr="00FA5202">
        <w:t>Psihološka tveganja:</w:t>
      </w:r>
    </w:p>
    <w:p w14:paraId="10937820" w14:textId="77777777" w:rsidR="00650D37" w:rsidRPr="00FA5202" w:rsidRDefault="00650D37" w:rsidP="00650D37">
      <w:pPr>
        <w:pStyle w:val="Odstavekseznama"/>
        <w:numPr>
          <w:ilvl w:val="0"/>
          <w:numId w:val="1"/>
        </w:numPr>
      </w:pPr>
      <w:r w:rsidRPr="00FA5202">
        <w:t>Vedenjski in socialni vplivi:</w:t>
      </w:r>
    </w:p>
    <w:p w14:paraId="04741B4D" w14:textId="77777777" w:rsidR="00650D37" w:rsidRPr="00FA5202" w:rsidRDefault="00650D37" w:rsidP="00650D37">
      <w:pPr>
        <w:pStyle w:val="Odstavekseznama"/>
        <w:numPr>
          <w:ilvl w:val="0"/>
          <w:numId w:val="1"/>
        </w:numPr>
      </w:pPr>
      <w:r w:rsidRPr="00FA5202">
        <w:t>Interventna intenzivnost:</w:t>
      </w:r>
    </w:p>
    <w:p w14:paraId="75480ADF" w14:textId="0BED856D" w:rsidR="00650D37" w:rsidRPr="00FA5202" w:rsidRDefault="00650D37" w:rsidP="00650D37">
      <w:pPr>
        <w:pStyle w:val="Odstavekseznama"/>
        <w:numPr>
          <w:ilvl w:val="0"/>
          <w:numId w:val="1"/>
        </w:numPr>
      </w:pPr>
      <w:r w:rsidRPr="00FA5202">
        <w:t xml:space="preserve">Druga </w:t>
      </w:r>
      <w:r w:rsidR="00FA5202" w:rsidRPr="00FA5202">
        <w:t>identificirana</w:t>
      </w:r>
      <w:r w:rsidRPr="00FA5202">
        <w:t xml:space="preserve"> tveganja in kako jih boste zmanjšali:</w:t>
      </w:r>
    </w:p>
    <w:p w14:paraId="67D60C2A" w14:textId="77777777" w:rsidR="00A52B4D" w:rsidRPr="00FA5202" w:rsidRDefault="00A52B4D">
      <w:pPr>
        <w:rPr>
          <w:i/>
          <w:sz w:val="18"/>
          <w:szCs w:val="18"/>
        </w:rPr>
      </w:pPr>
    </w:p>
    <w:p w14:paraId="199D8A8A" w14:textId="77777777" w:rsidR="00A52B4D" w:rsidRPr="00FA5202" w:rsidRDefault="00000000">
      <w:pPr>
        <w:spacing w:after="0"/>
      </w:pPr>
      <w:r w:rsidRPr="00FA5202">
        <w:t>Ali je predvideno kakšno nadomestilo za udeležbo?</w:t>
      </w:r>
    </w:p>
    <w:p w14:paraId="4BD89D75" w14:textId="77777777" w:rsidR="00A52B4D" w:rsidRPr="00FA5202" w:rsidRDefault="00000000">
      <w:pPr>
        <w:spacing w:after="0"/>
      </w:pPr>
      <w:sdt>
        <w:sdtPr>
          <w:tag w:val="goog_rdk_2"/>
          <w:id w:val="-520704023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NE</w:t>
      </w:r>
    </w:p>
    <w:p w14:paraId="501D7CBA" w14:textId="77777777" w:rsidR="00A52B4D" w:rsidRPr="00FA5202" w:rsidRDefault="00000000">
      <w:pPr>
        <w:spacing w:after="0"/>
      </w:pPr>
      <w:sdt>
        <w:sdtPr>
          <w:tag w:val="goog_rdk_3"/>
          <w:id w:val="-653530736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DA, vrsta, višina ter razlogi in pogoji za nadomestilo:      </w:t>
      </w:r>
    </w:p>
    <w:p w14:paraId="1646C2A4" w14:textId="77777777" w:rsidR="00A52B4D" w:rsidRPr="00FA5202" w:rsidRDefault="00000000">
      <w:pPr>
        <w:spacing w:after="0"/>
      </w:pPr>
      <w:r w:rsidRPr="00FA5202">
        <w:t>Utemeljitev</w:t>
      </w:r>
      <w:r w:rsidR="00650D37" w:rsidRPr="00FA5202">
        <w:t>, da nadomestilo ne bo pomembno vplivalo na podajo soglasja</w:t>
      </w:r>
      <w:r w:rsidR="00C33570" w:rsidRPr="00FA5202">
        <w:t xml:space="preserve"> udeležencev</w:t>
      </w:r>
      <w:r w:rsidRPr="00FA5202">
        <w:t>:      </w:t>
      </w:r>
    </w:p>
    <w:p w14:paraId="33A5C39A" w14:textId="77777777" w:rsidR="00A52B4D" w:rsidRPr="00FA5202" w:rsidRDefault="00A52B4D">
      <w:pPr>
        <w:spacing w:after="0"/>
        <w:jc w:val="both"/>
      </w:pPr>
    </w:p>
    <w:p w14:paraId="794DC35C" w14:textId="77777777" w:rsidR="00A52B4D" w:rsidRPr="00FA5202" w:rsidRDefault="00C33570">
      <w:r w:rsidRPr="00FA5202">
        <w:t>Morebiten protokol naslavljanja nepričakovanih ugotovitev, ki bi lahko ogrozile varnost ali dobrobit udeležencev, ter načinom obveščanja ustreznih organov ali strokovnjakov in poročanja etični komisiji (</w:t>
      </w:r>
      <w:proofErr w:type="spellStart"/>
      <w:r w:rsidRPr="00FA5202">
        <w:rPr>
          <w:i/>
          <w:iCs/>
        </w:rPr>
        <w:t>unexpected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findings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policy</w:t>
      </w:r>
      <w:proofErr w:type="spellEnd"/>
      <w:r w:rsidRPr="00FA5202">
        <w:t>):</w:t>
      </w:r>
    </w:p>
    <w:p w14:paraId="374C8726" w14:textId="77777777" w:rsidR="00A52B4D" w:rsidRPr="00FA5202" w:rsidRDefault="00A52B4D"/>
    <w:p w14:paraId="0DE997D9" w14:textId="77777777" w:rsidR="00C33570" w:rsidRPr="00FA5202" w:rsidRDefault="00C33570"/>
    <w:p w14:paraId="5573078B" w14:textId="77777777" w:rsidR="00650D37" w:rsidRPr="00FA5202" w:rsidRDefault="00650D37"/>
    <w:p w14:paraId="38F543AD" w14:textId="77777777" w:rsidR="00650D37" w:rsidRPr="00FA5202" w:rsidRDefault="00650D37"/>
    <w:p w14:paraId="34321811" w14:textId="77777777" w:rsidR="00A52B4D" w:rsidRPr="00FA5202" w:rsidRDefault="00A52B4D"/>
    <w:p w14:paraId="00D22450" w14:textId="77777777" w:rsidR="00A52B4D" w:rsidRPr="00FA5202" w:rsidRDefault="00A52B4D"/>
    <w:p w14:paraId="18C7C644" w14:textId="77777777" w:rsidR="00A52B4D" w:rsidRPr="00FA5202" w:rsidRDefault="00000000" w:rsidP="001D58F4">
      <w:pPr>
        <w:shd w:val="clear" w:color="auto" w:fill="C6D9F1" w:themeFill="text2" w:themeFillTint="33"/>
        <w:rPr>
          <w:bCs/>
          <w:i/>
          <w:iCs/>
        </w:rPr>
      </w:pPr>
      <w:r w:rsidRPr="00FA5202">
        <w:rPr>
          <w:b/>
        </w:rPr>
        <w:lastRenderedPageBreak/>
        <w:t>7. Obveščeno soglasje udeleženca</w:t>
      </w:r>
      <w:r w:rsidR="00AB444F" w:rsidRPr="00FA5202">
        <w:rPr>
          <w:b/>
        </w:rPr>
        <w:t xml:space="preserve"> </w:t>
      </w:r>
      <w:r w:rsidR="00AB444F" w:rsidRPr="00FA5202">
        <w:rPr>
          <w:bCs/>
          <w:i/>
          <w:iCs/>
        </w:rPr>
        <w:t>(če raziskava vključuje delo z ljudmi - Tabela 1)</w:t>
      </w:r>
    </w:p>
    <w:p w14:paraId="430DD0D5" w14:textId="77777777" w:rsidR="00650D37" w:rsidRPr="00FA5202" w:rsidRDefault="00650D37">
      <w:pPr>
        <w:spacing w:after="0"/>
      </w:pPr>
    </w:p>
    <w:p w14:paraId="04114E37" w14:textId="77777777" w:rsidR="00A52B4D" w:rsidRPr="00FA5202" w:rsidRDefault="00650D37">
      <w:pPr>
        <w:spacing w:after="0"/>
      </w:pPr>
      <w:r w:rsidRPr="00FA5202">
        <w:t>7.1. Ali bodo udeleženci podali soglasje (označite za raziskavo relevantne možnosti):</w:t>
      </w:r>
    </w:p>
    <w:p w14:paraId="26F25312" w14:textId="77777777" w:rsidR="00650D37" w:rsidRPr="00FA5202" w:rsidRDefault="00650D37">
      <w:pPr>
        <w:spacing w:after="0"/>
      </w:pPr>
    </w:p>
    <w:p w14:paraId="3969B122" w14:textId="77777777" w:rsidR="00650D37" w:rsidRPr="00FA5202" w:rsidRDefault="00650D37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p w14:paraId="26BD25CB" w14:textId="77777777" w:rsidR="00A52B4D" w:rsidRPr="00FA5202" w:rsidRDefault="00000000">
      <w:pPr>
        <w:spacing w:after="0"/>
      </w:pPr>
      <w:sdt>
        <w:sdtPr>
          <w:tag w:val="goog_rdk_4"/>
          <w:id w:val="-1536414644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DA, soglasje bodo podali </w:t>
      </w:r>
      <w:r w:rsidRPr="00FA5202">
        <w:rPr>
          <w:i/>
          <w:iCs/>
        </w:rPr>
        <w:t>polnoletni</w:t>
      </w:r>
      <w:r w:rsidRPr="00FA5202">
        <w:t xml:space="preserve"> udeleženci sami.</w:t>
      </w:r>
    </w:p>
    <w:p w14:paraId="415F9850" w14:textId="77777777" w:rsidR="00650D37" w:rsidRPr="00FA5202" w:rsidRDefault="00650D37">
      <w:pPr>
        <w:spacing w:after="0"/>
      </w:pPr>
    </w:p>
    <w:p w14:paraId="0B631E6A" w14:textId="77777777" w:rsidR="00650D37" w:rsidRPr="00FA5202" w:rsidRDefault="00650D37" w:rsidP="00650D37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p w14:paraId="74928AD1" w14:textId="77777777" w:rsidR="00650D37" w:rsidRPr="00FA5202" w:rsidRDefault="00000000">
      <w:pPr>
        <w:spacing w:after="0"/>
      </w:pPr>
      <w:sdt>
        <w:sdtPr>
          <w:tag w:val="goog_rdk_5"/>
          <w:id w:val="-1669313175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DA, soglasje bodo podali </w:t>
      </w:r>
      <w:r w:rsidRPr="00FA5202">
        <w:rPr>
          <w:i/>
          <w:iCs/>
        </w:rPr>
        <w:t>mladoletni</w:t>
      </w:r>
      <w:r w:rsidRPr="00FA5202">
        <w:t xml:space="preserve"> udeleženci sami</w:t>
      </w:r>
      <w:r w:rsidR="00650D37" w:rsidRPr="00FA5202">
        <w:t xml:space="preserve"> </w:t>
      </w:r>
    </w:p>
    <w:p w14:paraId="34E46A9D" w14:textId="77777777" w:rsidR="00A52B4D" w:rsidRPr="00FA5202" w:rsidRDefault="00650D37">
      <w:pPr>
        <w:spacing w:after="0"/>
        <w:rPr>
          <w:rFonts w:ascii="Quattrocento Sans" w:eastAsia="Quattrocento Sans" w:hAnsi="Quattrocento Sans" w:cs="Quattrocento Sans"/>
        </w:rPr>
      </w:pPr>
      <w:r w:rsidRPr="00FA5202">
        <w:t xml:space="preserve">in </w:t>
      </w:r>
    </w:p>
    <w:p w14:paraId="39DAD816" w14:textId="77777777" w:rsidR="00A52B4D" w:rsidRPr="00FA5202" w:rsidRDefault="00000000">
      <w:pPr>
        <w:spacing w:after="0"/>
      </w:pPr>
      <w:sdt>
        <w:sdtPr>
          <w:tag w:val="goog_rdk_6"/>
          <w:id w:val="269667280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DA, v imenu </w:t>
      </w:r>
      <w:r w:rsidR="00C33570" w:rsidRPr="00FA5202">
        <w:t xml:space="preserve">mladoletnikov njihovi </w:t>
      </w:r>
      <w:r w:rsidRPr="00FA5202">
        <w:t>starš</w:t>
      </w:r>
      <w:r w:rsidR="00C33570" w:rsidRPr="00FA5202">
        <w:t>i</w:t>
      </w:r>
      <w:r w:rsidRPr="00FA5202">
        <w:t xml:space="preserve">, skrbnik ali zakoniti zastopnik. </w:t>
      </w:r>
    </w:p>
    <w:p w14:paraId="1BA08FAC" w14:textId="77777777" w:rsidR="00A52B4D" w:rsidRPr="00FA5202" w:rsidRDefault="00000000">
      <w:pPr>
        <w:spacing w:after="0"/>
        <w:ind w:firstLine="720"/>
      </w:pPr>
      <w:r w:rsidRPr="00FA5202">
        <w:t>Obrazložitev:      </w:t>
      </w:r>
    </w:p>
    <w:p w14:paraId="79B47E7D" w14:textId="77777777" w:rsidR="00650D37" w:rsidRPr="00FA5202" w:rsidRDefault="00650D37">
      <w:pPr>
        <w:spacing w:after="0"/>
        <w:ind w:firstLine="720"/>
      </w:pPr>
    </w:p>
    <w:p w14:paraId="1C658CC7" w14:textId="77777777" w:rsidR="00650D37" w:rsidRPr="00FA5202" w:rsidRDefault="00650D37" w:rsidP="00650D37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p w14:paraId="7ED6826F" w14:textId="77777777" w:rsidR="00650D37" w:rsidRPr="00FA5202" w:rsidRDefault="00000000" w:rsidP="00650D37">
      <w:pPr>
        <w:spacing w:after="0"/>
      </w:pPr>
      <w:sdt>
        <w:sdtPr>
          <w:tag w:val="goog_rdk_5"/>
          <w:id w:val="-437677461"/>
        </w:sdtPr>
        <w:sdtContent>
          <w:r w:rsidR="00650D37"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650D37" w:rsidRPr="00FA5202">
        <w:t xml:space="preserve"> DA, soglasje bodo podali </w:t>
      </w:r>
      <w:r w:rsidR="00650D37" w:rsidRPr="00FA5202">
        <w:rPr>
          <w:i/>
          <w:iCs/>
        </w:rPr>
        <w:t>mladoletni</w:t>
      </w:r>
      <w:r w:rsidR="00650D37" w:rsidRPr="00FA5202">
        <w:t xml:space="preserve"> udeleženci sami </w:t>
      </w:r>
    </w:p>
    <w:p w14:paraId="0656DBDB" w14:textId="77777777" w:rsidR="00650D37" w:rsidRPr="00FA5202" w:rsidRDefault="00650D37" w:rsidP="00650D37">
      <w:pPr>
        <w:spacing w:after="0"/>
      </w:pPr>
      <w:r w:rsidRPr="00FA5202">
        <w:t>in</w:t>
      </w:r>
    </w:p>
    <w:p w14:paraId="4D3D1A07" w14:textId="77777777" w:rsidR="00A52B4D" w:rsidRPr="00FA5202" w:rsidRDefault="00000000">
      <w:pPr>
        <w:spacing w:after="0"/>
      </w:pPr>
      <w:sdt>
        <w:sdtPr>
          <w:tag w:val="goog_rdk_7"/>
          <w:id w:val="1291481365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DA, </w:t>
      </w:r>
      <w:r w:rsidR="00650D37" w:rsidRPr="00FA5202">
        <w:t>v njihovem imenu starš</w:t>
      </w:r>
      <w:r w:rsidR="00C33570" w:rsidRPr="00FA5202">
        <w:t>i</w:t>
      </w:r>
      <w:r w:rsidR="00650D37" w:rsidRPr="00FA5202">
        <w:t xml:space="preserve">, skrbnik ali zakoniti zastopnik, </w:t>
      </w:r>
      <w:r w:rsidRPr="00FA5202">
        <w:t xml:space="preserve">vendar bodo nekatere informacije iz soglasja izpuščene oziroma spremenjene. </w:t>
      </w:r>
    </w:p>
    <w:p w14:paraId="3C1C6499" w14:textId="77777777" w:rsidR="00A52B4D" w:rsidRPr="00FA5202" w:rsidRDefault="00000000">
      <w:pPr>
        <w:spacing w:after="0"/>
        <w:ind w:left="720"/>
      </w:pPr>
      <w:r w:rsidRPr="00FA5202">
        <w:t xml:space="preserve">Utemeljitev in načrt </w:t>
      </w:r>
      <w:r w:rsidR="00C33570" w:rsidRPr="00FA5202">
        <w:t>kasnejše seznanitve (</w:t>
      </w:r>
      <w:proofErr w:type="spellStart"/>
      <w:r w:rsidRPr="00FA5202">
        <w:rPr>
          <w:i/>
          <w:iCs/>
        </w:rPr>
        <w:t>debriefing</w:t>
      </w:r>
      <w:proofErr w:type="spellEnd"/>
      <w:r w:rsidR="00C33570" w:rsidRPr="00FA5202">
        <w:t>)</w:t>
      </w:r>
      <w:r w:rsidRPr="00FA5202">
        <w:t xml:space="preserve"> ter pridobitve soglasja za uporabo rezultatov, v kolikor je predvideno:      </w:t>
      </w:r>
    </w:p>
    <w:p w14:paraId="284C0432" w14:textId="77777777" w:rsidR="00650D37" w:rsidRPr="00FA5202" w:rsidRDefault="00650D37" w:rsidP="00650D37">
      <w:pPr>
        <w:spacing w:after="0"/>
      </w:pPr>
    </w:p>
    <w:p w14:paraId="0749B800" w14:textId="77777777" w:rsidR="00650D37" w:rsidRPr="00FA5202" w:rsidRDefault="00650D37" w:rsidP="00650D37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p w14:paraId="32249691" w14:textId="77777777" w:rsidR="00A52B4D" w:rsidRPr="00FA5202" w:rsidRDefault="00000000">
      <w:pPr>
        <w:spacing w:after="0"/>
      </w:pPr>
      <w:sdt>
        <w:sdtPr>
          <w:tag w:val="goog_rdk_8"/>
          <w:id w:val="-1908522993"/>
        </w:sdtPr>
        <w:sdtContent>
          <w:r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Pr="00FA5202">
        <w:t xml:space="preserve"> NE. </w:t>
      </w:r>
    </w:p>
    <w:p w14:paraId="40B105DA" w14:textId="77777777" w:rsidR="00A52B4D" w:rsidRPr="00FA5202" w:rsidRDefault="00000000">
      <w:pPr>
        <w:spacing w:after="0"/>
        <w:ind w:left="720"/>
      </w:pPr>
      <w:r w:rsidRPr="00FA5202">
        <w:t>Utemeljitev:      </w:t>
      </w:r>
    </w:p>
    <w:p w14:paraId="623A597B" w14:textId="77777777" w:rsidR="00A52B4D" w:rsidRPr="00FA5202" w:rsidRDefault="00A52B4D">
      <w:pPr>
        <w:spacing w:after="0"/>
      </w:pPr>
    </w:p>
    <w:p w14:paraId="7387A2FD" w14:textId="77777777" w:rsidR="00650D37" w:rsidRPr="00FA5202" w:rsidRDefault="00650D37" w:rsidP="00650D37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p w14:paraId="3584C5E9" w14:textId="77777777" w:rsidR="00650D37" w:rsidRPr="00FA5202" w:rsidRDefault="00650D37">
      <w:pPr>
        <w:spacing w:after="0"/>
      </w:pPr>
    </w:p>
    <w:p w14:paraId="41A95B2E" w14:textId="77777777" w:rsidR="00A52B4D" w:rsidRPr="00FA5202" w:rsidRDefault="00000000">
      <w:pPr>
        <w:spacing w:after="0"/>
      </w:pPr>
      <w:r w:rsidRPr="00FA5202">
        <w:t xml:space="preserve">Opis </w:t>
      </w:r>
      <w:r w:rsidR="00C33570" w:rsidRPr="00FA5202">
        <w:t>pridobivanja</w:t>
      </w:r>
      <w:r w:rsidRPr="00FA5202">
        <w:t xml:space="preserve"> soglasj</w:t>
      </w:r>
      <w:r w:rsidR="00C33570" w:rsidRPr="00FA5202">
        <w:t>a</w:t>
      </w:r>
      <w:r w:rsidRPr="00FA5202">
        <w:t>, če bo soglasj</w:t>
      </w:r>
      <w:r w:rsidR="00C33570" w:rsidRPr="00FA5202">
        <w:t>e</w:t>
      </w:r>
      <w:r w:rsidRPr="00FA5202">
        <w:t xml:space="preserve"> udeleženc</w:t>
      </w:r>
      <w:r w:rsidR="00C33570" w:rsidRPr="00FA5202">
        <w:t>a</w:t>
      </w:r>
      <w:r w:rsidRPr="00FA5202">
        <w:t xml:space="preserve"> pridobljen</w:t>
      </w:r>
      <w:r w:rsidR="00C33570" w:rsidRPr="00FA5202">
        <w:t>o</w:t>
      </w:r>
      <w:r w:rsidRPr="00FA5202">
        <w:t xml:space="preserve"> </w:t>
      </w:r>
      <w:r w:rsidRPr="00FA5202">
        <w:rPr>
          <w:i/>
          <w:iCs/>
        </w:rPr>
        <w:t xml:space="preserve">drugače </w:t>
      </w:r>
      <w:r w:rsidR="00306FFD" w:rsidRPr="00FA5202">
        <w:rPr>
          <w:i/>
          <w:iCs/>
        </w:rPr>
        <w:t>kot</w:t>
      </w:r>
      <w:r w:rsidRPr="00FA5202">
        <w:rPr>
          <w:i/>
          <w:iCs/>
        </w:rPr>
        <w:t xml:space="preserve"> p</w:t>
      </w:r>
      <w:r w:rsidR="00306FFD" w:rsidRPr="00FA5202">
        <w:rPr>
          <w:i/>
          <w:iCs/>
        </w:rPr>
        <w:t xml:space="preserve">isno </w:t>
      </w:r>
      <w:r w:rsidRPr="00FA5202">
        <w:t xml:space="preserve">(npr. ustno, z neposrednim prostovoljnim pristopom v raziskavo, preko telefona, ipd.): </w:t>
      </w:r>
    </w:p>
    <w:p w14:paraId="191BBDE5" w14:textId="77777777" w:rsidR="00A52B4D" w:rsidRPr="00FA5202" w:rsidRDefault="00A52B4D">
      <w:pPr>
        <w:spacing w:after="0"/>
      </w:pPr>
    </w:p>
    <w:p w14:paraId="5850A6EC" w14:textId="77777777" w:rsidR="00650D37" w:rsidRPr="00FA5202" w:rsidRDefault="00650D37">
      <w:pPr>
        <w:rPr>
          <w:i/>
          <w:sz w:val="18"/>
          <w:szCs w:val="18"/>
        </w:rPr>
      </w:pPr>
    </w:p>
    <w:p w14:paraId="2920966F" w14:textId="77777777" w:rsidR="00A52B4D" w:rsidRPr="00FA5202" w:rsidRDefault="00650D37">
      <w:pPr>
        <w:spacing w:after="0"/>
        <w:jc w:val="both"/>
      </w:pPr>
      <w:r w:rsidRPr="00FA5202">
        <w:t>7.2. Uveljavljane pravic udeležencev:</w:t>
      </w:r>
      <w:r w:rsidR="00C33570" w:rsidRPr="00FA5202">
        <w:t xml:space="preserve"> </w:t>
      </w:r>
      <w:r w:rsidRPr="00FA5202">
        <w:t>opis postopka v primeru umika soglasja udeleženca (do kdaj oziroma do katere faze raziskave lahko udeleženec umakne soglasje ter kako in v kakšnem obsegu je možno zagotoviti izbris njegovih podatkov):</w:t>
      </w:r>
    </w:p>
    <w:p w14:paraId="6237ECF9" w14:textId="77777777" w:rsidR="0015764A" w:rsidRPr="00FA5202" w:rsidRDefault="0015764A">
      <w:pPr>
        <w:spacing w:after="0"/>
        <w:jc w:val="both"/>
      </w:pPr>
    </w:p>
    <w:p w14:paraId="168B05B2" w14:textId="77777777" w:rsidR="0015764A" w:rsidRPr="00FA5202" w:rsidRDefault="0015764A">
      <w:pPr>
        <w:spacing w:after="0"/>
        <w:jc w:val="both"/>
      </w:pPr>
    </w:p>
    <w:p w14:paraId="6E662D17" w14:textId="77777777" w:rsidR="0015764A" w:rsidRPr="00FA5202" w:rsidRDefault="0015764A">
      <w:pPr>
        <w:spacing w:after="0"/>
        <w:jc w:val="both"/>
      </w:pPr>
    </w:p>
    <w:p w14:paraId="60DCCABB" w14:textId="77777777" w:rsidR="00650D37" w:rsidRPr="00FA5202" w:rsidRDefault="00650D37">
      <w:pPr>
        <w:spacing w:after="0"/>
        <w:jc w:val="both"/>
      </w:pPr>
    </w:p>
    <w:p w14:paraId="115A600C" w14:textId="77777777" w:rsidR="003841F0" w:rsidRPr="00FA5202" w:rsidRDefault="003841F0">
      <w:pPr>
        <w:spacing w:after="0"/>
        <w:jc w:val="both"/>
      </w:pPr>
    </w:p>
    <w:p w14:paraId="5323665A" w14:textId="77777777" w:rsidR="00650D37" w:rsidRPr="00FA5202" w:rsidRDefault="00650D37">
      <w:pPr>
        <w:spacing w:after="0"/>
        <w:jc w:val="both"/>
      </w:pPr>
    </w:p>
    <w:p w14:paraId="101A7B2A" w14:textId="77777777" w:rsidR="0015764A" w:rsidRPr="00FA5202" w:rsidRDefault="0015764A">
      <w:pPr>
        <w:spacing w:after="0"/>
        <w:jc w:val="both"/>
      </w:pPr>
    </w:p>
    <w:p w14:paraId="62F3C662" w14:textId="77777777" w:rsidR="0015764A" w:rsidRPr="00FA5202" w:rsidRDefault="0015764A">
      <w:pPr>
        <w:spacing w:after="0"/>
        <w:jc w:val="both"/>
      </w:pPr>
    </w:p>
    <w:p w14:paraId="3D0E8C6C" w14:textId="77777777" w:rsidR="00A52B4D" w:rsidRPr="00FA5202" w:rsidRDefault="00A52B4D">
      <w:pPr>
        <w:rPr>
          <w:b/>
        </w:rPr>
      </w:pPr>
    </w:p>
    <w:p w14:paraId="722DD782" w14:textId="77777777" w:rsidR="00A52B4D" w:rsidRPr="00FA5202" w:rsidRDefault="00000000" w:rsidP="001D58F4">
      <w:pPr>
        <w:shd w:val="clear" w:color="auto" w:fill="EAF1DD" w:themeFill="accent3" w:themeFillTint="33"/>
        <w:rPr>
          <w:bCs/>
          <w:i/>
          <w:iCs/>
        </w:rPr>
      </w:pPr>
      <w:r w:rsidRPr="00FA5202">
        <w:rPr>
          <w:b/>
        </w:rPr>
        <w:lastRenderedPageBreak/>
        <w:t xml:space="preserve">8. Varstvo </w:t>
      </w:r>
      <w:r w:rsidR="00D1029C" w:rsidRPr="00FA5202">
        <w:rPr>
          <w:b/>
        </w:rPr>
        <w:t xml:space="preserve">osebnih </w:t>
      </w:r>
      <w:r w:rsidRPr="00FA5202">
        <w:rPr>
          <w:b/>
        </w:rPr>
        <w:t>podatkov</w:t>
      </w:r>
      <w:r w:rsidR="00AB444F" w:rsidRPr="00FA5202">
        <w:rPr>
          <w:b/>
        </w:rPr>
        <w:t xml:space="preserve"> </w:t>
      </w:r>
      <w:r w:rsidR="00AB444F" w:rsidRPr="00FA5202">
        <w:rPr>
          <w:bCs/>
          <w:i/>
          <w:iCs/>
        </w:rPr>
        <w:t>(če raziskava vključuje OP - Tabela 2)</w:t>
      </w:r>
    </w:p>
    <w:p w14:paraId="63B192FB" w14:textId="77777777" w:rsidR="00C31068" w:rsidRPr="00FA5202" w:rsidRDefault="00C31068" w:rsidP="00D1029C">
      <w:pPr>
        <w:spacing w:after="0"/>
        <w:jc w:val="both"/>
      </w:pPr>
    </w:p>
    <w:p w14:paraId="2E6091A8" w14:textId="6776B85A" w:rsidR="00D1029C" w:rsidRPr="00FA5202" w:rsidRDefault="00C31068" w:rsidP="00D1029C">
      <w:pPr>
        <w:spacing w:after="0"/>
        <w:jc w:val="both"/>
      </w:pPr>
      <w:r w:rsidRPr="00FA5202">
        <w:t>8.1 Navedba osebnih podatkov,</w:t>
      </w:r>
      <w:r w:rsidR="00D1029C" w:rsidRPr="00FA5202">
        <w:t xml:space="preserve"> </w:t>
      </w:r>
      <w:r w:rsidRPr="00FA5202">
        <w:t>ki se bodo zbirali od udeležencev ali drugače obdelovali z utemeljitvijo njihove nujnosti za izvedbo raziskave</w:t>
      </w:r>
      <w:r w:rsidR="00D1029C" w:rsidRPr="00FA5202">
        <w:t xml:space="preserve"> (skladnost z načelom minimalnega zbiranja</w:t>
      </w:r>
      <w:r w:rsidR="00C33570" w:rsidRPr="00FA5202">
        <w:t xml:space="preserve"> </w:t>
      </w:r>
      <w:r w:rsidR="00940748" w:rsidRPr="00FA5202">
        <w:t>podatkov</w:t>
      </w:r>
      <w:r w:rsidR="00D1029C" w:rsidRPr="00FA5202">
        <w:t>, relevantn</w:t>
      </w:r>
      <w:r w:rsidR="00C33570" w:rsidRPr="00FA5202">
        <w:t>osti podatkov za raziskavo</w:t>
      </w:r>
      <w:r w:rsidR="00D1029C" w:rsidRPr="00FA5202">
        <w:t xml:space="preserve"> in omejen</w:t>
      </w:r>
      <w:r w:rsidR="00C33570" w:rsidRPr="00FA5202">
        <w:t>ost zbiranja</w:t>
      </w:r>
      <w:r w:rsidR="00D1029C" w:rsidRPr="00FA5202">
        <w:t xml:space="preserve"> le za namen raziskave):</w:t>
      </w:r>
    </w:p>
    <w:p w14:paraId="49C0B824" w14:textId="77777777" w:rsidR="00D1029C" w:rsidRPr="00FA5202" w:rsidRDefault="00D1029C">
      <w:pPr>
        <w:rPr>
          <w:i/>
          <w:sz w:val="18"/>
          <w:szCs w:val="18"/>
        </w:rPr>
      </w:pPr>
    </w:p>
    <w:p w14:paraId="01651C51" w14:textId="77777777" w:rsidR="00D1029C" w:rsidRPr="00FA5202" w:rsidRDefault="00C31068" w:rsidP="00D1029C">
      <w:pPr>
        <w:spacing w:after="0"/>
      </w:pPr>
      <w:r w:rsidRPr="00FA5202">
        <w:t xml:space="preserve">8.2 </w:t>
      </w:r>
      <w:r w:rsidR="00D1029C" w:rsidRPr="00FA5202">
        <w:t>Pravna podlaga za obdelavo osebnih podatkov:</w:t>
      </w:r>
    </w:p>
    <w:p w14:paraId="1EFBFDBC" w14:textId="77777777" w:rsidR="00D1029C" w:rsidRPr="00FA5202" w:rsidRDefault="00D1029C" w:rsidP="00D1029C">
      <w:pPr>
        <w:spacing w:after="0"/>
      </w:pPr>
    </w:p>
    <w:p w14:paraId="4441D284" w14:textId="77777777" w:rsidR="00D1029C" w:rsidRPr="00FA5202" w:rsidRDefault="00D1029C" w:rsidP="00D1029C">
      <w:pPr>
        <w:spacing w:after="0"/>
      </w:pPr>
      <w:r w:rsidRPr="00FA5202">
        <w:t>Ali bodo udeleženci podali soglasje za obdelavo osebnih podatkov (označite vse ustrezne možnosti):</w:t>
      </w:r>
    </w:p>
    <w:p w14:paraId="2C35E04B" w14:textId="77777777" w:rsidR="00D1029C" w:rsidRPr="00FA5202" w:rsidRDefault="00D1029C" w:rsidP="00D1029C">
      <w:pPr>
        <w:spacing w:after="0"/>
        <w:rPr>
          <w:i/>
          <w:iCs/>
          <w:u w:val="single"/>
        </w:rPr>
      </w:pPr>
    </w:p>
    <w:p w14:paraId="29EA603C" w14:textId="77777777" w:rsidR="00D1029C" w:rsidRPr="00FA5202" w:rsidRDefault="00D1029C" w:rsidP="00D1029C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bookmarkStart w:id="0" w:name="bookmark=kix.4ohoutl4itzt" w:colFirst="0" w:colLast="0"/>
    <w:bookmarkEnd w:id="0"/>
    <w:p w14:paraId="1F7AA01C" w14:textId="77777777" w:rsidR="00D1029C" w:rsidRPr="00FA5202" w:rsidRDefault="00000000" w:rsidP="00D1029C">
      <w:pPr>
        <w:spacing w:after="0"/>
      </w:pPr>
      <w:sdt>
        <w:sdtPr>
          <w:tag w:val="goog_rdk_9"/>
          <w:id w:val="-1005436748"/>
        </w:sdtPr>
        <w:sdtContent>
          <w:r w:rsidR="00D1029C"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1029C" w:rsidRPr="00FA5202">
        <w:t xml:space="preserve"> DA, soglasje bodo podali </w:t>
      </w:r>
      <w:r w:rsidR="00D1029C" w:rsidRPr="00FA5202">
        <w:rPr>
          <w:i/>
          <w:iCs/>
        </w:rPr>
        <w:t>polnoletni</w:t>
      </w:r>
      <w:r w:rsidR="00D1029C" w:rsidRPr="00FA5202">
        <w:t xml:space="preserve"> udeleženci sami.</w:t>
      </w:r>
    </w:p>
    <w:p w14:paraId="3E5D227F" w14:textId="77777777" w:rsidR="00D1029C" w:rsidRPr="00FA5202" w:rsidRDefault="00D1029C" w:rsidP="00D1029C">
      <w:pPr>
        <w:spacing w:after="0"/>
        <w:rPr>
          <w:i/>
          <w:iCs/>
          <w:u w:val="single"/>
        </w:rPr>
      </w:pPr>
    </w:p>
    <w:p w14:paraId="16013130" w14:textId="77777777" w:rsidR="00D1029C" w:rsidRPr="00FA5202" w:rsidRDefault="00D1029C" w:rsidP="00D1029C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bookmarkStart w:id="1" w:name="bookmark=kix.ge093k1j4o87" w:colFirst="0" w:colLast="0"/>
    <w:bookmarkEnd w:id="1"/>
    <w:p w14:paraId="46C8CA1D" w14:textId="77777777" w:rsidR="00D1029C" w:rsidRPr="00FA5202" w:rsidRDefault="00000000" w:rsidP="00D1029C">
      <w:pPr>
        <w:spacing w:after="0"/>
      </w:pPr>
      <w:sdt>
        <w:sdtPr>
          <w:tag w:val="goog_rdk_10"/>
          <w:id w:val="2082021046"/>
        </w:sdtPr>
        <w:sdtContent>
          <w:r w:rsidR="00D1029C"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1029C" w:rsidRPr="00FA5202">
        <w:t xml:space="preserve"> DA, soglasje bodo podali </w:t>
      </w:r>
      <w:r w:rsidR="00D1029C" w:rsidRPr="00FA5202">
        <w:rPr>
          <w:i/>
          <w:iCs/>
        </w:rPr>
        <w:t>mladoletni</w:t>
      </w:r>
      <w:r w:rsidR="00D1029C" w:rsidRPr="00FA5202">
        <w:t xml:space="preserve"> udeleženci sami.</w:t>
      </w:r>
    </w:p>
    <w:p w14:paraId="1FFEA5E9" w14:textId="77777777" w:rsidR="00D1029C" w:rsidRPr="00FA5202" w:rsidRDefault="00D1029C" w:rsidP="00D1029C">
      <w:pPr>
        <w:spacing w:after="0"/>
        <w:rPr>
          <w:rFonts w:ascii="Quattrocento Sans" w:eastAsia="Quattrocento Sans" w:hAnsi="Quattrocento Sans" w:cs="Quattrocento Sans"/>
        </w:rPr>
      </w:pPr>
      <w:r w:rsidRPr="00FA5202">
        <w:t>in</w:t>
      </w:r>
    </w:p>
    <w:bookmarkStart w:id="2" w:name="bookmark=kix.adzfkmh0sfe" w:colFirst="0" w:colLast="0"/>
    <w:bookmarkEnd w:id="2"/>
    <w:p w14:paraId="072F9A4A" w14:textId="77777777" w:rsidR="00D1029C" w:rsidRPr="00FA5202" w:rsidRDefault="00000000" w:rsidP="00D1029C">
      <w:pPr>
        <w:spacing w:after="0"/>
      </w:pPr>
      <w:sdt>
        <w:sdtPr>
          <w:tag w:val="goog_rdk_11"/>
          <w:id w:val="-2093460072"/>
        </w:sdtPr>
        <w:sdtContent>
          <w:r w:rsidR="00D1029C"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1029C" w:rsidRPr="00FA5202">
        <w:t xml:space="preserve"> DA, v njihovem imenu starš</w:t>
      </w:r>
      <w:r w:rsidR="00C33570" w:rsidRPr="00FA5202">
        <w:t>i</w:t>
      </w:r>
      <w:r w:rsidR="00D1029C" w:rsidRPr="00FA5202">
        <w:t xml:space="preserve">, skrbnik ali zakoniti zastopnik. </w:t>
      </w:r>
    </w:p>
    <w:p w14:paraId="483EB6AA" w14:textId="77777777" w:rsidR="00D1029C" w:rsidRPr="00FA5202" w:rsidRDefault="00D1029C" w:rsidP="00D1029C">
      <w:pPr>
        <w:spacing w:after="0"/>
        <w:ind w:firstLine="720"/>
      </w:pPr>
      <w:r w:rsidRPr="00FA5202">
        <w:t>Obrazložitev:         </w:t>
      </w:r>
    </w:p>
    <w:p w14:paraId="28F270ED" w14:textId="77777777" w:rsidR="00D1029C" w:rsidRPr="00FA5202" w:rsidRDefault="00D1029C" w:rsidP="00D1029C">
      <w:pPr>
        <w:spacing w:after="0"/>
      </w:pPr>
    </w:p>
    <w:p w14:paraId="77E2ED6A" w14:textId="77777777" w:rsidR="00C31068" w:rsidRPr="00FA5202" w:rsidRDefault="00C31068" w:rsidP="00C31068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p w14:paraId="57BAF9FC" w14:textId="77777777" w:rsidR="00C31068" w:rsidRPr="00FA5202" w:rsidRDefault="00000000" w:rsidP="00C31068">
      <w:pPr>
        <w:spacing w:after="0"/>
      </w:pPr>
      <w:sdt>
        <w:sdtPr>
          <w:tag w:val="goog_rdk_5"/>
          <w:id w:val="-804773832"/>
        </w:sdtPr>
        <w:sdtContent>
          <w:r w:rsidR="00C31068"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C31068" w:rsidRPr="00FA5202">
        <w:t xml:space="preserve"> DA, soglasje bodo podali </w:t>
      </w:r>
      <w:r w:rsidR="00C31068" w:rsidRPr="00FA5202">
        <w:rPr>
          <w:i/>
          <w:iCs/>
        </w:rPr>
        <w:t>mladoletni</w:t>
      </w:r>
      <w:r w:rsidR="00C31068" w:rsidRPr="00FA5202">
        <w:t xml:space="preserve"> udeleženci sami </w:t>
      </w:r>
    </w:p>
    <w:p w14:paraId="3B1529C4" w14:textId="77777777" w:rsidR="00C31068" w:rsidRPr="00FA5202" w:rsidRDefault="00C31068" w:rsidP="00C31068">
      <w:pPr>
        <w:spacing w:after="0"/>
      </w:pPr>
      <w:r w:rsidRPr="00FA5202">
        <w:t>in</w:t>
      </w:r>
    </w:p>
    <w:p w14:paraId="35F0094A" w14:textId="77777777" w:rsidR="00C31068" w:rsidRPr="00FA5202" w:rsidRDefault="00000000" w:rsidP="00C31068">
      <w:pPr>
        <w:spacing w:after="0"/>
      </w:pPr>
      <w:sdt>
        <w:sdtPr>
          <w:tag w:val="goog_rdk_7"/>
          <w:id w:val="1226343616"/>
        </w:sdtPr>
        <w:sdtContent>
          <w:r w:rsidR="00C31068"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C31068" w:rsidRPr="00FA5202">
        <w:t xml:space="preserve"> DA, v njihovem imenu starš</w:t>
      </w:r>
      <w:r w:rsidR="00C33570" w:rsidRPr="00FA5202">
        <w:t>i</w:t>
      </w:r>
      <w:r w:rsidR="00C31068" w:rsidRPr="00FA5202">
        <w:t xml:space="preserve">, skrbnik ali zakoniti zastopnik, vendar bodo nekatere informacije iz soglasja izpuščene oziroma spremenjene. </w:t>
      </w:r>
    </w:p>
    <w:p w14:paraId="54A1217E" w14:textId="77777777" w:rsidR="00C33570" w:rsidRPr="00FA5202" w:rsidRDefault="00C33570" w:rsidP="00C33570">
      <w:pPr>
        <w:spacing w:after="0"/>
        <w:ind w:left="720"/>
      </w:pPr>
      <w:r w:rsidRPr="00FA5202">
        <w:t>Utemeljitev in načrt kasnejše seznanitve (</w:t>
      </w:r>
      <w:proofErr w:type="spellStart"/>
      <w:r w:rsidRPr="00FA5202">
        <w:rPr>
          <w:i/>
          <w:iCs/>
        </w:rPr>
        <w:t>debriefing</w:t>
      </w:r>
      <w:proofErr w:type="spellEnd"/>
      <w:r w:rsidRPr="00FA5202">
        <w:t>) ter pridobitve soglasja za uporabo rezultatov, v kolikor je predvideno:      </w:t>
      </w:r>
    </w:p>
    <w:p w14:paraId="448EAECC" w14:textId="77777777" w:rsidR="00D1029C" w:rsidRPr="00FA5202" w:rsidRDefault="00D1029C" w:rsidP="00D1029C">
      <w:pPr>
        <w:spacing w:after="0"/>
      </w:pPr>
    </w:p>
    <w:p w14:paraId="30D4A1A6" w14:textId="77777777" w:rsidR="00C31068" w:rsidRPr="00FA5202" w:rsidRDefault="00C31068" w:rsidP="00C31068">
      <w:pPr>
        <w:spacing w:after="0"/>
        <w:rPr>
          <w:i/>
          <w:iCs/>
          <w:u w:val="single"/>
        </w:rPr>
      </w:pPr>
      <w:r w:rsidRPr="00FA5202">
        <w:rPr>
          <w:i/>
          <w:iCs/>
          <w:u w:val="single"/>
        </w:rPr>
        <w:t>Opcija:</w:t>
      </w:r>
    </w:p>
    <w:bookmarkStart w:id="3" w:name="bookmark=kix.uqi4oz3xr35c" w:colFirst="0" w:colLast="0"/>
    <w:bookmarkEnd w:id="3"/>
    <w:p w14:paraId="684A3977" w14:textId="77777777" w:rsidR="00D1029C" w:rsidRPr="00FA5202" w:rsidRDefault="00000000" w:rsidP="00D1029C">
      <w:pPr>
        <w:spacing w:after="0"/>
      </w:pPr>
      <w:sdt>
        <w:sdtPr>
          <w:tag w:val="goog_rdk_12"/>
          <w:id w:val="-152608176"/>
        </w:sdtPr>
        <w:sdtContent>
          <w:r w:rsidR="00D1029C" w:rsidRPr="00FA5202">
            <w:rPr>
              <w:rFonts w:ascii="Arial Unicode MS" w:eastAsia="Arial Unicode MS" w:hAnsi="Arial Unicode MS" w:cs="Arial Unicode MS"/>
            </w:rPr>
            <w:t>☐</w:t>
          </w:r>
        </w:sdtContent>
      </w:sdt>
      <w:r w:rsidR="00D1029C" w:rsidRPr="00FA5202">
        <w:t xml:space="preserve"> NE, </w:t>
      </w:r>
      <w:r w:rsidR="00C31068" w:rsidRPr="00FA5202">
        <w:t>ker</w:t>
      </w:r>
      <w:r w:rsidR="00D1029C" w:rsidRPr="00FA5202">
        <w:t xml:space="preserve"> ima</w:t>
      </w:r>
      <w:r w:rsidR="00C31068" w:rsidRPr="00FA5202">
        <w:t>mo</w:t>
      </w:r>
      <w:r w:rsidR="00D1029C" w:rsidRPr="00FA5202">
        <w:t xml:space="preserve"> drugo pravno podlago za obdelavo osebnih podatkov.</w:t>
      </w:r>
    </w:p>
    <w:p w14:paraId="028B741C" w14:textId="77777777" w:rsidR="00D1029C" w:rsidRPr="00FA5202" w:rsidRDefault="0078412C" w:rsidP="00D1029C">
      <w:pPr>
        <w:spacing w:after="0"/>
        <w:ind w:left="720"/>
      </w:pPr>
      <w:r w:rsidRPr="00FA5202">
        <w:t>Navedba druge pravne podlage</w:t>
      </w:r>
      <w:r w:rsidR="00D1029C" w:rsidRPr="00FA5202">
        <w:t>:      </w:t>
      </w:r>
    </w:p>
    <w:p w14:paraId="3AF1FC89" w14:textId="77777777" w:rsidR="0078412C" w:rsidRPr="00FA5202" w:rsidRDefault="0078412C">
      <w:pPr>
        <w:rPr>
          <w:i/>
          <w:sz w:val="18"/>
          <w:szCs w:val="18"/>
        </w:rPr>
      </w:pPr>
    </w:p>
    <w:p w14:paraId="7071ED9C" w14:textId="40D0E9F9" w:rsidR="00C31068" w:rsidRPr="00FA5202" w:rsidRDefault="00C31068" w:rsidP="002A567D">
      <w:pPr>
        <w:spacing w:after="0"/>
        <w:jc w:val="both"/>
      </w:pPr>
      <w:r w:rsidRPr="00FA5202">
        <w:t xml:space="preserve">8.3 </w:t>
      </w:r>
      <w:r w:rsidR="00D1029C" w:rsidRPr="00FA5202">
        <w:t xml:space="preserve">Opis predvidenih ukrepov za </w:t>
      </w:r>
      <w:r w:rsidRPr="00FA5202">
        <w:t>etično skladnost obdelave osebnih podatkov</w:t>
      </w:r>
    </w:p>
    <w:p w14:paraId="5DB56258" w14:textId="77777777" w:rsidR="002A567D" w:rsidRPr="00FA5202" w:rsidRDefault="00D1029C" w:rsidP="002A567D">
      <w:pPr>
        <w:spacing w:after="0"/>
        <w:jc w:val="both"/>
        <w:rPr>
          <w:i/>
          <w:iCs/>
        </w:rPr>
      </w:pPr>
      <w:r w:rsidRPr="00FA5202">
        <w:rPr>
          <w:i/>
          <w:iCs/>
        </w:rPr>
        <w:t>(potrebn</w:t>
      </w:r>
      <w:r w:rsidR="00C31068" w:rsidRPr="00FA5202">
        <w:rPr>
          <w:i/>
          <w:iCs/>
        </w:rPr>
        <w:t>o pripraviti</w:t>
      </w:r>
      <w:r w:rsidRPr="00FA5202">
        <w:rPr>
          <w:i/>
          <w:iCs/>
        </w:rPr>
        <w:t xml:space="preserve"> za vsako od postavk v Tabeli 2, ki ste jo označili z DA):</w:t>
      </w:r>
    </w:p>
    <w:p w14:paraId="128AC0BC" w14:textId="77777777" w:rsidR="00D1029C" w:rsidRPr="00FA5202" w:rsidRDefault="002A567D" w:rsidP="002A567D">
      <w:pPr>
        <w:pStyle w:val="Odstavekseznama"/>
        <w:numPr>
          <w:ilvl w:val="0"/>
          <w:numId w:val="1"/>
        </w:numPr>
        <w:spacing w:after="0"/>
        <w:jc w:val="both"/>
      </w:pPr>
      <w:r w:rsidRPr="00FA5202">
        <w:t>Posebne kategorije osebnih podatkov</w:t>
      </w:r>
      <w:r w:rsidR="00586A7C" w:rsidRPr="00FA5202">
        <w:t xml:space="preserve"> (</w:t>
      </w:r>
      <w:r w:rsidR="0078412C" w:rsidRPr="00FA5202">
        <w:rPr>
          <w:i/>
          <w:iCs/>
        </w:rPr>
        <w:t>posebej utemeljiti uporabo teh podatkov</w:t>
      </w:r>
      <w:r w:rsidR="00586A7C" w:rsidRPr="00FA5202">
        <w:rPr>
          <w:i/>
          <w:iCs/>
        </w:rPr>
        <w:t>);</w:t>
      </w:r>
    </w:p>
    <w:p w14:paraId="70109BF3" w14:textId="77777777" w:rsidR="00D1029C" w:rsidRPr="00FA5202" w:rsidRDefault="002A567D" w:rsidP="002A567D">
      <w:pPr>
        <w:pStyle w:val="Odstavekseznama"/>
        <w:numPr>
          <w:ilvl w:val="0"/>
          <w:numId w:val="1"/>
        </w:numPr>
        <w:spacing w:after="0"/>
        <w:jc w:val="both"/>
        <w:rPr>
          <w:i/>
          <w:iCs/>
        </w:rPr>
      </w:pPr>
      <w:r w:rsidRPr="00FA5202">
        <w:t>Sekundarna raba</w:t>
      </w:r>
      <w:r w:rsidR="00586A7C" w:rsidRPr="00FA5202">
        <w:t xml:space="preserve"> (</w:t>
      </w:r>
      <w:r w:rsidR="00586A7C" w:rsidRPr="00FA5202">
        <w:rPr>
          <w:i/>
          <w:iCs/>
        </w:rPr>
        <w:t xml:space="preserve">potrditi in razložiti </w:t>
      </w:r>
      <w:r w:rsidR="005A7034" w:rsidRPr="00FA5202">
        <w:rPr>
          <w:i/>
          <w:iCs/>
        </w:rPr>
        <w:t>pravn</w:t>
      </w:r>
      <w:r w:rsidR="00586A7C" w:rsidRPr="00FA5202">
        <w:rPr>
          <w:i/>
          <w:iCs/>
        </w:rPr>
        <w:t>o</w:t>
      </w:r>
      <w:r w:rsidR="005A7034" w:rsidRPr="00FA5202">
        <w:rPr>
          <w:i/>
          <w:iCs/>
        </w:rPr>
        <w:t xml:space="preserve"> podlag</w:t>
      </w:r>
      <w:r w:rsidR="00586A7C" w:rsidRPr="00FA5202">
        <w:rPr>
          <w:i/>
          <w:iCs/>
        </w:rPr>
        <w:t>o</w:t>
      </w:r>
      <w:r w:rsidR="005A7034" w:rsidRPr="00FA5202">
        <w:rPr>
          <w:i/>
          <w:iCs/>
        </w:rPr>
        <w:t xml:space="preserve"> za uporabo teh podatkov (npr. soglasja subjektov podana v drugih raziskavi, da dovoljujejo uporabo v kasnejših/drugih raziskavah)</w:t>
      </w:r>
      <w:r w:rsidR="005A7034" w:rsidRPr="00FA5202">
        <w:t xml:space="preserve"> </w:t>
      </w:r>
      <w:r w:rsidR="005A7034" w:rsidRPr="00FA5202">
        <w:rPr>
          <w:i/>
          <w:iCs/>
        </w:rPr>
        <w:t>in potrdit</w:t>
      </w:r>
      <w:r w:rsidR="00586A7C" w:rsidRPr="00FA5202">
        <w:rPr>
          <w:i/>
          <w:iCs/>
        </w:rPr>
        <w:t>i</w:t>
      </w:r>
      <w:r w:rsidR="005A7034" w:rsidRPr="00FA5202">
        <w:rPr>
          <w:i/>
          <w:iCs/>
        </w:rPr>
        <w:t>, da ima vlagatelj primerna tehnične in organizacijs</w:t>
      </w:r>
      <w:r w:rsidR="00586A7C" w:rsidRPr="00FA5202">
        <w:rPr>
          <w:i/>
          <w:iCs/>
        </w:rPr>
        <w:t>k</w:t>
      </w:r>
      <w:r w:rsidR="005A7034" w:rsidRPr="00FA5202">
        <w:rPr>
          <w:i/>
          <w:iCs/>
        </w:rPr>
        <w:t>e ukrepe za varovanje pravic podatkovnih subjektov)</w:t>
      </w:r>
      <w:r w:rsidR="00586A7C" w:rsidRPr="00FA5202">
        <w:rPr>
          <w:i/>
          <w:iCs/>
        </w:rPr>
        <w:t>;</w:t>
      </w:r>
    </w:p>
    <w:p w14:paraId="483BA732" w14:textId="77777777" w:rsidR="00586A7C" w:rsidRPr="00FA5202" w:rsidRDefault="002A567D" w:rsidP="00586A7C">
      <w:pPr>
        <w:pStyle w:val="Odstavekseznama"/>
        <w:numPr>
          <w:ilvl w:val="0"/>
          <w:numId w:val="1"/>
        </w:numPr>
        <w:spacing w:after="0"/>
        <w:jc w:val="both"/>
      </w:pPr>
      <w:r w:rsidRPr="00FA5202">
        <w:t>Javno in prosto dostopni viri</w:t>
      </w:r>
      <w:r w:rsidR="00586A7C" w:rsidRPr="00FA5202">
        <w:rPr>
          <w:i/>
          <w:iCs/>
        </w:rPr>
        <w:t xml:space="preserve"> (potrditi, da so podatki javno dostopni in jih je mogoče prosto uporabljati za namen predmetne raziskave; potrditi, da so bila/bodo pridobljena morebitna dovoljenja za dostop do podatkov, npr. zaščiteni arhivi podatkov);</w:t>
      </w:r>
    </w:p>
    <w:p w14:paraId="338A14FD" w14:textId="77777777" w:rsidR="00AB135B" w:rsidRPr="00FA5202" w:rsidRDefault="00AB135B" w:rsidP="00AB135B">
      <w:pPr>
        <w:pStyle w:val="Odstavekseznama"/>
        <w:numPr>
          <w:ilvl w:val="0"/>
          <w:numId w:val="1"/>
        </w:numPr>
        <w:spacing w:after="0" w:line="240" w:lineRule="auto"/>
        <w:jc w:val="both"/>
      </w:pPr>
      <w:r w:rsidRPr="00FA5202">
        <w:t xml:space="preserve">Ocena učinka v zvezi z varstvom podatkov </w:t>
      </w:r>
      <w:r w:rsidR="00AB444F" w:rsidRPr="00FA5202">
        <w:t xml:space="preserve">(DPIA) </w:t>
      </w:r>
      <w:r w:rsidRPr="00FA5202">
        <w:t>po 35. členu GDPR (</w:t>
      </w:r>
      <w:r w:rsidRPr="00FA5202">
        <w:rPr>
          <w:i/>
          <w:iCs/>
        </w:rPr>
        <w:t>utemeljitev, ali bo potrebna npr. zaradi obsežne obdelave posebnih kategorij podatkov ali osebnih podatkov v zvezi s kazenskimi obsodbami / prekrški</w:t>
      </w:r>
      <w:r w:rsidR="00AB444F" w:rsidRPr="00FA5202">
        <w:rPr>
          <w:i/>
          <w:iCs/>
        </w:rPr>
        <w:t>; priložiti osnutek DPIA</w:t>
      </w:r>
      <w:r w:rsidRPr="00FA5202">
        <w:rPr>
          <w:i/>
          <w:iCs/>
        </w:rPr>
        <w:t>)</w:t>
      </w:r>
      <w:r w:rsidRPr="00FA5202">
        <w:t>;</w:t>
      </w:r>
    </w:p>
    <w:p w14:paraId="5353EFFF" w14:textId="77777777" w:rsidR="00AB135B" w:rsidRPr="00FA5202" w:rsidRDefault="00AB135B" w:rsidP="00AB135B">
      <w:pPr>
        <w:spacing w:after="0" w:line="240" w:lineRule="auto"/>
        <w:jc w:val="both"/>
      </w:pPr>
    </w:p>
    <w:p w14:paraId="562AEB6B" w14:textId="77777777" w:rsidR="00AB135B" w:rsidRPr="00FA5202" w:rsidRDefault="00AB135B" w:rsidP="00AB135B">
      <w:pPr>
        <w:spacing w:after="0"/>
        <w:jc w:val="both"/>
      </w:pPr>
    </w:p>
    <w:p w14:paraId="47964349" w14:textId="77777777" w:rsidR="00AB135B" w:rsidRPr="00FA5202" w:rsidRDefault="00AB135B" w:rsidP="00AB135B">
      <w:pPr>
        <w:spacing w:after="0"/>
        <w:jc w:val="both"/>
      </w:pPr>
    </w:p>
    <w:p w14:paraId="6AA01212" w14:textId="77777777" w:rsidR="00D1029C" w:rsidRPr="00FA5202" w:rsidRDefault="002A567D" w:rsidP="002A567D">
      <w:pPr>
        <w:pStyle w:val="Odstavekseznama"/>
        <w:numPr>
          <w:ilvl w:val="0"/>
          <w:numId w:val="1"/>
        </w:numPr>
        <w:spacing w:after="0"/>
        <w:jc w:val="both"/>
      </w:pPr>
      <w:r w:rsidRPr="00FA5202">
        <w:t>Posvetovanje z Informacijskim pooblaščencem</w:t>
      </w:r>
      <w:r w:rsidR="00586A7C" w:rsidRPr="00FA5202">
        <w:rPr>
          <w:i/>
          <w:iCs/>
        </w:rPr>
        <w:t xml:space="preserve"> (potrditi, da ni potrebno; ali predložiti zaključke posvetovanja)</w:t>
      </w:r>
      <w:r w:rsidR="00AB135B" w:rsidRPr="00FA5202">
        <w:rPr>
          <w:i/>
          <w:iCs/>
        </w:rPr>
        <w:t>;</w:t>
      </w:r>
    </w:p>
    <w:p w14:paraId="19E2327B" w14:textId="77777777" w:rsidR="00586A7C" w:rsidRPr="00FA5202" w:rsidRDefault="002A567D" w:rsidP="00586A7C">
      <w:pPr>
        <w:pStyle w:val="Odstavekseznama"/>
        <w:numPr>
          <w:ilvl w:val="0"/>
          <w:numId w:val="1"/>
        </w:numPr>
        <w:spacing w:after="0"/>
        <w:jc w:val="both"/>
      </w:pPr>
      <w:r w:rsidRPr="00FA5202">
        <w:t>Posebno varstvo umrlih posameznikov</w:t>
      </w:r>
      <w:r w:rsidR="00586A7C" w:rsidRPr="00FA5202">
        <w:rPr>
          <w:i/>
          <w:iCs/>
        </w:rPr>
        <w:t xml:space="preserve"> (potrditi, da so upoštevane določbe 9. in 69. čl. ZVOP)</w:t>
      </w:r>
    </w:p>
    <w:p w14:paraId="15B7486A" w14:textId="4EE95715" w:rsidR="00586A7C" w:rsidRPr="00FA5202" w:rsidRDefault="002A567D" w:rsidP="00AB135B">
      <w:pPr>
        <w:pStyle w:val="Odstavekseznama"/>
        <w:numPr>
          <w:ilvl w:val="0"/>
          <w:numId w:val="1"/>
        </w:numPr>
        <w:spacing w:after="0"/>
        <w:jc w:val="both"/>
        <w:rPr>
          <w:i/>
          <w:iCs/>
        </w:rPr>
      </w:pPr>
      <w:r w:rsidRPr="00FA5202">
        <w:t>Zaščitni ukrepi</w:t>
      </w:r>
      <w:r w:rsidR="00AB135B" w:rsidRPr="00FA5202">
        <w:t xml:space="preserve"> </w:t>
      </w:r>
      <w:r w:rsidR="00AB135B" w:rsidRPr="00FA5202">
        <w:rPr>
          <w:i/>
          <w:iCs/>
        </w:rPr>
        <w:t xml:space="preserve">(opisati tehnične, organizacijske in varnostne ukrepe za varstvo podatkov; protokol </w:t>
      </w:r>
      <w:proofErr w:type="spellStart"/>
      <w:r w:rsidR="00AB135B" w:rsidRPr="00FA5202">
        <w:rPr>
          <w:i/>
          <w:iCs/>
        </w:rPr>
        <w:t>ano</w:t>
      </w:r>
      <w:r w:rsidR="00A17885">
        <w:rPr>
          <w:i/>
          <w:iCs/>
        </w:rPr>
        <w:t>ni</w:t>
      </w:r>
      <w:r w:rsidR="00AB135B" w:rsidRPr="00FA5202">
        <w:rPr>
          <w:i/>
          <w:iCs/>
        </w:rPr>
        <w:t>mizicije</w:t>
      </w:r>
      <w:proofErr w:type="spellEnd"/>
      <w:r w:rsidR="00AB135B" w:rsidRPr="00FA5202">
        <w:rPr>
          <w:i/>
          <w:iCs/>
        </w:rPr>
        <w:t xml:space="preserve"> ali </w:t>
      </w:r>
      <w:proofErr w:type="spellStart"/>
      <w:r w:rsidR="00AB135B" w:rsidRPr="00FA5202">
        <w:rPr>
          <w:i/>
          <w:iCs/>
        </w:rPr>
        <w:t>psevdonimizacije</w:t>
      </w:r>
      <w:proofErr w:type="spellEnd"/>
      <w:r w:rsidR="00AB135B" w:rsidRPr="00FA5202">
        <w:rPr>
          <w:i/>
          <w:iCs/>
        </w:rPr>
        <w:t xml:space="preserve"> oz. obrazložitev, če podatki ne bodo niti </w:t>
      </w:r>
      <w:proofErr w:type="spellStart"/>
      <w:r w:rsidR="00AB135B" w:rsidRPr="00FA5202">
        <w:rPr>
          <w:i/>
          <w:iCs/>
        </w:rPr>
        <w:t>anonimizirani</w:t>
      </w:r>
      <w:proofErr w:type="spellEnd"/>
      <w:r w:rsidR="00AB135B" w:rsidRPr="00FA5202">
        <w:rPr>
          <w:i/>
          <w:iCs/>
        </w:rPr>
        <w:t xml:space="preserve"> niti </w:t>
      </w:r>
      <w:proofErr w:type="spellStart"/>
      <w:r w:rsidR="00AB135B" w:rsidRPr="00FA5202">
        <w:rPr>
          <w:i/>
          <w:iCs/>
        </w:rPr>
        <w:t>psevd</w:t>
      </w:r>
      <w:r w:rsidR="00A17885">
        <w:rPr>
          <w:i/>
          <w:iCs/>
        </w:rPr>
        <w:t>o</w:t>
      </w:r>
      <w:r w:rsidR="00AB135B" w:rsidRPr="00FA5202">
        <w:rPr>
          <w:i/>
          <w:iCs/>
        </w:rPr>
        <w:t>nimizirani</w:t>
      </w:r>
      <w:proofErr w:type="spellEnd"/>
      <w:r w:rsidR="00AB135B" w:rsidRPr="00FA5202">
        <w:rPr>
          <w:i/>
          <w:iCs/>
        </w:rPr>
        <w:t>; omejitev hrambe osebnih podatkov, navedba oseb, ki bodo dostopale do teh podatkov; opis postopkov za zagotavljanje varnosti podatkov in opreme za njihovo obdelovanje in kontrola dostopa);</w:t>
      </w:r>
    </w:p>
    <w:p w14:paraId="3361D909" w14:textId="751BA989" w:rsidR="00A52B4D" w:rsidRPr="00FA5202" w:rsidRDefault="002A567D" w:rsidP="002A567D">
      <w:pPr>
        <w:pStyle w:val="Odstavekseznama"/>
        <w:numPr>
          <w:ilvl w:val="0"/>
          <w:numId w:val="1"/>
        </w:numPr>
        <w:spacing w:after="0"/>
        <w:jc w:val="both"/>
      </w:pPr>
      <w:r w:rsidRPr="00FA5202">
        <w:t>Uvoz / izvoz osebnih podatkov iz EU/mednarodnih organizacij</w:t>
      </w:r>
      <w:r w:rsidR="00AB135B" w:rsidRPr="00FA5202">
        <w:t xml:space="preserve"> (</w:t>
      </w:r>
      <w:r w:rsidR="00AB135B" w:rsidRPr="00FA5202">
        <w:rPr>
          <w:i/>
          <w:iCs/>
        </w:rPr>
        <w:t xml:space="preserve">za uvoz podatkov v EU utemeljitev, da so podatki skladni s pravom države, kjer so bili zbrani; za izvoz podatkov iz EU utemeljitev </w:t>
      </w:r>
      <w:r w:rsidR="00A17885" w:rsidRPr="00FA5202">
        <w:rPr>
          <w:i/>
          <w:iCs/>
        </w:rPr>
        <w:t>skladnosti</w:t>
      </w:r>
      <w:r w:rsidR="00AB135B" w:rsidRPr="00FA5202">
        <w:rPr>
          <w:i/>
          <w:iCs/>
        </w:rPr>
        <w:t xml:space="preserve"> s 5. poglavjem GDPR)</w:t>
      </w:r>
      <w:r w:rsidR="00AB135B" w:rsidRPr="00FA5202">
        <w:t>;</w:t>
      </w:r>
    </w:p>
    <w:p w14:paraId="4BCFEF88" w14:textId="77777777" w:rsidR="00AB135B" w:rsidRPr="00FA5202" w:rsidRDefault="00AB135B" w:rsidP="00AB135B">
      <w:pPr>
        <w:spacing w:after="0"/>
        <w:ind w:left="360"/>
        <w:jc w:val="both"/>
      </w:pPr>
    </w:p>
    <w:p w14:paraId="03251644" w14:textId="77777777" w:rsidR="00A52B4D" w:rsidRPr="00FA5202" w:rsidRDefault="00A52B4D">
      <w:pPr>
        <w:spacing w:after="0" w:line="240" w:lineRule="auto"/>
        <w:jc w:val="both"/>
      </w:pPr>
    </w:p>
    <w:p w14:paraId="40D3EAB9" w14:textId="77777777" w:rsidR="00A52B4D" w:rsidRPr="00FA5202" w:rsidRDefault="00A52B4D">
      <w:pPr>
        <w:spacing w:after="0" w:line="240" w:lineRule="auto"/>
        <w:jc w:val="both"/>
        <w:rPr>
          <w:b/>
        </w:rPr>
      </w:pPr>
    </w:p>
    <w:p w14:paraId="1CE081A5" w14:textId="77777777" w:rsidR="00A52B4D" w:rsidRPr="00FA5202" w:rsidRDefault="00000000" w:rsidP="001D58F4">
      <w:pPr>
        <w:shd w:val="clear" w:color="auto" w:fill="FDE9D9" w:themeFill="accent6" w:themeFillTint="33"/>
        <w:spacing w:after="0" w:line="240" w:lineRule="auto"/>
        <w:jc w:val="both"/>
        <w:rPr>
          <w:b/>
        </w:rPr>
      </w:pPr>
      <w:r w:rsidRPr="00FA5202">
        <w:rPr>
          <w:b/>
        </w:rPr>
        <w:t>9. Umetna inteligenca</w:t>
      </w:r>
      <w:r w:rsidR="00AB444F" w:rsidRPr="00FA5202">
        <w:rPr>
          <w:b/>
        </w:rPr>
        <w:t xml:space="preserve"> </w:t>
      </w:r>
      <w:r w:rsidR="00AB444F" w:rsidRPr="00FA5202">
        <w:rPr>
          <w:bCs/>
          <w:i/>
          <w:iCs/>
        </w:rPr>
        <w:t>(če relevantno – Tabela 3)</w:t>
      </w:r>
    </w:p>
    <w:p w14:paraId="6BDA5787" w14:textId="77777777" w:rsidR="00A52B4D" w:rsidRPr="00FA5202" w:rsidRDefault="00A52B4D">
      <w:pPr>
        <w:spacing w:after="0" w:line="240" w:lineRule="auto"/>
        <w:jc w:val="both"/>
      </w:pPr>
    </w:p>
    <w:p w14:paraId="325CC5E9" w14:textId="77777777" w:rsidR="00AB444F" w:rsidRPr="00FA5202" w:rsidRDefault="00000000">
      <w:pPr>
        <w:spacing w:after="0" w:line="240" w:lineRule="auto"/>
        <w:jc w:val="both"/>
      </w:pPr>
      <w:r w:rsidRPr="00FA5202">
        <w:t>V primeru, da se v raziskavi razvija, uporablja, uvajanje in/ali uporab</w:t>
      </w:r>
      <w:r w:rsidR="00AB444F" w:rsidRPr="00FA5202">
        <w:t>lja</w:t>
      </w:r>
      <w:r w:rsidRPr="00FA5202">
        <w:t xml:space="preserve"> umetn</w:t>
      </w:r>
      <w:r w:rsidR="00AB444F" w:rsidRPr="00FA5202">
        <w:t>o</w:t>
      </w:r>
      <w:r w:rsidRPr="00FA5202">
        <w:t xml:space="preserve"> inteligenc</w:t>
      </w:r>
      <w:r w:rsidR="00AB444F" w:rsidRPr="00FA5202">
        <w:t>o</w:t>
      </w:r>
      <w:r w:rsidRPr="00FA5202">
        <w:t xml:space="preserve">, navedite protokol in učinke na človekove pravice </w:t>
      </w:r>
    </w:p>
    <w:p w14:paraId="2C215CD4" w14:textId="77777777" w:rsidR="00A52B4D" w:rsidRPr="00FA5202" w:rsidRDefault="00000000">
      <w:pPr>
        <w:spacing w:after="0" w:line="240" w:lineRule="auto"/>
        <w:jc w:val="both"/>
        <w:rPr>
          <w:i/>
          <w:iCs/>
        </w:rPr>
      </w:pPr>
      <w:r w:rsidRPr="00FA5202">
        <w:rPr>
          <w:i/>
          <w:iCs/>
        </w:rPr>
        <w:t>(glej</w:t>
      </w:r>
      <w:r w:rsidR="00AB444F" w:rsidRPr="00FA5202">
        <w:rPr>
          <w:i/>
          <w:iCs/>
        </w:rPr>
        <w:t xml:space="preserve"> prilogo</w:t>
      </w:r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Identifying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serious</w:t>
      </w:r>
      <w:proofErr w:type="spellEnd"/>
      <w:r w:rsidR="00AB444F"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and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complex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ethics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issues</w:t>
      </w:r>
      <w:proofErr w:type="spellEnd"/>
      <w:r w:rsidRPr="00FA5202">
        <w:rPr>
          <w:i/>
          <w:iCs/>
        </w:rPr>
        <w:t xml:space="preserve"> in EU-</w:t>
      </w:r>
      <w:proofErr w:type="spellStart"/>
      <w:r w:rsidRPr="00FA5202">
        <w:rPr>
          <w:i/>
          <w:iCs/>
        </w:rPr>
        <w:t>funded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research</w:t>
      </w:r>
      <w:proofErr w:type="spellEnd"/>
      <w:r w:rsidRPr="00FA5202">
        <w:rPr>
          <w:i/>
          <w:iCs/>
        </w:rPr>
        <w:t>)</w:t>
      </w:r>
      <w:r w:rsidR="00AB444F" w:rsidRPr="00FA5202">
        <w:rPr>
          <w:rStyle w:val="Sprotnaopomba-sklic"/>
          <w:i/>
          <w:iCs/>
        </w:rPr>
        <w:footnoteReference w:id="3"/>
      </w:r>
    </w:p>
    <w:p w14:paraId="0295C086" w14:textId="77777777" w:rsidR="00A52B4D" w:rsidRPr="00FA5202" w:rsidRDefault="00A52B4D">
      <w:pPr>
        <w:spacing w:after="0" w:line="240" w:lineRule="auto"/>
        <w:jc w:val="both"/>
      </w:pPr>
    </w:p>
    <w:p w14:paraId="46077AE5" w14:textId="77777777" w:rsidR="00A52B4D" w:rsidRPr="00FA5202" w:rsidRDefault="00A52B4D">
      <w:pPr>
        <w:spacing w:after="0" w:line="240" w:lineRule="auto"/>
        <w:jc w:val="both"/>
      </w:pPr>
    </w:p>
    <w:p w14:paraId="28026F19" w14:textId="77777777" w:rsidR="00A52B4D" w:rsidRPr="00FA5202" w:rsidRDefault="00A52B4D">
      <w:pPr>
        <w:spacing w:after="0" w:line="240" w:lineRule="auto"/>
        <w:jc w:val="both"/>
      </w:pPr>
    </w:p>
    <w:p w14:paraId="006CDCA4" w14:textId="77777777" w:rsidR="00A52B4D" w:rsidRPr="00FA5202" w:rsidRDefault="00A52B4D">
      <w:pPr>
        <w:spacing w:after="0" w:line="240" w:lineRule="auto"/>
        <w:jc w:val="both"/>
      </w:pPr>
    </w:p>
    <w:p w14:paraId="6B5928C9" w14:textId="77777777" w:rsidR="00A52B4D" w:rsidRPr="00FA5202" w:rsidRDefault="00000000" w:rsidP="001D58F4">
      <w:pPr>
        <w:shd w:val="clear" w:color="auto" w:fill="FDE9D9" w:themeFill="accent6" w:themeFillTint="33"/>
        <w:spacing w:after="0" w:line="240" w:lineRule="auto"/>
        <w:jc w:val="both"/>
      </w:pPr>
      <w:r w:rsidRPr="00FA5202">
        <w:rPr>
          <w:b/>
        </w:rPr>
        <w:t>10. Raziskovanje izven EU</w:t>
      </w:r>
      <w:r w:rsidRPr="00FA5202">
        <w:rPr>
          <w:bCs/>
          <w:i/>
          <w:iCs/>
        </w:rPr>
        <w:t xml:space="preserve"> </w:t>
      </w:r>
      <w:r w:rsidR="00AB444F" w:rsidRPr="00FA5202">
        <w:rPr>
          <w:bCs/>
          <w:i/>
          <w:iCs/>
        </w:rPr>
        <w:t>(če relevantno – Tabela 3)</w:t>
      </w:r>
    </w:p>
    <w:p w14:paraId="567EA37A" w14:textId="77777777" w:rsidR="00A52B4D" w:rsidRPr="00FA5202" w:rsidRDefault="00A52B4D">
      <w:pPr>
        <w:spacing w:after="0" w:line="240" w:lineRule="auto"/>
        <w:jc w:val="both"/>
      </w:pPr>
    </w:p>
    <w:p w14:paraId="53525975" w14:textId="77777777" w:rsidR="00F066EF" w:rsidRPr="00FA5202" w:rsidRDefault="00F066EF" w:rsidP="00F066EF">
      <w:pPr>
        <w:spacing w:after="0" w:line="240" w:lineRule="auto"/>
        <w:jc w:val="both"/>
      </w:pPr>
      <w:r w:rsidRPr="00FA5202">
        <w:t>Ocena tveganja za udeležence in vseh sodelujočih pri raziskavi in načrt za naslavljanje tveganj:</w:t>
      </w:r>
    </w:p>
    <w:p w14:paraId="193ECB0D" w14:textId="77777777" w:rsidR="00F066EF" w:rsidRPr="00FA5202" w:rsidRDefault="00F066EF">
      <w:pPr>
        <w:spacing w:after="0" w:line="240" w:lineRule="auto"/>
        <w:jc w:val="both"/>
      </w:pPr>
    </w:p>
    <w:p w14:paraId="19007AA1" w14:textId="77777777" w:rsidR="00F066EF" w:rsidRPr="00FA5202" w:rsidRDefault="00F066EF">
      <w:pPr>
        <w:spacing w:after="0" w:line="240" w:lineRule="auto"/>
        <w:jc w:val="both"/>
      </w:pPr>
      <w:r w:rsidRPr="00FA5202">
        <w:t>Pridobitev dovoljenj za opravljanje raziskav na lokalni ravni:</w:t>
      </w:r>
    </w:p>
    <w:p w14:paraId="426D4236" w14:textId="77777777" w:rsidR="00F066EF" w:rsidRPr="00FA5202" w:rsidRDefault="00F066EF">
      <w:pPr>
        <w:spacing w:after="0" w:line="240" w:lineRule="auto"/>
        <w:jc w:val="both"/>
      </w:pPr>
    </w:p>
    <w:p w14:paraId="7491F5A5" w14:textId="77777777" w:rsidR="00A52B4D" w:rsidRPr="00FA5202" w:rsidRDefault="00000000">
      <w:pPr>
        <w:spacing w:after="0" w:line="240" w:lineRule="auto"/>
        <w:jc w:val="both"/>
      </w:pPr>
      <w:r w:rsidRPr="00FA5202">
        <w:t>Navedba podrobnih informacij o pravični ureditvi delitve koristi med vsemi deležniki raziskave</w:t>
      </w:r>
    </w:p>
    <w:p w14:paraId="1E89A797" w14:textId="77777777" w:rsidR="00AB444F" w:rsidRPr="00FA5202" w:rsidRDefault="00AB444F">
      <w:pPr>
        <w:spacing w:after="0" w:line="240" w:lineRule="auto"/>
        <w:jc w:val="both"/>
        <w:rPr>
          <w:i/>
          <w:iCs/>
        </w:rPr>
      </w:pPr>
      <w:r w:rsidRPr="00FA5202">
        <w:rPr>
          <w:i/>
          <w:iCs/>
        </w:rPr>
        <w:t xml:space="preserve">(glej prilogi </w:t>
      </w:r>
      <w:proofErr w:type="spellStart"/>
      <w:r w:rsidRPr="00FA5202">
        <w:rPr>
          <w:i/>
          <w:iCs/>
        </w:rPr>
        <w:t>Nagoya</w:t>
      </w:r>
      <w:proofErr w:type="spellEnd"/>
      <w:r w:rsidRPr="00FA5202">
        <w:rPr>
          <w:i/>
          <w:iCs/>
        </w:rPr>
        <w:t xml:space="preserve"> protokol </w:t>
      </w:r>
      <w:r w:rsidRPr="00FA5202">
        <w:t>in</w:t>
      </w:r>
      <w:r w:rsidRPr="00FA5202">
        <w:rPr>
          <w:i/>
          <w:iCs/>
        </w:rPr>
        <w:t xml:space="preserve"> Global </w:t>
      </w:r>
      <w:proofErr w:type="spellStart"/>
      <w:r w:rsidRPr="00FA5202">
        <w:rPr>
          <w:i/>
          <w:iCs/>
        </w:rPr>
        <w:t>Code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of</w:t>
      </w:r>
      <w:proofErr w:type="spellEnd"/>
      <w:r w:rsidRPr="00FA5202">
        <w:rPr>
          <w:i/>
          <w:iCs/>
        </w:rPr>
        <w:t xml:space="preserve"> </w:t>
      </w:r>
      <w:proofErr w:type="spellStart"/>
      <w:r w:rsidRPr="00FA5202">
        <w:rPr>
          <w:i/>
          <w:iCs/>
        </w:rPr>
        <w:t>Conduct</w:t>
      </w:r>
      <w:proofErr w:type="spellEnd"/>
      <w:r w:rsidRPr="00FA5202">
        <w:rPr>
          <w:i/>
          <w:iCs/>
        </w:rPr>
        <w:t>)</w:t>
      </w:r>
      <w:r w:rsidRPr="00FA5202">
        <w:rPr>
          <w:rStyle w:val="Sprotnaopomba-sklic"/>
          <w:i/>
          <w:iCs/>
        </w:rPr>
        <w:footnoteReference w:id="4"/>
      </w:r>
    </w:p>
    <w:p w14:paraId="6AF99833" w14:textId="77777777" w:rsidR="00F066EF" w:rsidRPr="00FA5202" w:rsidRDefault="00F066EF">
      <w:pPr>
        <w:spacing w:after="0" w:line="240" w:lineRule="auto"/>
        <w:jc w:val="both"/>
        <w:rPr>
          <w:i/>
          <w:iCs/>
        </w:rPr>
      </w:pPr>
    </w:p>
    <w:p w14:paraId="0450DA30" w14:textId="77777777" w:rsidR="00A52B4D" w:rsidRPr="00FA5202" w:rsidRDefault="00A52B4D">
      <w:pPr>
        <w:spacing w:after="0" w:line="240" w:lineRule="auto"/>
        <w:jc w:val="both"/>
      </w:pPr>
    </w:p>
    <w:p w14:paraId="2CCF0814" w14:textId="77777777" w:rsidR="001D58F4" w:rsidRPr="00FA5202" w:rsidRDefault="001D58F4" w:rsidP="001D58F4">
      <w:pPr>
        <w:shd w:val="clear" w:color="auto" w:fill="FDE9D9" w:themeFill="accent6" w:themeFillTint="33"/>
        <w:spacing w:after="0" w:line="240" w:lineRule="auto"/>
        <w:jc w:val="both"/>
        <w:rPr>
          <w:bCs/>
          <w:i/>
          <w:iCs/>
        </w:rPr>
      </w:pPr>
      <w:r w:rsidRPr="00FA5202">
        <w:rPr>
          <w:b/>
          <w:bCs/>
        </w:rPr>
        <w:t>11. Druga morebitna tveganja in ukrepi za njihovo zmanjševanje</w:t>
      </w:r>
      <w:r w:rsidR="00AB444F" w:rsidRPr="00FA5202">
        <w:rPr>
          <w:b/>
          <w:bCs/>
        </w:rPr>
        <w:t xml:space="preserve"> </w:t>
      </w:r>
      <w:r w:rsidR="00AB444F" w:rsidRPr="00FA5202">
        <w:rPr>
          <w:bCs/>
          <w:i/>
          <w:iCs/>
        </w:rPr>
        <w:t>(če relevantno – Tabela 3)</w:t>
      </w:r>
    </w:p>
    <w:p w14:paraId="1D75BA4A" w14:textId="77777777" w:rsidR="00A52B4D" w:rsidRPr="00FA5202" w:rsidRDefault="00A52B4D">
      <w:pPr>
        <w:spacing w:after="0" w:line="240" w:lineRule="auto"/>
        <w:jc w:val="both"/>
      </w:pPr>
    </w:p>
    <w:p w14:paraId="48786640" w14:textId="77777777" w:rsidR="00F066EF" w:rsidRPr="00FA5202" w:rsidRDefault="00F066EF" w:rsidP="00F066EF">
      <w:pPr>
        <w:spacing w:after="0" w:line="240" w:lineRule="auto"/>
        <w:jc w:val="both"/>
        <w:rPr>
          <w:i/>
          <w:iCs/>
        </w:rPr>
      </w:pPr>
    </w:p>
    <w:p w14:paraId="4DF77606" w14:textId="77777777" w:rsidR="00F066EF" w:rsidRPr="00FA5202" w:rsidRDefault="00F066EF" w:rsidP="00F066EF">
      <w:pPr>
        <w:spacing w:after="0" w:line="240" w:lineRule="auto"/>
        <w:jc w:val="both"/>
        <w:rPr>
          <w:i/>
          <w:iCs/>
        </w:rPr>
      </w:pPr>
    </w:p>
    <w:p w14:paraId="297796AD" w14:textId="77777777" w:rsidR="00F066EF" w:rsidRPr="00FA5202" w:rsidRDefault="00F066EF" w:rsidP="00F066EF">
      <w:pPr>
        <w:spacing w:after="0" w:line="240" w:lineRule="auto"/>
        <w:jc w:val="both"/>
        <w:rPr>
          <w:i/>
          <w:iCs/>
        </w:rPr>
      </w:pPr>
    </w:p>
    <w:p w14:paraId="6BDC4429" w14:textId="77777777" w:rsidR="00F066EF" w:rsidRPr="00FA5202" w:rsidRDefault="00F066EF" w:rsidP="00F066EF">
      <w:pPr>
        <w:spacing w:after="0" w:line="240" w:lineRule="auto"/>
        <w:jc w:val="both"/>
        <w:rPr>
          <w:i/>
          <w:iCs/>
        </w:rPr>
      </w:pPr>
    </w:p>
    <w:p w14:paraId="7C2FC683" w14:textId="77777777" w:rsidR="00F066EF" w:rsidRPr="00FA5202" w:rsidRDefault="00F066EF" w:rsidP="00F066EF">
      <w:pPr>
        <w:spacing w:after="0" w:line="240" w:lineRule="auto"/>
        <w:jc w:val="both"/>
        <w:rPr>
          <w:i/>
          <w:iCs/>
        </w:rPr>
      </w:pPr>
    </w:p>
    <w:p w14:paraId="4FDF85E7" w14:textId="77777777" w:rsidR="00F066EF" w:rsidRPr="00FA5202" w:rsidRDefault="00F066EF" w:rsidP="00F066EF">
      <w:pPr>
        <w:spacing w:after="0" w:line="240" w:lineRule="auto"/>
        <w:jc w:val="both"/>
      </w:pPr>
    </w:p>
    <w:p w14:paraId="4D20C190" w14:textId="77777777" w:rsidR="001D58F4" w:rsidRPr="00FA5202" w:rsidRDefault="001D58F4">
      <w:pPr>
        <w:spacing w:after="0" w:line="240" w:lineRule="auto"/>
        <w:jc w:val="both"/>
      </w:pPr>
    </w:p>
    <w:p w14:paraId="7CAE988F" w14:textId="77777777" w:rsidR="00A52B4D" w:rsidRPr="00FA5202" w:rsidRDefault="00A52B4D">
      <w:pPr>
        <w:spacing w:after="0" w:line="240" w:lineRule="auto"/>
        <w:jc w:val="both"/>
      </w:pPr>
    </w:p>
    <w:p w14:paraId="511FB1B1" w14:textId="77777777" w:rsidR="001D58F4" w:rsidRPr="00FA5202" w:rsidRDefault="001D58F4">
      <w:pPr>
        <w:spacing w:after="0" w:line="240" w:lineRule="auto"/>
        <w:jc w:val="both"/>
      </w:pPr>
    </w:p>
    <w:p w14:paraId="47F0A400" w14:textId="77777777" w:rsidR="00A52B4D" w:rsidRPr="00FA5202" w:rsidRDefault="00000000">
      <w:pPr>
        <w:spacing w:after="0" w:line="240" w:lineRule="auto"/>
        <w:jc w:val="both"/>
        <w:rPr>
          <w:b/>
        </w:rPr>
      </w:pPr>
      <w:r w:rsidRPr="00FA5202">
        <w:rPr>
          <w:b/>
        </w:rPr>
        <w:lastRenderedPageBreak/>
        <w:t>1</w:t>
      </w:r>
      <w:r w:rsidR="001D58F4" w:rsidRPr="00FA5202">
        <w:rPr>
          <w:b/>
        </w:rPr>
        <w:t>2</w:t>
      </w:r>
      <w:r w:rsidRPr="00FA5202">
        <w:rPr>
          <w:b/>
        </w:rPr>
        <w:t xml:space="preserve">. </w:t>
      </w:r>
      <w:proofErr w:type="spellStart"/>
      <w:r w:rsidRPr="00FA5202">
        <w:rPr>
          <w:b/>
        </w:rPr>
        <w:t>Diseminacija</w:t>
      </w:r>
      <w:proofErr w:type="spellEnd"/>
      <w:r w:rsidRPr="00FA5202">
        <w:rPr>
          <w:b/>
        </w:rPr>
        <w:t xml:space="preserve"> rezultatov </w:t>
      </w:r>
    </w:p>
    <w:p w14:paraId="75D05F86" w14:textId="77777777" w:rsidR="00A52B4D" w:rsidRPr="00FA5202" w:rsidRDefault="00A52B4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</w:p>
    <w:p w14:paraId="55ED9B7A" w14:textId="77777777" w:rsidR="00A52B4D" w:rsidRPr="00FA5202" w:rsidRDefault="00000000">
      <w:pPr>
        <w:spacing w:after="0"/>
      </w:pPr>
      <w:r w:rsidRPr="00FA5202">
        <w:t>Opis načina in vsebine seznanitve udeležencev z rezultati raziskave (kadar je to mogoče):</w:t>
      </w:r>
    </w:p>
    <w:p w14:paraId="177284A5" w14:textId="77777777" w:rsidR="00A52B4D" w:rsidRPr="00FA5202" w:rsidRDefault="00A52B4D">
      <w:pPr>
        <w:spacing w:after="0"/>
      </w:pPr>
    </w:p>
    <w:p w14:paraId="1F5761F2" w14:textId="77777777" w:rsidR="00A52B4D" w:rsidRPr="00FA5202" w:rsidRDefault="00000000">
      <w:pPr>
        <w:spacing w:after="0"/>
      </w:pPr>
      <w:r w:rsidRPr="00FA5202">
        <w:t>Utemeljitev, ali bi objava rezultatov raziskave lahko negativno vplivala na posameznike ali skupnost:</w:t>
      </w:r>
    </w:p>
    <w:p w14:paraId="765536A2" w14:textId="77777777" w:rsidR="00A52B4D" w:rsidRPr="00FA5202" w:rsidRDefault="00A52B4D">
      <w:pPr>
        <w:rPr>
          <w:b/>
        </w:rPr>
      </w:pPr>
    </w:p>
    <w:p w14:paraId="3E1DEE1F" w14:textId="77777777" w:rsidR="00A52B4D" w:rsidRPr="00FA5202" w:rsidRDefault="00000000">
      <w:pPr>
        <w:rPr>
          <w:b/>
        </w:rPr>
      </w:pPr>
      <w:r w:rsidRPr="00FA5202">
        <w:rPr>
          <w:b/>
        </w:rPr>
        <w:t>1</w:t>
      </w:r>
      <w:r w:rsidR="001D58F4" w:rsidRPr="00FA5202">
        <w:rPr>
          <w:b/>
        </w:rPr>
        <w:t>3.</w:t>
      </w:r>
      <w:r w:rsidRPr="00FA5202">
        <w:rPr>
          <w:b/>
        </w:rPr>
        <w:t xml:space="preserve"> Skrb za vključene raziskovalce </w:t>
      </w:r>
      <w:r w:rsidR="001D58F4" w:rsidRPr="00FA5202">
        <w:rPr>
          <w:b/>
        </w:rPr>
        <w:t>in raziskovalno ekipo</w:t>
      </w:r>
    </w:p>
    <w:p w14:paraId="1D44EC1D" w14:textId="77777777" w:rsidR="001D58F4" w:rsidRPr="00FA5202" w:rsidRDefault="001D58F4">
      <w:pPr>
        <w:spacing w:after="0"/>
        <w:rPr>
          <w:i/>
          <w:iCs/>
        </w:rPr>
      </w:pPr>
      <w:r w:rsidRPr="00FA5202">
        <w:rPr>
          <w:i/>
          <w:iCs/>
        </w:rPr>
        <w:t>(v kolikor se ne nanašajo na izvajanje raziskav izven EU - tč. 10)</w:t>
      </w:r>
    </w:p>
    <w:p w14:paraId="7822C7A2" w14:textId="77777777" w:rsidR="00A52B4D" w:rsidRPr="00FA5202" w:rsidRDefault="00000000">
      <w:pPr>
        <w:spacing w:after="0"/>
      </w:pPr>
      <w:r w:rsidRPr="00FA5202">
        <w:t>Ocena morebitnih negativnih učinkov izvajanja raziskave na raziskovalce, načini skrbi za dobrobit vseh izvajalcev raziskave:</w:t>
      </w:r>
    </w:p>
    <w:p w14:paraId="69518D68" w14:textId="77777777" w:rsidR="00A52B4D" w:rsidRPr="00FA5202" w:rsidRDefault="00A52B4D">
      <w:pPr>
        <w:rPr>
          <w:i/>
          <w:sz w:val="18"/>
          <w:szCs w:val="18"/>
        </w:rPr>
      </w:pPr>
    </w:p>
    <w:p w14:paraId="78AABCD9" w14:textId="77777777" w:rsidR="00A52B4D" w:rsidRPr="00FA5202" w:rsidRDefault="00000000">
      <w:pPr>
        <w:rPr>
          <w:b/>
        </w:rPr>
      </w:pPr>
      <w:r w:rsidRPr="00FA5202">
        <w:rPr>
          <w:b/>
        </w:rPr>
        <w:t>1</w:t>
      </w:r>
      <w:r w:rsidR="001D58F4" w:rsidRPr="00FA5202">
        <w:rPr>
          <w:b/>
        </w:rPr>
        <w:t>4</w:t>
      </w:r>
      <w:r w:rsidRPr="00FA5202">
        <w:rPr>
          <w:b/>
        </w:rPr>
        <w:t>. Priloge</w:t>
      </w:r>
    </w:p>
    <w:p w14:paraId="491BCA84" w14:textId="77777777" w:rsidR="00A52B4D" w:rsidRPr="00FA5202" w:rsidRDefault="00000000">
      <w:pPr>
        <w:jc w:val="both"/>
      </w:pPr>
      <w:r w:rsidRPr="00FA5202">
        <w:t xml:space="preserve">V kolikor se v raziskavi udeležencem ponudi pisni obrazec soglasje udeleženca, je k vlogi obvezno priložiti vzorce </w:t>
      </w:r>
      <w:r w:rsidRPr="00FA5202">
        <w:rPr>
          <w:b/>
        </w:rPr>
        <w:t>obveščenega soglasja</w:t>
      </w:r>
      <w:r w:rsidRPr="00FA5202">
        <w:t xml:space="preserve"> vseh kategorij udeležencev raziskave.</w:t>
      </w:r>
    </w:p>
    <w:p w14:paraId="4A350331" w14:textId="77777777" w:rsidR="00A52B4D" w:rsidRPr="00FA5202" w:rsidRDefault="00000000">
      <w:pPr>
        <w:jc w:val="both"/>
      </w:pPr>
      <w:r w:rsidRPr="00FA5202">
        <w:t xml:space="preserve">V kolikor bo raziskava zahtevala </w:t>
      </w:r>
      <w:r w:rsidRPr="00FA5202">
        <w:rPr>
          <w:b/>
        </w:rPr>
        <w:t>Oceno učinka v zvezi z varstvom podatkov</w:t>
      </w:r>
      <w:r w:rsidRPr="00FA5202">
        <w:t xml:space="preserve">, jo je k vlogi obvezno priložiti. </w:t>
      </w:r>
    </w:p>
    <w:p w14:paraId="6EC85573" w14:textId="77777777" w:rsidR="00A52B4D" w:rsidRPr="00FA5202" w:rsidRDefault="00000000">
      <w:pPr>
        <w:jc w:val="both"/>
      </w:pPr>
      <w:r w:rsidRPr="00FA5202">
        <w:t xml:space="preserve">V kolikor se bo raziskava izvajala </w:t>
      </w:r>
      <w:r w:rsidRPr="00FA5202">
        <w:rPr>
          <w:b/>
          <w:bCs/>
        </w:rPr>
        <w:t>izven držav EU</w:t>
      </w:r>
      <w:r w:rsidRPr="00FA5202">
        <w:t>, je k vlogi obvezno priložiti morebitna mnenja/odobritve lokalnih etičnih odborov in/ali pristojnih organov</w:t>
      </w:r>
      <w:r w:rsidR="001D58F4" w:rsidRPr="00FA5202">
        <w:t>; ali pojasniti, zakaj jih (še) ni bilo mogoče pridobiti.</w:t>
      </w:r>
    </w:p>
    <w:p w14:paraId="16831723" w14:textId="002B1393" w:rsidR="00A52B4D" w:rsidRPr="00FA5202" w:rsidRDefault="00000000" w:rsidP="003A0BFE">
      <w:pPr>
        <w:jc w:val="both"/>
        <w:rPr>
          <w:i/>
          <w:sz w:val="18"/>
          <w:szCs w:val="18"/>
        </w:rPr>
      </w:pPr>
      <w:r w:rsidRPr="00FA5202">
        <w:t xml:space="preserve">Navedba morebitnih </w:t>
      </w:r>
      <w:r w:rsidRPr="00FA5202">
        <w:rPr>
          <w:b/>
          <w:bCs/>
        </w:rPr>
        <w:t>drugih prilog</w:t>
      </w:r>
      <w:r w:rsidRPr="00FA5202">
        <w:t xml:space="preserve"> (npr. vključitev vprašalnikov ali drugih instrumentov; soglasje </w:t>
      </w:r>
      <w:r w:rsidR="00A17885" w:rsidRPr="00FA5202">
        <w:t>institucije</w:t>
      </w:r>
      <w:r w:rsidRPr="00FA5202">
        <w:t>, pri kateri se raziskava izvaja; kopija vabila k sodelovanju v raziskavi) s kratko obrazložitvijo, zakaj se prilagajo</w:t>
      </w:r>
      <w:r w:rsidR="003A0BFE" w:rsidRPr="00FA5202">
        <w:t>.</w:t>
      </w:r>
    </w:p>
    <w:p w14:paraId="3E1B6505" w14:textId="77777777" w:rsidR="00A52B4D" w:rsidRPr="00FA5202" w:rsidRDefault="00000000">
      <w:r w:rsidRPr="00FA5202">
        <w:t>________________________________________________________________________</w:t>
      </w:r>
    </w:p>
    <w:p w14:paraId="3BFF3959" w14:textId="77777777" w:rsidR="00A52B4D" w:rsidRPr="00FA5202" w:rsidRDefault="00A52B4D">
      <w:pPr>
        <w:spacing w:line="273" w:lineRule="auto"/>
        <w:ind w:right="597"/>
      </w:pPr>
    </w:p>
    <w:p w14:paraId="4947DE94" w14:textId="77777777" w:rsidR="00A52B4D" w:rsidRPr="00FA5202" w:rsidRDefault="00000000">
      <w:pPr>
        <w:spacing w:line="273" w:lineRule="auto"/>
        <w:ind w:right="597"/>
        <w:rPr>
          <w:b/>
          <w:color w:val="2F2F2F"/>
        </w:rPr>
      </w:pPr>
      <w:r w:rsidRPr="00FA5202">
        <w:t xml:space="preserve">Spodaj podpisani izjavljam, da so vsi navedeni podatki o raziskavi točni in izčrpni. </w:t>
      </w:r>
    </w:p>
    <w:p w14:paraId="6532A609" w14:textId="77777777" w:rsidR="00A52B4D" w:rsidRPr="00FA5202" w:rsidRDefault="00000000">
      <w:pPr>
        <w:jc w:val="both"/>
      </w:pPr>
      <w:r w:rsidRPr="00FA5202">
        <w:t>Izjavljam, da bo raziskava izpeljana v skladu</w:t>
      </w:r>
      <w:r w:rsidR="003A0BFE" w:rsidRPr="00FA5202">
        <w:t xml:space="preserve"> s predpisi, veljavnimi v RS, vključno z </w:t>
      </w:r>
      <w:r w:rsidRPr="00FA5202">
        <w:t>vsemi predpisi in etičnimi načeli</w:t>
      </w:r>
      <w:r w:rsidR="003A0BFE" w:rsidRPr="00FA5202">
        <w:t xml:space="preserve"> veljavnimi v </w:t>
      </w:r>
      <w:r w:rsidRPr="00FA5202">
        <w:t>vseh držav, v katerih se bo izvajala</w:t>
      </w:r>
      <w:r w:rsidR="003A0BFE" w:rsidRPr="00FA5202">
        <w:t>.</w:t>
      </w:r>
    </w:p>
    <w:p w14:paraId="6318920A" w14:textId="77777777" w:rsidR="003A0BFE" w:rsidRPr="00FA5202" w:rsidRDefault="003A0BFE">
      <w:pPr>
        <w:jc w:val="both"/>
      </w:pPr>
    </w:p>
    <w:p w14:paraId="40A7839E" w14:textId="77777777" w:rsidR="00A52B4D" w:rsidRPr="00FA5202" w:rsidRDefault="00A52B4D"/>
    <w:p w14:paraId="75711325" w14:textId="77777777" w:rsidR="00A52B4D" w:rsidRPr="00FA5202" w:rsidRDefault="00000000">
      <w:r w:rsidRPr="00FA5202">
        <w:t>Datum: _____________  </w:t>
      </w:r>
      <w:r w:rsidRPr="00FA5202">
        <w:tab/>
        <w:t xml:space="preserve">       Podpis vlagatelja: _____________________</w:t>
      </w:r>
    </w:p>
    <w:p w14:paraId="0DF86EFA" w14:textId="77777777" w:rsidR="00A52B4D" w:rsidRPr="00FA5202" w:rsidRDefault="00A52B4D"/>
    <w:p w14:paraId="0EC61C1A" w14:textId="77777777" w:rsidR="001D58F4" w:rsidRPr="00FA5202" w:rsidRDefault="001D58F4"/>
    <w:p w14:paraId="6130DC86" w14:textId="77777777" w:rsidR="00A52B4D" w:rsidRPr="00FA5202" w:rsidRDefault="00000000">
      <w:r w:rsidRPr="00FA5202">
        <w:t>Podpis nosilca projekta (v primeru projektnih raziskav):_____________________</w:t>
      </w:r>
    </w:p>
    <w:p w14:paraId="2A88DAAC" w14:textId="77777777" w:rsidR="00A52B4D" w:rsidRPr="00FA5202" w:rsidRDefault="00000000">
      <w:r w:rsidRPr="00FA5202">
        <w:br/>
        <w:t>Podpis mentorja (v primeru študentskih raziskav):__________________________</w:t>
      </w:r>
    </w:p>
    <w:sectPr w:rsidR="00A52B4D" w:rsidRPr="00FA5202">
      <w:headerReference w:type="default" r:id="rId9"/>
      <w:footerReference w:type="even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13F31" w14:textId="77777777" w:rsidR="0018375B" w:rsidRDefault="0018375B">
      <w:pPr>
        <w:spacing w:after="0" w:line="240" w:lineRule="auto"/>
      </w:pPr>
      <w:r>
        <w:separator/>
      </w:r>
    </w:p>
  </w:endnote>
  <w:endnote w:type="continuationSeparator" w:id="0">
    <w:p w14:paraId="0B31F95A" w14:textId="77777777" w:rsidR="0018375B" w:rsidRDefault="001837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1" w:fontKey="{77A03FD3-2179-4089-9BC6-2D260F28F056}"/>
    <w:embedItalic r:id="rId2" w:fontKey="{E5037631-EADC-4129-BD59-F516AE8074F1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  <w:embedRegular r:id="rId3" w:subsetted="1" w:fontKey="{912998E3-8C69-463A-ACCA-D09EC406DB0A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4" w:fontKey="{87C2E1EB-F700-419B-9B40-DDF918AF4CE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9D9E2664-C228-4F88-B679-BA1E3EA5868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2688D1E9-5C93-4482-B146-7FB3487E57C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E706" w14:textId="77777777" w:rsidR="00A52B4D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1ABA7406" w14:textId="77777777" w:rsidR="00A52B4D" w:rsidRDefault="00A52B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000F" w14:textId="77777777" w:rsidR="00A52B4D" w:rsidRDefault="00000000" w:rsidP="001B643B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B4C2A">
      <w:rPr>
        <w:noProof/>
        <w:color w:val="000000"/>
      </w:rPr>
      <w:t>1</w:t>
    </w:r>
    <w:r>
      <w:rPr>
        <w:color w:val="000000"/>
      </w:rPr>
      <w:fldChar w:fldCharType="end"/>
    </w:r>
  </w:p>
  <w:p w14:paraId="7131FE50" w14:textId="77777777" w:rsidR="00A52B4D" w:rsidRDefault="00A52B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i/>
        <w:sz w:val="16"/>
        <w:szCs w:val="16"/>
      </w:rPr>
    </w:pPr>
  </w:p>
  <w:p w14:paraId="25F62C1D" w14:textId="77777777" w:rsidR="00A52B4D" w:rsidRDefault="00A52B4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2F7F9" w14:textId="77777777" w:rsidR="0018375B" w:rsidRDefault="0018375B">
      <w:pPr>
        <w:spacing w:after="0" w:line="240" w:lineRule="auto"/>
      </w:pPr>
      <w:r>
        <w:separator/>
      </w:r>
    </w:p>
  </w:footnote>
  <w:footnote w:type="continuationSeparator" w:id="0">
    <w:p w14:paraId="7366C5E5" w14:textId="77777777" w:rsidR="0018375B" w:rsidRDefault="0018375B">
      <w:pPr>
        <w:spacing w:after="0" w:line="240" w:lineRule="auto"/>
      </w:pPr>
      <w:r>
        <w:continuationSeparator/>
      </w:r>
    </w:p>
  </w:footnote>
  <w:footnote w:id="1">
    <w:p w14:paraId="7B05B134" w14:textId="77777777" w:rsidR="00A52B4D" w:rsidRPr="00AB444F" w:rsidRDefault="00000000" w:rsidP="00AB444F">
      <w:pPr>
        <w:spacing w:after="0" w:line="240" w:lineRule="auto"/>
        <w:jc w:val="both"/>
        <w:rPr>
          <w:sz w:val="20"/>
          <w:szCs w:val="20"/>
        </w:rPr>
      </w:pPr>
      <w:r w:rsidRPr="00AB444F">
        <w:rPr>
          <w:sz w:val="20"/>
          <w:szCs w:val="20"/>
          <w:vertAlign w:val="superscript"/>
        </w:rPr>
        <w:footnoteRef/>
      </w:r>
      <w:r w:rsidRPr="00AB444F">
        <w:rPr>
          <w:sz w:val="20"/>
          <w:szCs w:val="20"/>
        </w:rPr>
        <w:t xml:space="preserve"> V tej vlogi uporabljeni izrazi, ki se nanašajo na osebe in so zapisani v moški slovnični obliki, so uporabljeni kot nevtralni za ženske, moške in druge spolne identitete.</w:t>
      </w:r>
    </w:p>
  </w:footnote>
  <w:footnote w:id="2">
    <w:p w14:paraId="246C0058" w14:textId="77777777" w:rsidR="003D4540" w:rsidRPr="00AB444F" w:rsidRDefault="003D4540" w:rsidP="00AB444F">
      <w:pPr>
        <w:spacing w:after="0" w:line="240" w:lineRule="auto"/>
        <w:jc w:val="both"/>
        <w:rPr>
          <w:sz w:val="20"/>
          <w:szCs w:val="20"/>
        </w:rPr>
      </w:pPr>
      <w:r w:rsidRPr="00AB444F">
        <w:rPr>
          <w:sz w:val="20"/>
          <w:szCs w:val="20"/>
          <w:vertAlign w:val="superscript"/>
        </w:rPr>
        <w:footnoteRef/>
      </w:r>
      <w:r w:rsidRPr="00AB444F">
        <w:rPr>
          <w:sz w:val="20"/>
          <w:szCs w:val="20"/>
        </w:rPr>
        <w:t xml:space="preserve"> Glej </w:t>
      </w:r>
      <w:r w:rsidR="003333CB" w:rsidRPr="00AB444F">
        <w:rPr>
          <w:sz w:val="20"/>
          <w:szCs w:val="20"/>
        </w:rPr>
        <w:t xml:space="preserve">še </w:t>
      </w:r>
      <w:r w:rsidRPr="00AB444F">
        <w:rPr>
          <w:sz w:val="20"/>
          <w:szCs w:val="20"/>
        </w:rPr>
        <w:t xml:space="preserve">69. čl. ZVOP-2 in navodila IPRS: </w:t>
      </w:r>
      <w:hyperlink r:id="rId1" w:history="1">
        <w:r w:rsidRPr="00AB444F">
          <w:rPr>
            <w:rStyle w:val="Hiperpovezava"/>
            <w:sz w:val="20"/>
            <w:szCs w:val="20"/>
          </w:rPr>
          <w:t>https://www.ip-rs.si/zakonodaja/reforma-evropskega-zakonodajnega-okvira-za-varstvo-osebnih-podatkov/klju%C4%8Dna-podro%C4%8Dja-uredbe/ocena-u%C4%8Dinka-v-zvezi-z-varstvom-podatkov/</w:t>
        </w:r>
      </w:hyperlink>
      <w:r w:rsidRPr="00AB444F">
        <w:rPr>
          <w:sz w:val="20"/>
          <w:szCs w:val="20"/>
        </w:rPr>
        <w:t xml:space="preserve">  </w:t>
      </w:r>
    </w:p>
  </w:footnote>
  <w:footnote w:id="3">
    <w:p w14:paraId="5E55EB89" w14:textId="77777777" w:rsidR="00AB444F" w:rsidRPr="00AB444F" w:rsidRDefault="00AB444F" w:rsidP="00AB444F">
      <w:pPr>
        <w:spacing w:after="0" w:line="240" w:lineRule="auto"/>
        <w:jc w:val="both"/>
        <w:rPr>
          <w:sz w:val="20"/>
          <w:szCs w:val="20"/>
          <w:lang w:val="en-GB"/>
        </w:rPr>
      </w:pPr>
      <w:r w:rsidRPr="00AB444F">
        <w:rPr>
          <w:rStyle w:val="Sprotnaopomba-sklic"/>
          <w:sz w:val="20"/>
          <w:szCs w:val="20"/>
        </w:rPr>
        <w:footnoteRef/>
      </w:r>
      <w:r w:rsidRPr="00AB444F">
        <w:rPr>
          <w:sz w:val="20"/>
          <w:szCs w:val="20"/>
        </w:rPr>
        <w:t xml:space="preserve"> </w:t>
      </w:r>
      <w:r w:rsidRPr="00AB444F">
        <w:rPr>
          <w:color w:val="000000"/>
          <w:sz w:val="20"/>
          <w:szCs w:val="20"/>
          <w:lang w:val="en-GB"/>
        </w:rPr>
        <w:t xml:space="preserve">Identifying serious and complex ethics issues in EU-funded research: </w:t>
      </w:r>
      <w:hyperlink r:id="rId2" w:history="1">
        <w:r w:rsidRPr="00AB444F">
          <w:rPr>
            <w:rStyle w:val="Hiperpovezava"/>
            <w:sz w:val="20"/>
            <w:szCs w:val="20"/>
          </w:rPr>
          <w:t>https://ec.europa.eu/info/funding-tenders/opportunities/docs/2021-2027/horizon/guidance/guidelines-on-serious-and-complex-cases_he_en.pdf</w:t>
        </w:r>
      </w:hyperlink>
    </w:p>
  </w:footnote>
  <w:footnote w:id="4">
    <w:p w14:paraId="2139D01F" w14:textId="77777777" w:rsidR="00AB444F" w:rsidRPr="00AB444F" w:rsidRDefault="00AB444F" w:rsidP="00AB444F">
      <w:pPr>
        <w:spacing w:after="0" w:line="240" w:lineRule="auto"/>
        <w:rPr>
          <w:sz w:val="20"/>
          <w:szCs w:val="20"/>
        </w:rPr>
      </w:pPr>
      <w:r w:rsidRPr="00AB444F">
        <w:rPr>
          <w:rStyle w:val="Sprotnaopomba-sklic"/>
          <w:sz w:val="20"/>
          <w:szCs w:val="20"/>
        </w:rPr>
        <w:footnoteRef/>
      </w:r>
      <w:r w:rsidRPr="00AB444F">
        <w:rPr>
          <w:sz w:val="20"/>
          <w:szCs w:val="20"/>
        </w:rPr>
        <w:t xml:space="preserve"> Global Code of Conduct for Research in Resource-Poor Settings: </w:t>
      </w:r>
      <w:hyperlink r:id="rId3" w:history="1">
        <w:r w:rsidRPr="00AB444F">
          <w:rPr>
            <w:rStyle w:val="Hiperpovezava"/>
            <w:sz w:val="20"/>
            <w:szCs w:val="20"/>
          </w:rPr>
          <w:t>https://ec.europa.eu/research/participants/data/ref/h2020/other/hi/coc_research-resource-poor-settings_en.pdf</w:t>
        </w:r>
      </w:hyperlink>
      <w:r w:rsidRPr="00AB444F">
        <w:rPr>
          <w:sz w:val="20"/>
          <w:szCs w:val="20"/>
        </w:rPr>
        <w:t xml:space="preserve">; Nagoya protokol o dostopu in delitvi koristi: </w:t>
      </w:r>
      <w:hyperlink r:id="rId4" w:history="1">
        <w:r w:rsidRPr="00AB444F">
          <w:rPr>
            <w:rStyle w:val="Hiperpovezava"/>
            <w:sz w:val="20"/>
            <w:szCs w:val="20"/>
          </w:rPr>
          <w:t>https://www.cbd.int/abs/text</w:t>
        </w:r>
      </w:hyperlink>
      <w:r w:rsidRPr="00AB444F">
        <w:rPr>
          <w:sz w:val="20"/>
          <w:szCs w:val="20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42415" w14:textId="77777777" w:rsidR="00A52B4D" w:rsidRDefault="00BA4DB8" w:rsidP="00BA4DB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17365D"/>
      </w:rPr>
    </w:pPr>
    <w:r>
      <w:rPr>
        <w:noProof/>
      </w:rPr>
      <w:drawing>
        <wp:inline distT="0" distB="0" distL="0" distR="0" wp14:anchorId="6C9E3E38" wp14:editId="0DC5D5B8">
          <wp:extent cx="3471545" cy="313055"/>
          <wp:effectExtent l="0" t="0" r="0" b="0"/>
          <wp:docPr id="3" name="Picture 1" descr="IK_SLO_logo_barvni_za_word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K_SLO_logo_barvni_za_wor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71545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17365D"/>
      </w:rPr>
      <w:tab/>
    </w:r>
    <w:r>
      <w:rPr>
        <w:color w:val="17365D"/>
      </w:rPr>
      <w:tab/>
      <w:t>Priloga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4F3ADD"/>
    <w:multiLevelType w:val="hybridMultilevel"/>
    <w:tmpl w:val="2406423C"/>
    <w:lvl w:ilvl="0" w:tplc="02641DA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207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embedTrueTypeFonts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B4D"/>
    <w:rsid w:val="00021165"/>
    <w:rsid w:val="001521DA"/>
    <w:rsid w:val="0015764A"/>
    <w:rsid w:val="0018375B"/>
    <w:rsid w:val="00191BDD"/>
    <w:rsid w:val="001A2C75"/>
    <w:rsid w:val="001B643B"/>
    <w:rsid w:val="001C0112"/>
    <w:rsid w:val="001D58F4"/>
    <w:rsid w:val="00202ABA"/>
    <w:rsid w:val="00236BFC"/>
    <w:rsid w:val="00265AB7"/>
    <w:rsid w:val="00292070"/>
    <w:rsid w:val="002A567D"/>
    <w:rsid w:val="002C48D9"/>
    <w:rsid w:val="00306FFD"/>
    <w:rsid w:val="003220F7"/>
    <w:rsid w:val="003333CB"/>
    <w:rsid w:val="003446AD"/>
    <w:rsid w:val="003752D7"/>
    <w:rsid w:val="003841F0"/>
    <w:rsid w:val="003A0BFE"/>
    <w:rsid w:val="003D4540"/>
    <w:rsid w:val="004A4D01"/>
    <w:rsid w:val="00575B48"/>
    <w:rsid w:val="00586A7C"/>
    <w:rsid w:val="005A01D9"/>
    <w:rsid w:val="005A7034"/>
    <w:rsid w:val="00650D37"/>
    <w:rsid w:val="006E7CE0"/>
    <w:rsid w:val="006F32E3"/>
    <w:rsid w:val="0075102A"/>
    <w:rsid w:val="0078412C"/>
    <w:rsid w:val="007F6371"/>
    <w:rsid w:val="00803CA3"/>
    <w:rsid w:val="00875A12"/>
    <w:rsid w:val="00940748"/>
    <w:rsid w:val="009615AB"/>
    <w:rsid w:val="00980DFB"/>
    <w:rsid w:val="009A7208"/>
    <w:rsid w:val="009C2127"/>
    <w:rsid w:val="00A17885"/>
    <w:rsid w:val="00A52B4D"/>
    <w:rsid w:val="00A77169"/>
    <w:rsid w:val="00A90C0F"/>
    <w:rsid w:val="00AB135B"/>
    <w:rsid w:val="00AB444F"/>
    <w:rsid w:val="00AC1FFA"/>
    <w:rsid w:val="00BA4DB8"/>
    <w:rsid w:val="00BC390A"/>
    <w:rsid w:val="00C30228"/>
    <w:rsid w:val="00C31068"/>
    <w:rsid w:val="00C33570"/>
    <w:rsid w:val="00C734E9"/>
    <w:rsid w:val="00CD3B91"/>
    <w:rsid w:val="00D1029C"/>
    <w:rsid w:val="00D10B5A"/>
    <w:rsid w:val="00D44AEC"/>
    <w:rsid w:val="00D65F55"/>
    <w:rsid w:val="00D81D43"/>
    <w:rsid w:val="00DA3A45"/>
    <w:rsid w:val="00DF5D00"/>
    <w:rsid w:val="00E048FB"/>
    <w:rsid w:val="00E92D79"/>
    <w:rsid w:val="00E95968"/>
    <w:rsid w:val="00EA52A2"/>
    <w:rsid w:val="00EB4C2A"/>
    <w:rsid w:val="00EB5AC3"/>
    <w:rsid w:val="00F066EF"/>
    <w:rsid w:val="00FA5202"/>
    <w:rsid w:val="00FC6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345922AB"/>
  <w15:docId w15:val="{DE42FD3F-F4B0-6243-9A5D-705954344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l-SI" w:eastAsia="en-GB" w:bidi="ar-SA"/>
      </w:rPr>
    </w:rPrDefault>
    <w:pPrDefault>
      <w:pPr>
        <w:spacing w:after="14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B135B"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avaden"/>
    <w:next w:val="Navade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next w:val="Navade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avadnatabela"/>
    <w:pPr>
      <w:spacing w:after="0" w:line="240" w:lineRule="auto"/>
    </w:pPr>
    <w:tblPr>
      <w:tblStyleRowBandSize w:val="1"/>
      <w:tblStyleColBandSize w:val="1"/>
    </w:tblPr>
  </w:style>
  <w:style w:type="paragraph" w:styleId="Pripombabesedilo">
    <w:name w:val="annotation text"/>
    <w:basedOn w:val="Navaden"/>
    <w:link w:val="PripombabesediloZnak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Pr>
      <w:sz w:val="20"/>
      <w:szCs w:val="20"/>
    </w:rPr>
  </w:style>
  <w:style w:type="character" w:styleId="Pripombasklic">
    <w:name w:val="annotation reference"/>
    <w:basedOn w:val="Privzetapisavaodstavka"/>
    <w:uiPriority w:val="99"/>
    <w:semiHidden/>
    <w:unhideWhenUsed/>
    <w:rPr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3B7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B767F"/>
  </w:style>
  <w:style w:type="paragraph" w:styleId="Noga">
    <w:name w:val="footer"/>
    <w:basedOn w:val="Navaden"/>
    <w:link w:val="NogaZnak"/>
    <w:uiPriority w:val="99"/>
    <w:unhideWhenUsed/>
    <w:rsid w:val="003B76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3B767F"/>
  </w:style>
  <w:style w:type="table" w:styleId="Tabelamrea">
    <w:name w:val="Table Grid"/>
    <w:basedOn w:val="Navadnatabela"/>
    <w:uiPriority w:val="39"/>
    <w:rsid w:val="003B7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4poudarek1">
    <w:name w:val="Grid Table 4 Accent 1"/>
    <w:basedOn w:val="Navadnatabela"/>
    <w:uiPriority w:val="49"/>
    <w:rsid w:val="00021B49"/>
    <w:pPr>
      <w:spacing w:after="0" w:line="240" w:lineRule="auto"/>
    </w:p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elamrea3poudarek6">
    <w:name w:val="Grid Table 3 Accent 6"/>
    <w:basedOn w:val="Navadnatabela"/>
    <w:uiPriority w:val="48"/>
    <w:rsid w:val="00021B49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Tabelamrea3poudarek5">
    <w:name w:val="Grid Table 3 Accent 5"/>
    <w:basedOn w:val="Navadnatabela"/>
    <w:uiPriority w:val="48"/>
    <w:rsid w:val="00021B49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Tabelamrea3poudarek3">
    <w:name w:val="Grid Table 3 Accent 3"/>
    <w:basedOn w:val="Navadnatabela"/>
    <w:uiPriority w:val="48"/>
    <w:rsid w:val="00021B49"/>
    <w:pPr>
      <w:spacing w:after="0" w:line="240" w:lineRule="auto"/>
    </w:p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DC325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DC325E"/>
    <w:rPr>
      <w:b/>
      <w:bCs/>
      <w:sz w:val="20"/>
      <w:szCs w:val="20"/>
    </w:rPr>
  </w:style>
  <w:style w:type="character" w:styleId="Hiperpovezava">
    <w:name w:val="Hyperlink"/>
    <w:basedOn w:val="Privzetapisavaodstavka"/>
    <w:uiPriority w:val="99"/>
    <w:unhideWhenUsed/>
    <w:rsid w:val="00DC325E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DC325E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A819CA"/>
    <w:pPr>
      <w:ind w:left="720"/>
      <w:contextualSpacing/>
    </w:pPr>
  </w:style>
  <w:style w:type="table" w:customStyle="1" w:styleId="a0">
    <w:basedOn w:val="Navadnatabe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Navadnatabe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Navadnatabel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AB444F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AB444F"/>
    <w:rPr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AB444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research/participants/data/ref/h2020/other/hi/coc_research-resource-poor-settings_en.pdf" TargetMode="External"/><Relationship Id="rId2" Type="http://schemas.openxmlformats.org/officeDocument/2006/relationships/hyperlink" Target="https://ec.europa.eu/info/funding-tenders/opportunities/docs/2021-2027/horizon/guidance/guidelines-on-serious-and-complex-cases_he_en.pdf" TargetMode="External"/><Relationship Id="rId1" Type="http://schemas.openxmlformats.org/officeDocument/2006/relationships/hyperlink" Target="https://www.ip-rs.si/zakonodaja/reforma-evropskega-zakonodajnega-okvira-za-varstvo-osebnih-podatkov/klju%C4%8Dna-podro%C4%8Dja-uredbe/ocena-u%C4%8Dinka-v-zvezi-z-varstvom-podatkov/" TargetMode="External"/><Relationship Id="rId4" Type="http://schemas.openxmlformats.org/officeDocument/2006/relationships/hyperlink" Target="https://www.cbd.int/abs/tex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kKVhnnUezp4c6Qnb9U9GGtyk9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zIQa2l4LjRvaG91dGw0aXR6dDIQa2l4LmdlMDkzazFqNG84NzIPa2l4LmFkemZrbWgwc2ZlMhBraXgudXFpNG96M3hyMzVjOAByITFFQzduQXVZMjJkTng3a3NjbUNncEpvU21WSV9nNTBoQQ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8A16773561F34AAC0701DAB23C5F12" ma:contentTypeVersion="10" ma:contentTypeDescription="Create a new document." ma:contentTypeScope="" ma:versionID="e77c744b9f2438877d9e186d634226bb">
  <xsd:schema xmlns:xsd="http://www.w3.org/2001/XMLSchema" xmlns:xs="http://www.w3.org/2001/XMLSchema" xmlns:p="http://schemas.microsoft.com/office/2006/metadata/properties" xmlns:ns2="a9472435-63b7-4e34-8bf8-02c1af9284dd" xmlns:ns3="1968b6d0-f5fc-4ace-bbb9-9084bb55a625" targetNamespace="http://schemas.microsoft.com/office/2006/metadata/properties" ma:root="true" ma:fieldsID="2fc7b99049017ef48c388144f4855292" ns2:_="" ns3:_="">
    <xsd:import namespace="a9472435-63b7-4e34-8bf8-02c1af9284dd"/>
    <xsd:import namespace="1968b6d0-f5fc-4ace-bbb9-9084bb55a6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472435-63b7-4e34-8bf8-02c1af9284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f87cf15-4770-4a80-9083-b9fd40e2b2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8b6d0-f5fc-4ace-bbb9-9084bb55a62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69da242-1fcc-4c3f-91a4-e537d24f8e92}" ma:internalName="TaxCatchAll" ma:showField="CatchAllData" ma:web="1968b6d0-f5fc-4ace-bbb9-9084bb55a6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9472435-63b7-4e34-8bf8-02c1af9284dd">
      <Terms xmlns="http://schemas.microsoft.com/office/infopath/2007/PartnerControls"/>
    </lcf76f155ced4ddcb4097134ff3c332f>
    <TaxCatchAll xmlns="1968b6d0-f5fc-4ace-bbb9-9084bb55a625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82CE318-78BB-47A4-B088-0A883A17F202}"/>
</file>

<file path=customXml/itemProps3.xml><?xml version="1.0" encoding="utf-8"?>
<ds:datastoreItem xmlns:ds="http://schemas.openxmlformats.org/officeDocument/2006/customXml" ds:itemID="{D34D32A6-4F61-4481-8598-993A26CC3524}"/>
</file>

<file path=customXml/itemProps4.xml><?xml version="1.0" encoding="utf-8"?>
<ds:datastoreItem xmlns:ds="http://schemas.openxmlformats.org/officeDocument/2006/customXml" ds:itemID="{A979211D-4A37-4C98-BDF5-20FDE80EED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10</Pages>
  <Words>1906</Words>
  <Characters>11723</Characters>
  <Application>Microsoft Office Word</Application>
  <DocSecurity>0</DocSecurity>
  <Lines>532</Lines>
  <Paragraphs>278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Tina Anžič</cp:lastModifiedBy>
  <cp:revision>47</cp:revision>
  <dcterms:created xsi:type="dcterms:W3CDTF">2024-06-06T05:23:00Z</dcterms:created>
  <dcterms:modified xsi:type="dcterms:W3CDTF">2025-05-12T08:20:00Z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5c551981-79b7-465a-aadd-f1c35ed0f04a</vt:lpwstr>
  </property>
  <property fmtid="{D5CDD505-2E9C-101B-9397-08002B2CF9AE}" pid="3" name="ContentTypeId">
    <vt:lpwstr>0x010100EA8A16773561F34AAC0701DAB23C5F12</vt:lpwstr>
  </property>
  <property fmtid="{D5CDD505-2E9C-101B-9397-08002B2CF9AE}" pid="4" name="MediaServiceImageTags">
    <vt:lpwstr/>
  </property>
</Properties>
</file>